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19" w:rsidRDefault="008C10AE" w:rsidP="006D6467">
      <w:pPr>
        <w:jc w:val="center"/>
        <w:rPr>
          <w:rFonts w:ascii="Times" w:hAnsi="Times"/>
          <w:noProof/>
        </w:rPr>
      </w:pPr>
      <w:bookmarkStart w:id="0" w:name="_GoBack"/>
      <w:bookmarkEnd w:id="0"/>
      <w:r>
        <w:rPr>
          <w:rFonts w:ascii="Times" w:hAnsi="Times"/>
          <w:noProof/>
        </w:rPr>
        <w:drawing>
          <wp:inline distT="0" distB="0" distL="0" distR="0">
            <wp:extent cx="838200" cy="1647825"/>
            <wp:effectExtent l="0" t="0" r="0" b="952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lum contrast="24000"/>
                      <a:extLst>
                        <a:ext uri="{28A0092B-C50C-407E-A947-70E740481C1C}">
                          <a14:useLocalDpi xmlns:a14="http://schemas.microsoft.com/office/drawing/2010/main" val="0"/>
                        </a:ext>
                      </a:extLst>
                    </a:blip>
                    <a:srcRect/>
                    <a:stretch>
                      <a:fillRect/>
                    </a:stretch>
                  </pic:blipFill>
                  <pic:spPr bwMode="auto">
                    <a:xfrm>
                      <a:off x="0" y="0"/>
                      <a:ext cx="838200" cy="1647825"/>
                    </a:xfrm>
                    <a:prstGeom prst="rect">
                      <a:avLst/>
                    </a:prstGeom>
                    <a:noFill/>
                    <a:ln>
                      <a:noFill/>
                    </a:ln>
                  </pic:spPr>
                </pic:pic>
              </a:graphicData>
            </a:graphic>
          </wp:inline>
        </w:drawing>
      </w:r>
    </w:p>
    <w:p w:rsidR="00E86919" w:rsidRDefault="00E86919" w:rsidP="006D6467">
      <w:pPr>
        <w:jc w:val="center"/>
        <w:rPr>
          <w:rFonts w:ascii="Times" w:hAnsi="Times"/>
          <w:noProof/>
        </w:rPr>
      </w:pPr>
    </w:p>
    <w:p w:rsidR="00E86919" w:rsidRDefault="008C10AE" w:rsidP="006D6467">
      <w:pPr>
        <w:jc w:val="center"/>
        <w:rPr>
          <w:rFonts w:ascii="Times" w:hAnsi="Times"/>
          <w:noProof/>
        </w:rPr>
      </w:pPr>
      <w:r>
        <w:rPr>
          <w:rFonts w:ascii="Times" w:hAnsi="Times"/>
          <w:noProof/>
        </w:rPr>
        <w:drawing>
          <wp:inline distT="0" distB="0" distL="0" distR="0">
            <wp:extent cx="260032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638175"/>
                    </a:xfrm>
                    <a:prstGeom prst="rect">
                      <a:avLst/>
                    </a:prstGeom>
                    <a:noFill/>
                    <a:ln>
                      <a:noFill/>
                    </a:ln>
                  </pic:spPr>
                </pic:pic>
              </a:graphicData>
            </a:graphic>
          </wp:inline>
        </w:drawing>
      </w:r>
    </w:p>
    <w:p w:rsidR="00E86919" w:rsidRDefault="00E86919" w:rsidP="0007429D">
      <w:pPr>
        <w:jc w:val="center"/>
        <w:rPr>
          <w:rFonts w:ascii="Times" w:hAnsi="Times"/>
          <w:noProof/>
        </w:rPr>
      </w:pPr>
    </w:p>
    <w:p w:rsidR="00E86919" w:rsidRPr="008459DD" w:rsidRDefault="00E86919" w:rsidP="0007429D">
      <w:pPr>
        <w:ind w:left="-720" w:right="-720"/>
        <w:rPr>
          <w:rFonts w:ascii="Times" w:hAnsi="Times"/>
        </w:rPr>
      </w:pPr>
      <w:r w:rsidRPr="008459DD">
        <w:rPr>
          <w:b/>
          <w:bCs/>
        </w:rPr>
        <w:t>For Immediate Release</w:t>
      </w:r>
    </w:p>
    <w:p w:rsidR="00E86919" w:rsidRPr="00645CB8" w:rsidRDefault="00E86919" w:rsidP="0007429D">
      <w:pPr>
        <w:ind w:left="75" w:right="-720"/>
        <w:jc w:val="center"/>
        <w:rPr>
          <w:i/>
          <w:sz w:val="23"/>
          <w:szCs w:val="23"/>
        </w:rPr>
      </w:pPr>
    </w:p>
    <w:p w:rsidR="00E86919" w:rsidRPr="00BA2DB6" w:rsidRDefault="00E86919" w:rsidP="00E81131">
      <w:pPr>
        <w:spacing w:after="160"/>
        <w:ind w:left="-720" w:right="-720"/>
        <w:jc w:val="center"/>
        <w:rPr>
          <w:b/>
          <w:bCs/>
          <w:color w:val="000000"/>
          <w:sz w:val="32"/>
          <w:szCs w:val="32"/>
        </w:rPr>
      </w:pPr>
      <w:r w:rsidRPr="00BA2DB6">
        <w:rPr>
          <w:b/>
          <w:bCs/>
          <w:color w:val="000000"/>
          <w:sz w:val="32"/>
          <w:szCs w:val="32"/>
        </w:rPr>
        <w:t xml:space="preserve">Monuments Men Foundation &amp; Sony Pictures Home Entertainment </w:t>
      </w:r>
      <w:r w:rsidRPr="00BA2DB6">
        <w:rPr>
          <w:b/>
          <w:bCs/>
          <w:color w:val="000000"/>
          <w:sz w:val="32"/>
          <w:szCs w:val="32"/>
        </w:rPr>
        <w:br/>
        <w:t xml:space="preserve">Commemorate V-E Day at </w:t>
      </w:r>
      <w:smartTag w:uri="urn:schemas-microsoft-com:office:smarttags" w:element="country-region">
        <w:smartTag w:uri="urn:schemas-microsoft-com:office:smarttags" w:element="place">
          <w:r>
            <w:rPr>
              <w:b/>
              <w:bCs/>
              <w:color w:val="000000"/>
              <w:sz w:val="32"/>
              <w:szCs w:val="32"/>
            </w:rPr>
            <w:t>U.S.</w:t>
          </w:r>
        </w:smartTag>
      </w:smartTag>
      <w:r>
        <w:rPr>
          <w:b/>
          <w:bCs/>
          <w:color w:val="000000"/>
          <w:sz w:val="32"/>
          <w:szCs w:val="32"/>
        </w:rPr>
        <w:t xml:space="preserve"> </w:t>
      </w:r>
      <w:r w:rsidRPr="00BA2DB6">
        <w:rPr>
          <w:b/>
          <w:bCs/>
          <w:color w:val="000000"/>
          <w:sz w:val="32"/>
          <w:szCs w:val="32"/>
        </w:rPr>
        <w:t xml:space="preserve">National Archives </w:t>
      </w:r>
    </w:p>
    <w:p w:rsidR="00E86919" w:rsidRPr="00083EFD" w:rsidRDefault="00E86919" w:rsidP="00964237">
      <w:pPr>
        <w:pBdr>
          <w:bottom w:val="single" w:sz="4" w:space="1" w:color="auto"/>
        </w:pBdr>
        <w:spacing w:after="240"/>
        <w:ind w:left="-720" w:right="-720"/>
        <w:jc w:val="center"/>
        <w:rPr>
          <w:b/>
          <w:bCs/>
          <w:color w:val="000000"/>
          <w:szCs w:val="24"/>
        </w:rPr>
      </w:pPr>
      <w:r>
        <w:rPr>
          <w:b/>
          <w:bCs/>
          <w:color w:val="000000"/>
          <w:szCs w:val="24"/>
        </w:rPr>
        <w:t xml:space="preserve">Foundation Donates “Hitler Album </w:t>
      </w:r>
      <w:r w:rsidRPr="00083EFD">
        <w:rPr>
          <w:b/>
          <w:bCs/>
          <w:color w:val="000000"/>
          <w:szCs w:val="24"/>
        </w:rPr>
        <w:t>No. 6” to Archives</w:t>
      </w:r>
    </w:p>
    <w:p w:rsidR="00E86919" w:rsidRDefault="00E86919" w:rsidP="00083EFD">
      <w:pPr>
        <w:pBdr>
          <w:bottom w:val="single" w:sz="4" w:space="1" w:color="auto"/>
        </w:pBdr>
        <w:ind w:left="-720" w:right="-720"/>
        <w:jc w:val="center"/>
        <w:rPr>
          <w:b/>
          <w:bCs/>
          <w:color w:val="000000"/>
          <w:szCs w:val="24"/>
        </w:rPr>
      </w:pPr>
      <w:r w:rsidRPr="00083EFD">
        <w:rPr>
          <w:b/>
          <w:bCs/>
          <w:i/>
          <w:color w:val="000000"/>
          <w:szCs w:val="24"/>
        </w:rPr>
        <w:t>The Monuments Men</w:t>
      </w:r>
      <w:r w:rsidRPr="00083EFD">
        <w:rPr>
          <w:b/>
          <w:bCs/>
          <w:color w:val="000000"/>
          <w:szCs w:val="24"/>
        </w:rPr>
        <w:t xml:space="preserve"> </w:t>
      </w:r>
      <w:r>
        <w:rPr>
          <w:b/>
          <w:bCs/>
          <w:color w:val="000000"/>
          <w:szCs w:val="24"/>
        </w:rPr>
        <w:t xml:space="preserve">Now Available on Digital </w:t>
      </w:r>
    </w:p>
    <w:p w:rsidR="00E86919" w:rsidRDefault="00E86919" w:rsidP="00083EFD">
      <w:pPr>
        <w:pBdr>
          <w:bottom w:val="single" w:sz="4" w:space="1" w:color="auto"/>
        </w:pBdr>
        <w:ind w:left="-720" w:right="-720"/>
        <w:jc w:val="center"/>
        <w:rPr>
          <w:b/>
          <w:bCs/>
          <w:color w:val="000000"/>
          <w:szCs w:val="24"/>
        </w:rPr>
      </w:pPr>
      <w:r w:rsidRPr="00083EFD">
        <w:rPr>
          <w:b/>
          <w:bCs/>
          <w:color w:val="000000"/>
          <w:szCs w:val="24"/>
        </w:rPr>
        <w:t>Coming to</w:t>
      </w:r>
      <w:r>
        <w:rPr>
          <w:b/>
          <w:bCs/>
          <w:i/>
          <w:color w:val="000000"/>
          <w:szCs w:val="24"/>
        </w:rPr>
        <w:t xml:space="preserve"> </w:t>
      </w:r>
      <w:r>
        <w:rPr>
          <w:b/>
          <w:bCs/>
          <w:color w:val="000000"/>
          <w:szCs w:val="24"/>
        </w:rPr>
        <w:t>Blu-ray</w:t>
      </w:r>
      <w:r w:rsidRPr="0007429D">
        <w:rPr>
          <w:sz w:val="23"/>
          <w:szCs w:val="23"/>
        </w:rPr>
        <w:t>™</w:t>
      </w:r>
      <w:r>
        <w:rPr>
          <w:b/>
          <w:bCs/>
          <w:color w:val="000000"/>
          <w:szCs w:val="24"/>
        </w:rPr>
        <w:t xml:space="preserve"> Combo Pack &amp; DVD May 20</w:t>
      </w:r>
    </w:p>
    <w:p w:rsidR="00E86919" w:rsidRPr="00083EFD" w:rsidRDefault="00E86919" w:rsidP="00083EFD">
      <w:pPr>
        <w:pBdr>
          <w:bottom w:val="single" w:sz="4" w:space="1" w:color="auto"/>
        </w:pBdr>
        <w:ind w:left="-720" w:right="-720"/>
        <w:jc w:val="center"/>
        <w:rPr>
          <w:b/>
          <w:bCs/>
          <w:color w:val="000000"/>
          <w:szCs w:val="24"/>
        </w:rPr>
      </w:pPr>
    </w:p>
    <w:p w:rsidR="00E86919" w:rsidRPr="00955D9A" w:rsidRDefault="00E86919" w:rsidP="00955D9A">
      <w:pPr>
        <w:spacing w:line="360" w:lineRule="auto"/>
        <w:ind w:left="-720" w:right="-720"/>
        <w:jc w:val="both"/>
        <w:rPr>
          <w:b/>
          <w:bCs/>
          <w:iCs/>
          <w:sz w:val="12"/>
          <w:szCs w:val="12"/>
        </w:rPr>
      </w:pPr>
    </w:p>
    <w:p w:rsidR="00E86919" w:rsidRPr="0092394F" w:rsidRDefault="00E86919" w:rsidP="00BA2DB6">
      <w:pPr>
        <w:spacing w:line="360" w:lineRule="auto"/>
        <w:ind w:left="-720" w:right="-720"/>
        <w:jc w:val="both"/>
        <w:rPr>
          <w:sz w:val="22"/>
        </w:rPr>
      </w:pPr>
      <w:r w:rsidRPr="00083EFD">
        <w:rPr>
          <w:b/>
          <w:bCs/>
          <w:iCs/>
          <w:sz w:val="22"/>
        </w:rPr>
        <w:t>C</w:t>
      </w:r>
      <w:r>
        <w:rPr>
          <w:b/>
          <w:bCs/>
          <w:iCs/>
          <w:sz w:val="22"/>
        </w:rPr>
        <w:t xml:space="preserve">ULVER CITY, </w:t>
      </w:r>
      <w:r w:rsidRPr="00083EFD">
        <w:rPr>
          <w:b/>
          <w:bCs/>
          <w:iCs/>
          <w:sz w:val="22"/>
        </w:rPr>
        <w:t>Calif. (May 8, 2014) / PRNewswire</w:t>
      </w:r>
      <w:r w:rsidRPr="00083EFD">
        <w:rPr>
          <w:b/>
          <w:bCs/>
          <w:i/>
          <w:iCs/>
          <w:sz w:val="22"/>
        </w:rPr>
        <w:t xml:space="preserve"> —</w:t>
      </w:r>
      <w:r w:rsidRPr="00083EFD">
        <w:rPr>
          <w:sz w:val="22"/>
        </w:rPr>
        <w:t xml:space="preserve"> At a ceremony today at the U.S. National Archives in Washington, D.C., Monuments Men Foundation Founder and Chairman Robert Edsel donated </w:t>
      </w:r>
      <w:r>
        <w:rPr>
          <w:sz w:val="22"/>
        </w:rPr>
        <w:br/>
        <w:t xml:space="preserve">“Hitler Album </w:t>
      </w:r>
      <w:r w:rsidRPr="00083EFD">
        <w:rPr>
          <w:sz w:val="22"/>
        </w:rPr>
        <w:t>No. 6</w:t>
      </w:r>
      <w:r>
        <w:rPr>
          <w:sz w:val="22"/>
        </w:rPr>
        <w:t>”</w:t>
      </w:r>
      <w:r w:rsidRPr="00083EFD">
        <w:rPr>
          <w:sz w:val="22"/>
        </w:rPr>
        <w:t xml:space="preserve"> to the Archive, reuniting it with 39 other “Hitler Albums” recovered at the end of </w:t>
      </w:r>
      <w:r>
        <w:rPr>
          <w:sz w:val="22"/>
        </w:rPr>
        <w:t>World War II. Chief</w:t>
      </w:r>
      <w:r w:rsidRPr="00083EFD">
        <w:rPr>
          <w:sz w:val="22"/>
        </w:rPr>
        <w:t xml:space="preserve"> Archivist</w:t>
      </w:r>
      <w:r>
        <w:rPr>
          <w:sz w:val="22"/>
        </w:rPr>
        <w:t xml:space="preserve"> of the </w:t>
      </w:r>
      <w:smartTag w:uri="urn:schemas-microsoft-com:office:smarttags" w:element="country-region">
        <w:smartTag w:uri="urn:schemas-microsoft-com:office:smarttags" w:element="place">
          <w:r>
            <w:rPr>
              <w:sz w:val="22"/>
            </w:rPr>
            <w:t>United States</w:t>
          </w:r>
        </w:smartTag>
      </w:smartTag>
      <w:r>
        <w:rPr>
          <w:sz w:val="22"/>
        </w:rPr>
        <w:t>,</w:t>
      </w:r>
      <w:r w:rsidRPr="00083EFD">
        <w:rPr>
          <w:sz w:val="22"/>
        </w:rPr>
        <w:t xml:space="preserve"> David Ferriero</w:t>
      </w:r>
      <w:r>
        <w:rPr>
          <w:sz w:val="22"/>
        </w:rPr>
        <w:t>,</w:t>
      </w:r>
      <w:r w:rsidRPr="00083EFD">
        <w:rPr>
          <w:sz w:val="22"/>
        </w:rPr>
        <w:t xml:space="preserve"> accepted the album from the foundation and</w:t>
      </w:r>
      <w:r>
        <w:rPr>
          <w:sz w:val="22"/>
        </w:rPr>
        <w:t xml:space="preserve"> Monuments Man Harry Ettlinger. Ettlinger represents the historic group honored most recently in Sony Pictures’</w:t>
      </w:r>
      <w:r>
        <w:rPr>
          <w:sz w:val="22"/>
        </w:rPr>
        <w:br/>
      </w:r>
      <w:r w:rsidRPr="00083EFD">
        <w:rPr>
          <w:b/>
          <w:i/>
          <w:sz w:val="22"/>
        </w:rPr>
        <w:t>THE MONUMENTS MEN</w:t>
      </w:r>
      <w:r>
        <w:rPr>
          <w:sz w:val="22"/>
        </w:rPr>
        <w:t>, which is based on Mr</w:t>
      </w:r>
      <w:r w:rsidRPr="0092394F">
        <w:rPr>
          <w:sz w:val="22"/>
        </w:rPr>
        <w:t xml:space="preserve">. Edsel’s </w:t>
      </w:r>
      <w:r>
        <w:rPr>
          <w:sz w:val="22"/>
        </w:rPr>
        <w:t>No.1</w:t>
      </w:r>
      <w:r w:rsidRPr="0092394F">
        <w:rPr>
          <w:sz w:val="22"/>
        </w:rPr>
        <w:t xml:space="preserve"> New York Times</w:t>
      </w:r>
      <w:r>
        <w:rPr>
          <w:sz w:val="22"/>
        </w:rPr>
        <w:t>’</w:t>
      </w:r>
      <w:r w:rsidRPr="0092394F">
        <w:rPr>
          <w:sz w:val="22"/>
        </w:rPr>
        <w:t xml:space="preserve"> bestselling book of the same name. </w:t>
      </w:r>
    </w:p>
    <w:p w:rsidR="00E86919" w:rsidRPr="00DC062C" w:rsidRDefault="00E86919" w:rsidP="00BA2DB6">
      <w:pPr>
        <w:spacing w:line="360" w:lineRule="auto"/>
        <w:ind w:left="-720" w:right="-720"/>
        <w:jc w:val="both"/>
        <w:rPr>
          <w:sz w:val="16"/>
          <w:szCs w:val="16"/>
        </w:rPr>
      </w:pPr>
    </w:p>
    <w:p w:rsidR="00E86919" w:rsidRPr="00083EFD" w:rsidRDefault="00E86919" w:rsidP="00DC062C">
      <w:pPr>
        <w:spacing w:line="360" w:lineRule="auto"/>
        <w:ind w:left="-720" w:right="-720"/>
        <w:jc w:val="both"/>
        <w:rPr>
          <w:sz w:val="22"/>
        </w:rPr>
      </w:pPr>
      <w:r w:rsidRPr="009C0977">
        <w:rPr>
          <w:sz w:val="22"/>
        </w:rPr>
        <w:t xml:space="preserve">George Clooney’s action thriller </w:t>
      </w:r>
      <w:r w:rsidRPr="009C0977">
        <w:rPr>
          <w:b/>
          <w:i/>
          <w:sz w:val="22"/>
        </w:rPr>
        <w:t>THE MONUMENTS MEN</w:t>
      </w:r>
      <w:r>
        <w:rPr>
          <w:sz w:val="22"/>
        </w:rPr>
        <w:t xml:space="preserve"> is now available on Digital from Sony Pictures Home Entertainment, starring </w:t>
      </w:r>
      <w:r w:rsidRPr="00756D2C">
        <w:rPr>
          <w:sz w:val="22"/>
        </w:rPr>
        <w:t>Clooney</w:t>
      </w:r>
      <w:r>
        <w:rPr>
          <w:sz w:val="22"/>
        </w:rPr>
        <w:t xml:space="preserve">, </w:t>
      </w:r>
      <w:r w:rsidRPr="00756D2C">
        <w:rPr>
          <w:sz w:val="22"/>
        </w:rPr>
        <w:t>Matt Damon</w:t>
      </w:r>
      <w:r>
        <w:rPr>
          <w:sz w:val="22"/>
        </w:rPr>
        <w:t xml:space="preserve">, </w:t>
      </w:r>
      <w:r w:rsidRPr="00756D2C">
        <w:rPr>
          <w:sz w:val="22"/>
        </w:rPr>
        <w:t>Bill Murray</w:t>
      </w:r>
      <w:r>
        <w:rPr>
          <w:sz w:val="22"/>
        </w:rPr>
        <w:t xml:space="preserve">, </w:t>
      </w:r>
      <w:r w:rsidRPr="00756D2C">
        <w:rPr>
          <w:sz w:val="22"/>
        </w:rPr>
        <w:t>John Goodman</w:t>
      </w:r>
      <w:r>
        <w:rPr>
          <w:sz w:val="22"/>
        </w:rPr>
        <w:t xml:space="preserve">, </w:t>
      </w:r>
      <w:r w:rsidRPr="00756D2C">
        <w:rPr>
          <w:sz w:val="22"/>
        </w:rPr>
        <w:t>Jean Dujardin</w:t>
      </w:r>
      <w:r>
        <w:rPr>
          <w:sz w:val="22"/>
        </w:rPr>
        <w:t xml:space="preserve">, </w:t>
      </w:r>
      <w:r w:rsidRPr="00756D2C">
        <w:rPr>
          <w:sz w:val="22"/>
        </w:rPr>
        <w:t>Bob Balaban</w:t>
      </w:r>
      <w:r>
        <w:rPr>
          <w:sz w:val="22"/>
        </w:rPr>
        <w:t xml:space="preserve">, </w:t>
      </w:r>
      <w:r w:rsidRPr="00756D2C">
        <w:rPr>
          <w:sz w:val="22"/>
        </w:rPr>
        <w:t>Hugh Bonneville and Cate Blanchett</w:t>
      </w:r>
      <w:r>
        <w:rPr>
          <w:sz w:val="22"/>
        </w:rPr>
        <w:t>.</w:t>
      </w:r>
      <w:r w:rsidRPr="00756D2C">
        <w:rPr>
          <w:rStyle w:val="EndnoteReference"/>
          <w:sz w:val="22"/>
        </w:rPr>
        <w:endnoteReference w:id="1"/>
      </w:r>
      <w:r>
        <w:rPr>
          <w:sz w:val="22"/>
        </w:rPr>
        <w:t xml:space="preserve"> </w:t>
      </w:r>
      <w:r w:rsidRPr="00083EFD">
        <w:rPr>
          <w:sz w:val="22"/>
        </w:rPr>
        <w:t>The Blu-ray</w:t>
      </w:r>
      <w:r w:rsidRPr="00083EFD">
        <w:rPr>
          <w:bCs/>
          <w:sz w:val="22"/>
          <w:vertAlign w:val="superscript"/>
        </w:rPr>
        <w:t>™</w:t>
      </w:r>
      <w:r w:rsidRPr="00083EFD">
        <w:rPr>
          <w:sz w:val="22"/>
        </w:rPr>
        <w:t xml:space="preserve"> </w:t>
      </w:r>
      <w:r>
        <w:rPr>
          <w:sz w:val="22"/>
        </w:rPr>
        <w:t>C</w:t>
      </w:r>
      <w:r w:rsidRPr="00083EFD">
        <w:rPr>
          <w:sz w:val="22"/>
        </w:rPr>
        <w:t xml:space="preserve">ombo </w:t>
      </w:r>
      <w:r>
        <w:rPr>
          <w:sz w:val="22"/>
        </w:rPr>
        <w:t>P</w:t>
      </w:r>
      <w:r w:rsidRPr="00083EFD">
        <w:rPr>
          <w:sz w:val="22"/>
        </w:rPr>
        <w:t>ack and DVD</w:t>
      </w:r>
      <w:r>
        <w:rPr>
          <w:sz w:val="22"/>
        </w:rPr>
        <w:t xml:space="preserve"> are </w:t>
      </w:r>
      <w:r w:rsidRPr="00083EFD">
        <w:rPr>
          <w:sz w:val="22"/>
        </w:rPr>
        <w:t>available</w:t>
      </w:r>
      <w:r>
        <w:rPr>
          <w:sz w:val="22"/>
        </w:rPr>
        <w:t xml:space="preserve"> on </w:t>
      </w:r>
      <w:r w:rsidRPr="00083EFD">
        <w:rPr>
          <w:sz w:val="22"/>
        </w:rPr>
        <w:t xml:space="preserve">May 20, </w:t>
      </w:r>
      <w:r>
        <w:rPr>
          <w:sz w:val="22"/>
        </w:rPr>
        <w:t xml:space="preserve">including </w:t>
      </w:r>
      <w:r w:rsidRPr="00083EFD">
        <w:rPr>
          <w:sz w:val="22"/>
        </w:rPr>
        <w:t>bonus featur</w:t>
      </w:r>
      <w:r>
        <w:rPr>
          <w:sz w:val="22"/>
        </w:rPr>
        <w:t>es with</w:t>
      </w:r>
      <w:r w:rsidRPr="00083EFD">
        <w:rPr>
          <w:sz w:val="22"/>
        </w:rPr>
        <w:t xml:space="preserve"> Ettlinger and Edsel, who worked closely with Clooney during the production of the film. </w:t>
      </w:r>
    </w:p>
    <w:p w:rsidR="00E86919" w:rsidRPr="00DC062C" w:rsidRDefault="00E86919" w:rsidP="00BA2DB6">
      <w:pPr>
        <w:spacing w:line="360" w:lineRule="auto"/>
        <w:ind w:right="-720"/>
        <w:jc w:val="both"/>
        <w:rPr>
          <w:sz w:val="16"/>
          <w:szCs w:val="16"/>
        </w:rPr>
      </w:pPr>
    </w:p>
    <w:p w:rsidR="00E86919" w:rsidRDefault="00E86919" w:rsidP="005E1F6A">
      <w:pPr>
        <w:spacing w:line="360" w:lineRule="auto"/>
        <w:ind w:left="-720" w:right="-720"/>
        <w:jc w:val="both"/>
        <w:rPr>
          <w:sz w:val="22"/>
        </w:rPr>
      </w:pPr>
      <w:r w:rsidRPr="00083EFD">
        <w:rPr>
          <w:sz w:val="22"/>
        </w:rPr>
        <w:t xml:space="preserve">The brown leather-bound </w:t>
      </w:r>
      <w:r>
        <w:rPr>
          <w:sz w:val="22"/>
        </w:rPr>
        <w:t xml:space="preserve">album of photographs </w:t>
      </w:r>
      <w:r w:rsidRPr="00083EFD">
        <w:rPr>
          <w:sz w:val="22"/>
        </w:rPr>
        <w:t xml:space="preserve">donated today was created by the staff of a special Nazi taskforce, the Einsatzstab Reichsleiter Rosenberg (ERR), which documented Hitler’s systematic looting of cultural treasures in Nazi-occupied </w:t>
      </w:r>
      <w:smartTag w:uri="urn:schemas-microsoft-com:office:smarttags" w:element="PersonName">
        <w:smartTag w:uri="urn:schemas-microsoft-com:office:smarttags" w:element="place">
          <w:r w:rsidRPr="00083EFD">
            <w:rPr>
              <w:sz w:val="22"/>
            </w:rPr>
            <w:t>Europe</w:t>
          </w:r>
        </w:smartTag>
      </w:smartTag>
      <w:r w:rsidRPr="00083EFD">
        <w:rPr>
          <w:sz w:val="22"/>
        </w:rPr>
        <w:t xml:space="preserve">. The ERR staff catalogued the French collections by creating leather-bound photo albums, including </w:t>
      </w:r>
      <w:r>
        <w:rPr>
          <w:sz w:val="22"/>
        </w:rPr>
        <w:t>A</w:t>
      </w:r>
      <w:r w:rsidRPr="00083EFD">
        <w:rPr>
          <w:sz w:val="22"/>
        </w:rPr>
        <w:t>lbum No. 6, with each page containing a photograph of one stolen item</w:t>
      </w:r>
      <w:r>
        <w:rPr>
          <w:sz w:val="22"/>
        </w:rPr>
        <w:t xml:space="preserve"> with inventory codes denoting the family to which it belonged. </w:t>
      </w:r>
      <w:r w:rsidRPr="00083EFD">
        <w:rPr>
          <w:sz w:val="22"/>
        </w:rPr>
        <w:t xml:space="preserve">These albums were specifically created for Hitler in an effort to keep him apprised of the ERR’s progress in </w:t>
      </w:r>
      <w:smartTag w:uri="urn:schemas-microsoft-com:office:smarttags" w:element="PersonName">
        <w:smartTag w:uri="urn:schemas-microsoft-com:office:smarttags" w:element="country-region">
          <w:smartTag w:uri="urn:schemas-microsoft-com:office:smarttags" w:element="place">
            <w:r w:rsidRPr="00083EFD">
              <w:rPr>
                <w:sz w:val="22"/>
              </w:rPr>
              <w:t>France</w:t>
            </w:r>
          </w:smartTag>
        </w:smartTag>
      </w:smartTag>
      <w:r w:rsidRPr="00083EFD">
        <w:rPr>
          <w:sz w:val="22"/>
        </w:rPr>
        <w:t>. In May 1945, 39 original ERR albums</w:t>
      </w:r>
      <w:r>
        <w:rPr>
          <w:sz w:val="22"/>
        </w:rPr>
        <w:t xml:space="preserve">, along with records that documented the confiscation of thousands of looted items, were </w:t>
      </w:r>
      <w:r w:rsidRPr="00083EFD">
        <w:rPr>
          <w:sz w:val="22"/>
        </w:rPr>
        <w:t xml:space="preserve">discovered at </w:t>
      </w:r>
      <w:r>
        <w:rPr>
          <w:sz w:val="22"/>
        </w:rPr>
        <w:t xml:space="preserve">the </w:t>
      </w:r>
      <w:r w:rsidRPr="00083EFD">
        <w:rPr>
          <w:sz w:val="22"/>
        </w:rPr>
        <w:t xml:space="preserve">Castle of </w:t>
      </w:r>
    </w:p>
    <w:p w:rsidR="00E86919" w:rsidRPr="00083EFD" w:rsidRDefault="00E86919" w:rsidP="005E1F6A">
      <w:pPr>
        <w:spacing w:line="360" w:lineRule="auto"/>
        <w:ind w:left="-720" w:right="-720"/>
        <w:jc w:val="both"/>
        <w:rPr>
          <w:sz w:val="22"/>
        </w:rPr>
      </w:pPr>
      <w:r w:rsidRPr="00083EFD">
        <w:rPr>
          <w:sz w:val="22"/>
        </w:rPr>
        <w:lastRenderedPageBreak/>
        <w:t xml:space="preserve">Neuschwanstein </w:t>
      </w:r>
      <w:r>
        <w:rPr>
          <w:sz w:val="22"/>
        </w:rPr>
        <w:t xml:space="preserve">in </w:t>
      </w:r>
      <w:smartTag w:uri="urn:schemas-microsoft-com:office:smarttags" w:element="country-region">
        <w:smartTag w:uri="urn:schemas-microsoft-com:office:smarttags" w:element="place">
          <w:r>
            <w:rPr>
              <w:sz w:val="22"/>
            </w:rPr>
            <w:t>Germany</w:t>
          </w:r>
        </w:smartTag>
      </w:smartTag>
      <w:r>
        <w:rPr>
          <w:sz w:val="22"/>
        </w:rPr>
        <w:t xml:space="preserve"> by the Monuments Men, including Lt. James Rorimer, who after the war became the sixth Director of the Metropolitan Museum of Art. The albums were subsequently taken </w:t>
      </w:r>
      <w:r w:rsidRPr="00083EFD">
        <w:rPr>
          <w:sz w:val="22"/>
        </w:rPr>
        <w:t>to the Munich Central Collecting Point, where they were used by the Monuments Men</w:t>
      </w:r>
      <w:r>
        <w:rPr>
          <w:sz w:val="22"/>
        </w:rPr>
        <w:t>, including Harry Ettlinger,</w:t>
      </w:r>
      <w:r w:rsidRPr="00083EFD">
        <w:rPr>
          <w:sz w:val="22"/>
        </w:rPr>
        <w:t xml:space="preserve"> to assist in the restitution pro</w:t>
      </w:r>
      <w:r>
        <w:rPr>
          <w:sz w:val="22"/>
        </w:rPr>
        <w:t>cess. The albums were also introduced</w:t>
      </w:r>
      <w:r w:rsidRPr="00083EFD">
        <w:rPr>
          <w:sz w:val="22"/>
        </w:rPr>
        <w:t xml:space="preserve"> as evidence at the </w:t>
      </w:r>
      <w:smartTag w:uri="urn:schemas-microsoft-com:office:smarttags" w:element="PersonName">
        <w:smartTag w:uri="urn:schemas-microsoft-com:office:smarttags" w:element="place">
          <w:smartTag w:uri="urn:schemas-microsoft-com:office:smarttags" w:element="City">
            <w:r w:rsidRPr="00083EFD">
              <w:rPr>
                <w:sz w:val="22"/>
              </w:rPr>
              <w:t>Nuremberg</w:t>
            </w:r>
          </w:smartTag>
        </w:smartTag>
      </w:smartTag>
      <w:r w:rsidRPr="00083EFD">
        <w:rPr>
          <w:sz w:val="22"/>
        </w:rPr>
        <w:t xml:space="preserve"> trials to document the mas</w:t>
      </w:r>
      <w:r>
        <w:rPr>
          <w:sz w:val="22"/>
        </w:rPr>
        <w:t>sive Nazi art looting operation</w:t>
      </w:r>
      <w:r w:rsidRPr="00083EFD">
        <w:rPr>
          <w:sz w:val="22"/>
        </w:rPr>
        <w:t xml:space="preserve">. </w:t>
      </w:r>
    </w:p>
    <w:p w:rsidR="00E86919" w:rsidRDefault="00E86919" w:rsidP="00DC062C">
      <w:pPr>
        <w:ind w:left="-720" w:right="-720"/>
        <w:jc w:val="center"/>
        <w:rPr>
          <w:sz w:val="22"/>
        </w:rPr>
      </w:pPr>
    </w:p>
    <w:p w:rsidR="00E86919" w:rsidRPr="00083EFD" w:rsidRDefault="00E86919" w:rsidP="0092394F">
      <w:pPr>
        <w:spacing w:line="360" w:lineRule="auto"/>
        <w:ind w:left="-720" w:right="-720"/>
        <w:jc w:val="both"/>
        <w:rPr>
          <w:sz w:val="22"/>
        </w:rPr>
      </w:pPr>
      <w:r w:rsidRPr="00083EFD">
        <w:rPr>
          <w:sz w:val="22"/>
        </w:rPr>
        <w:t>Today, the U.S. National Archives has custody of the original 39 albums. It was believed that additional ERR albums had been destroyed during the latter days of World War II. However</w:t>
      </w:r>
      <w:r>
        <w:rPr>
          <w:sz w:val="22"/>
        </w:rPr>
        <w:t>, since 2007, The Monuments Men</w:t>
      </w:r>
      <w:r>
        <w:rPr>
          <w:sz w:val="22"/>
        </w:rPr>
        <w:br/>
      </w:r>
      <w:r w:rsidRPr="00083EFD">
        <w:rPr>
          <w:sz w:val="22"/>
        </w:rPr>
        <w:t xml:space="preserve">Foundation </w:t>
      </w:r>
      <w:r>
        <w:rPr>
          <w:sz w:val="22"/>
        </w:rPr>
        <w:t xml:space="preserve">discovered </w:t>
      </w:r>
      <w:r w:rsidRPr="00083EFD">
        <w:rPr>
          <w:sz w:val="22"/>
        </w:rPr>
        <w:t>three additional albums</w:t>
      </w:r>
      <w:r>
        <w:rPr>
          <w:sz w:val="22"/>
        </w:rPr>
        <w:t>, which have since been donated</w:t>
      </w:r>
      <w:r w:rsidRPr="00083EFD">
        <w:rPr>
          <w:sz w:val="22"/>
        </w:rPr>
        <w:t xml:space="preserve"> to the </w:t>
      </w:r>
      <w:r>
        <w:rPr>
          <w:sz w:val="22"/>
        </w:rPr>
        <w:t xml:space="preserve">U.S. </w:t>
      </w:r>
      <w:r w:rsidRPr="00083EFD">
        <w:rPr>
          <w:sz w:val="22"/>
        </w:rPr>
        <w:t xml:space="preserve">National Archives, </w:t>
      </w:r>
      <w:r>
        <w:rPr>
          <w:sz w:val="22"/>
        </w:rPr>
        <w:t xml:space="preserve">joining </w:t>
      </w:r>
      <w:r w:rsidRPr="00083EFD">
        <w:rPr>
          <w:sz w:val="22"/>
        </w:rPr>
        <w:t>the original 39 albums.</w:t>
      </w:r>
      <w:r>
        <w:rPr>
          <w:sz w:val="22"/>
        </w:rPr>
        <w:t xml:space="preserve"> </w:t>
      </w:r>
      <w:r w:rsidRPr="00083EFD">
        <w:rPr>
          <w:sz w:val="22"/>
        </w:rPr>
        <w:t>Albu</w:t>
      </w:r>
      <w:r>
        <w:rPr>
          <w:sz w:val="22"/>
        </w:rPr>
        <w:t>m No. 6 was found when an heir of</w:t>
      </w:r>
      <w:r w:rsidRPr="00083EFD">
        <w:rPr>
          <w:sz w:val="22"/>
        </w:rPr>
        <w:t xml:space="preserve"> an American soldier stationed in the </w:t>
      </w:r>
      <w:smartTag w:uri="urn:schemas-microsoft-com:office:smarttags" w:element="PersonName">
        <w:smartTag w:uri="urn:schemas-microsoft-com:office:smarttags" w:element="City">
          <w:r w:rsidRPr="00083EFD">
            <w:rPr>
              <w:sz w:val="22"/>
            </w:rPr>
            <w:t>Berchtesgaden</w:t>
          </w:r>
        </w:smartTag>
      </w:smartTag>
      <w:r w:rsidRPr="00083EFD">
        <w:rPr>
          <w:sz w:val="22"/>
        </w:rPr>
        <w:t xml:space="preserve"> area of </w:t>
      </w:r>
      <w:smartTag w:uri="urn:schemas-microsoft-com:office:smarttags" w:element="PersonName">
        <w:smartTag w:uri="urn:schemas-microsoft-com:office:smarttags" w:element="place">
          <w:smartTag w:uri="urn:schemas-microsoft-com:office:smarttags" w:element="country-region">
            <w:r w:rsidRPr="00083EFD">
              <w:rPr>
                <w:sz w:val="22"/>
              </w:rPr>
              <w:t>Germany</w:t>
            </w:r>
          </w:smartTag>
        </w:smartTag>
      </w:smartTag>
      <w:r w:rsidRPr="00083EFD">
        <w:rPr>
          <w:sz w:val="22"/>
        </w:rPr>
        <w:t xml:space="preserve"> contacted the Monuments Men Foundation. In the closing days of World War II, the soldier had entered Hitler’s home in the </w:t>
      </w:r>
      <w:smartTag w:uri="urn:schemas-microsoft-com:office:smarttags" w:element="PersonName">
        <w:smartTag w:uri="urn:schemas-microsoft-com:office:smarttags" w:element="place">
          <w:r w:rsidRPr="00083EFD">
            <w:rPr>
              <w:sz w:val="22"/>
            </w:rPr>
            <w:t>Bavarian Alps</w:t>
          </w:r>
        </w:smartTag>
      </w:smartTag>
      <w:r w:rsidRPr="00083EFD">
        <w:rPr>
          <w:sz w:val="22"/>
        </w:rPr>
        <w:t xml:space="preserve"> and picked up the album as a souvenir. The soldier’s nephew,</w:t>
      </w:r>
      <w:r>
        <w:rPr>
          <w:sz w:val="22"/>
        </w:rPr>
        <w:t xml:space="preserve"> who later</w:t>
      </w:r>
      <w:r w:rsidRPr="00083EFD">
        <w:rPr>
          <w:sz w:val="22"/>
        </w:rPr>
        <w:t xml:space="preserve"> inherited the album, was initially unaware of their historical significance until meeting with Edsel. </w:t>
      </w:r>
    </w:p>
    <w:p w:rsidR="00E86919" w:rsidRPr="005E1F6A" w:rsidRDefault="00E86919" w:rsidP="0092394F">
      <w:pPr>
        <w:spacing w:line="360" w:lineRule="auto"/>
        <w:ind w:left="-720" w:right="-720"/>
        <w:jc w:val="both"/>
        <w:rPr>
          <w:sz w:val="16"/>
          <w:szCs w:val="16"/>
        </w:rPr>
      </w:pPr>
    </w:p>
    <w:p w:rsidR="00E86919" w:rsidRPr="0092394F" w:rsidRDefault="00E86919" w:rsidP="0092394F">
      <w:pPr>
        <w:spacing w:line="360" w:lineRule="auto"/>
        <w:ind w:left="-720" w:right="-720"/>
        <w:jc w:val="both"/>
        <w:rPr>
          <w:sz w:val="22"/>
        </w:rPr>
      </w:pPr>
      <w:r w:rsidRPr="0092394F">
        <w:rPr>
          <w:sz w:val="22"/>
        </w:rPr>
        <w:t>“The Foundation often receives calls on our toll free tip line, 1-866-WWII-ART, from veterans and their heirs, who don’t know the importance of cultural and artistic items they brought home</w:t>
      </w:r>
      <w:r>
        <w:rPr>
          <w:sz w:val="22"/>
        </w:rPr>
        <w:t xml:space="preserve"> after their military service, </w:t>
      </w:r>
      <w:r w:rsidRPr="0092394F">
        <w:rPr>
          <w:sz w:val="22"/>
        </w:rPr>
        <w:t xml:space="preserve">or aren’t aware that anyone is looking for the items,” Edsel stated. “This album is just the tip of the iceberg, and thanks to George Clooney and the success of </w:t>
      </w:r>
      <w:r w:rsidRPr="0092394F">
        <w:rPr>
          <w:b/>
          <w:i/>
          <w:sz w:val="22"/>
        </w:rPr>
        <w:t>The Monuments Men</w:t>
      </w:r>
      <w:r w:rsidRPr="0092394F">
        <w:rPr>
          <w:sz w:val="22"/>
        </w:rPr>
        <w:t xml:space="preserve"> film, global awareness about these heroes of civilizati</w:t>
      </w:r>
      <w:r>
        <w:rPr>
          <w:sz w:val="22"/>
        </w:rPr>
        <w:t xml:space="preserve">on has increased dramatically. </w:t>
      </w:r>
      <w:r w:rsidRPr="0092394F">
        <w:rPr>
          <w:sz w:val="22"/>
        </w:rPr>
        <w:t>We are delighted</w:t>
      </w:r>
      <w:r>
        <w:rPr>
          <w:sz w:val="22"/>
        </w:rPr>
        <w:t>,</w:t>
      </w:r>
      <w:r w:rsidRPr="0092394F">
        <w:rPr>
          <w:sz w:val="22"/>
        </w:rPr>
        <w:t xml:space="preserve"> and anticipate t</w:t>
      </w:r>
      <w:r>
        <w:rPr>
          <w:sz w:val="22"/>
        </w:rPr>
        <w:t>hat the home entertainment roll</w:t>
      </w:r>
      <w:r w:rsidRPr="0092394F">
        <w:rPr>
          <w:sz w:val="22"/>
        </w:rPr>
        <w:t>out of the film will continue to help us honor the legacy of the men and women, and complete their mission by locating and returning works of art and cultural items to their rightful owners.”</w:t>
      </w:r>
    </w:p>
    <w:p w:rsidR="00E86919" w:rsidRPr="005E1F6A" w:rsidRDefault="00E86919" w:rsidP="0092394F">
      <w:pPr>
        <w:spacing w:line="360" w:lineRule="auto"/>
        <w:ind w:left="-720" w:right="-720"/>
        <w:jc w:val="both"/>
        <w:rPr>
          <w:b/>
          <w:i/>
          <w:sz w:val="16"/>
          <w:szCs w:val="16"/>
        </w:rPr>
      </w:pPr>
    </w:p>
    <w:p w:rsidR="00E86919" w:rsidRPr="00FB6192" w:rsidRDefault="00E86919" w:rsidP="0092394F">
      <w:pPr>
        <w:spacing w:line="360" w:lineRule="auto"/>
        <w:ind w:left="-720" w:right="-720"/>
        <w:jc w:val="both"/>
        <w:rPr>
          <w:sz w:val="22"/>
        </w:rPr>
      </w:pPr>
      <w:r w:rsidRPr="00FB6192">
        <w:rPr>
          <w:sz w:val="22"/>
        </w:rPr>
        <w:t xml:space="preserve">Bonus features on </w:t>
      </w:r>
      <w:r w:rsidRPr="00FB6192">
        <w:rPr>
          <w:b/>
          <w:i/>
          <w:sz w:val="22"/>
        </w:rPr>
        <w:t>THE MONUMENTS MEN</w:t>
      </w:r>
      <w:r w:rsidRPr="00FB6192">
        <w:rPr>
          <w:sz w:val="22"/>
        </w:rPr>
        <w:t xml:space="preserve"> include two all-new featurettes that highlight the making of the film. The first, “George Clooney’s </w:t>
      </w:r>
      <w:smartTag w:uri="urn:schemas-microsoft-com:office:smarttags" w:element="PersonName">
        <w:smartTag w:uri="urn:schemas-microsoft-com:office:smarttags" w:element="place">
          <w:smartTag w:uri="urn:schemas-microsoft-com:office:smarttags" w:element="City">
            <w:r w:rsidRPr="00FB6192">
              <w:rPr>
                <w:sz w:val="22"/>
              </w:rPr>
              <w:t>Mission</w:t>
            </w:r>
          </w:smartTag>
        </w:smartTag>
      </w:smartTag>
      <w:r w:rsidRPr="00FB6192">
        <w:rPr>
          <w:sz w:val="22"/>
        </w:rPr>
        <w:t xml:space="preserve">,” features interviews with Clooney, as well as the rest of the cast, on the elements that went into completing </w:t>
      </w:r>
      <w:r w:rsidRPr="00FB6192">
        <w:rPr>
          <w:b/>
          <w:i/>
          <w:sz w:val="22"/>
        </w:rPr>
        <w:t>THE MONUMENTS MEN</w:t>
      </w:r>
      <w:r>
        <w:rPr>
          <w:sz w:val="22"/>
        </w:rPr>
        <w:t xml:space="preserve">. </w:t>
      </w:r>
      <w:r w:rsidRPr="00FB6192">
        <w:rPr>
          <w:sz w:val="22"/>
        </w:rPr>
        <w:t xml:space="preserve">The second featurette, “Marshalling the Troops,” features a cast discussion on the real men and women who inspired the film. Exclusively available on the Blu-ray Combo Pack are deleted scenes and two additional exclusive featurettes. “In Their Own Words” is a unique piece that offers the most comprehensive and direct insight into the hearts and minds of the heroes, featuring an interview with Ettlinger, one of the last surviving members of the Monuments Men.  </w:t>
      </w:r>
      <w:r w:rsidRPr="00FB6192">
        <w:rPr>
          <w:sz w:val="22"/>
        </w:rPr>
        <w:br/>
        <w:t xml:space="preserve">“A Woman Amongst the Monuments Men” features a discussion with Cate Blanchett </w:t>
      </w:r>
      <w:r>
        <w:rPr>
          <w:sz w:val="22"/>
        </w:rPr>
        <w:t>about her film character, Claire Simone, who is based on French heroine Rose Valland.</w:t>
      </w:r>
    </w:p>
    <w:p w:rsidR="00E86919" w:rsidRPr="00FB6192" w:rsidRDefault="00E86919" w:rsidP="0007429D">
      <w:pPr>
        <w:ind w:left="-720" w:right="-720"/>
        <w:jc w:val="center"/>
        <w:rPr>
          <w:sz w:val="20"/>
          <w:szCs w:val="20"/>
        </w:rPr>
      </w:pPr>
    </w:p>
    <w:p w:rsidR="00E86919" w:rsidRPr="00FB6192" w:rsidRDefault="00E86919" w:rsidP="00FB6192">
      <w:pPr>
        <w:ind w:left="-720" w:right="-720"/>
        <w:jc w:val="center"/>
        <w:rPr>
          <w:sz w:val="20"/>
          <w:szCs w:val="20"/>
        </w:rPr>
      </w:pPr>
      <w:r w:rsidRPr="00FB6192">
        <w:rPr>
          <w:b/>
          <w:i/>
          <w:sz w:val="20"/>
          <w:szCs w:val="20"/>
        </w:rPr>
        <w:t xml:space="preserve">THE MONUMENTS MEN </w:t>
      </w:r>
      <w:r w:rsidRPr="00FB6192">
        <w:rPr>
          <w:sz w:val="20"/>
          <w:szCs w:val="20"/>
        </w:rPr>
        <w:t>is rated PG-13 for SOME IMAGES OF WAR VIOLENCE &amp; HISTORICAL SMOKING.</w:t>
      </w:r>
    </w:p>
    <w:p w:rsidR="00E86919" w:rsidRDefault="00E86919" w:rsidP="00FB6192">
      <w:pPr>
        <w:ind w:right="-720"/>
        <w:rPr>
          <w:sz w:val="20"/>
          <w:szCs w:val="20"/>
        </w:rPr>
      </w:pPr>
    </w:p>
    <w:p w:rsidR="00E86919" w:rsidRDefault="00E86919" w:rsidP="0007429D">
      <w:pPr>
        <w:ind w:left="-720" w:right="-720"/>
        <w:jc w:val="center"/>
        <w:rPr>
          <w:sz w:val="20"/>
          <w:szCs w:val="20"/>
        </w:rPr>
      </w:pPr>
      <w:r w:rsidRPr="00B201E0">
        <w:rPr>
          <w:sz w:val="20"/>
          <w:szCs w:val="20"/>
        </w:rPr>
        <w:t xml:space="preserve">Artwork is available at </w:t>
      </w:r>
      <w:r w:rsidRPr="00B201E0">
        <w:rPr>
          <w:color w:val="0000FF"/>
          <w:sz w:val="20"/>
          <w:szCs w:val="20"/>
          <w:u w:val="single"/>
        </w:rPr>
        <w:t>www.sphepublicity.com</w:t>
      </w:r>
      <w:r w:rsidRPr="00B201E0">
        <w:rPr>
          <w:sz w:val="20"/>
          <w:szCs w:val="20"/>
        </w:rPr>
        <w:t>.</w:t>
      </w:r>
    </w:p>
    <w:p w:rsidR="00E86919" w:rsidRPr="001A2894" w:rsidRDefault="00E86919" w:rsidP="0007429D">
      <w:pPr>
        <w:ind w:left="-720" w:right="-720"/>
        <w:jc w:val="center"/>
        <w:rPr>
          <w:sz w:val="16"/>
          <w:szCs w:val="16"/>
        </w:rPr>
      </w:pPr>
      <w:r w:rsidRPr="00B201E0">
        <w:rPr>
          <w:sz w:val="20"/>
          <w:szCs w:val="20"/>
        </w:rPr>
        <w:t xml:space="preserve">Visit Sony Pictures Home Entertainment on the Web at </w:t>
      </w:r>
      <w:hyperlink r:id="rId10" w:history="1">
        <w:r w:rsidRPr="00B201E0">
          <w:rPr>
            <w:rStyle w:val="Hyperlink"/>
            <w:sz w:val="20"/>
            <w:szCs w:val="20"/>
          </w:rPr>
          <w:t>www.SonyPictures.com</w:t>
        </w:r>
      </w:hyperlink>
      <w:r w:rsidRPr="00B201E0">
        <w:rPr>
          <w:sz w:val="20"/>
          <w:szCs w:val="20"/>
        </w:rPr>
        <w:t>.</w:t>
      </w:r>
      <w:r>
        <w:rPr>
          <w:sz w:val="20"/>
          <w:szCs w:val="20"/>
        </w:rPr>
        <w:br/>
      </w:r>
    </w:p>
    <w:p w:rsidR="00E86919" w:rsidRDefault="00E86919" w:rsidP="0007429D">
      <w:pPr>
        <w:pStyle w:val="PlainText"/>
        <w:ind w:left="-720" w:right="-720"/>
        <w:jc w:val="both"/>
        <w:rPr>
          <w:rFonts w:ascii="Times New Roman" w:hAnsi="Times New Roman"/>
          <w:b/>
          <w:sz w:val="18"/>
          <w:u w:val="single"/>
        </w:rPr>
      </w:pPr>
    </w:p>
    <w:p w:rsidR="00E86919" w:rsidRPr="0092394F" w:rsidRDefault="00E86919" w:rsidP="0007429D">
      <w:pPr>
        <w:pStyle w:val="PlainText"/>
        <w:ind w:left="-720" w:right="-720"/>
        <w:jc w:val="both"/>
        <w:rPr>
          <w:rFonts w:ascii="Times New Roman" w:hAnsi="Times New Roman"/>
          <w:b/>
          <w:sz w:val="18"/>
          <w:u w:val="single"/>
        </w:rPr>
      </w:pPr>
      <w:r w:rsidRPr="0092394F">
        <w:rPr>
          <w:rFonts w:ascii="Times New Roman" w:hAnsi="Times New Roman"/>
          <w:b/>
          <w:sz w:val="18"/>
          <w:u w:val="single"/>
        </w:rPr>
        <w:t>About THE MONUMENTS MEN FOUNDATION:</w:t>
      </w:r>
    </w:p>
    <w:p w:rsidR="00E86919" w:rsidRPr="0092394F" w:rsidRDefault="00E86919" w:rsidP="0007429D">
      <w:pPr>
        <w:pStyle w:val="PlainText"/>
        <w:ind w:left="-720" w:right="-720"/>
        <w:jc w:val="both"/>
        <w:rPr>
          <w:rFonts w:ascii="Times New Roman" w:hAnsi="Times New Roman"/>
          <w:b/>
          <w:sz w:val="18"/>
          <w:u w:val="single"/>
        </w:rPr>
      </w:pPr>
      <w:r w:rsidRPr="0092394F">
        <w:rPr>
          <w:rFonts w:ascii="Times New Roman" w:hAnsi="Times New Roman"/>
          <w:color w:val="000000"/>
          <w:sz w:val="18"/>
        </w:rPr>
        <w:t xml:space="preserve">The Monuments Men Foundation for the Preservation of Art is a recipient of the National Humanities Medal, the highest honor given in the </w:t>
      </w:r>
      <w:smartTag w:uri="urn:schemas-microsoft-com:office:smarttags" w:element="PersonName">
        <w:smartTag w:uri="urn:schemas-microsoft-com:office:smarttags" w:element="place">
          <w:smartTag w:uri="urn:schemas-microsoft-com:office:smarttags" w:element="country-region">
            <w:r w:rsidRPr="0092394F">
              <w:rPr>
                <w:rFonts w:ascii="Times New Roman" w:hAnsi="Times New Roman"/>
                <w:color w:val="000000"/>
                <w:sz w:val="18"/>
              </w:rPr>
              <w:t>United States</w:t>
            </w:r>
          </w:smartTag>
        </w:smartTag>
      </w:smartTag>
      <w:r w:rsidRPr="0092394F">
        <w:rPr>
          <w:rFonts w:ascii="Times New Roman" w:hAnsi="Times New Roman"/>
          <w:color w:val="000000"/>
          <w:sz w:val="18"/>
        </w:rPr>
        <w:t xml:space="preserve"> for excellence in the Humanities field. The Foundation was created to raise public awareness of the 350 men and women </w:t>
      </w:r>
      <w:r w:rsidRPr="0092394F">
        <w:rPr>
          <w:rFonts w:ascii="Times New Roman" w:hAnsi="Times New Roman"/>
          <w:color w:val="000000"/>
          <w:sz w:val="18"/>
        </w:rPr>
        <w:lastRenderedPageBreak/>
        <w:t xml:space="preserve">from thirteen nations, many of whom were museum directors, curators, and educators, who protected monuments and other cultural treasures from the destruction of World War II. By 1945, these heroes of civilization had tracked, located and later returned more than 5 million artistic and cultural items stolen by Hitler and the Nazis. The Foundation Mission statement is as follows: To preserve the legacy of the unprecedented and heroic work of the men and women who served in the Monuments, Fine Arts, and Archives (“MFAA”) section, known as “Monuments Men,” during World War II, by raising public awareness of the importance of protecting and safeguarding civilization’s most important artistic and cultural treasures from armed conflict, while incorporating these expressions of man’s greatest creative achievements into our daily lives. For more information about the Monuments Men Foundation, please visit </w:t>
      </w:r>
      <w:hyperlink r:id="rId11" w:tooltip="http://www.monumentsmenfoundation.org/" w:history="1">
        <w:r w:rsidRPr="0092394F">
          <w:rPr>
            <w:rStyle w:val="Hyperlink"/>
            <w:rFonts w:ascii="Times New Roman" w:hAnsi="Times New Roman"/>
            <w:sz w:val="18"/>
          </w:rPr>
          <w:t>www.monumentsmenfoundation.org</w:t>
        </w:r>
      </w:hyperlink>
      <w:r w:rsidRPr="0092394F">
        <w:rPr>
          <w:rFonts w:ascii="Times New Roman" w:hAnsi="Times New Roman"/>
          <w:color w:val="000000"/>
          <w:sz w:val="18"/>
        </w:rPr>
        <w:t>.</w:t>
      </w:r>
    </w:p>
    <w:p w:rsidR="00E86919" w:rsidRDefault="00E86919" w:rsidP="0007429D">
      <w:pPr>
        <w:pStyle w:val="PlainText"/>
        <w:ind w:left="-720" w:right="-720"/>
        <w:jc w:val="both"/>
        <w:rPr>
          <w:rFonts w:ascii="Times New Roman" w:hAnsi="Times New Roman"/>
          <w:b/>
          <w:sz w:val="18"/>
          <w:u w:val="single"/>
        </w:rPr>
      </w:pPr>
    </w:p>
    <w:p w:rsidR="00E86919" w:rsidRDefault="00E86919" w:rsidP="0007429D">
      <w:pPr>
        <w:pStyle w:val="PlainText"/>
        <w:ind w:left="-720" w:right="-720"/>
        <w:jc w:val="both"/>
        <w:rPr>
          <w:rFonts w:ascii="Times New Roman" w:hAnsi="Times New Roman"/>
          <w:b/>
          <w:sz w:val="18"/>
          <w:u w:val="single"/>
        </w:rPr>
      </w:pPr>
    </w:p>
    <w:p w:rsidR="00E86919" w:rsidRPr="0008757D" w:rsidRDefault="00E86919" w:rsidP="0007429D">
      <w:pPr>
        <w:pStyle w:val="PlainText"/>
        <w:ind w:left="-720" w:right="-720"/>
        <w:jc w:val="both"/>
        <w:rPr>
          <w:rFonts w:ascii="Times New Roman" w:hAnsi="Times New Roman"/>
          <w:b/>
          <w:sz w:val="18"/>
          <w:u w:val="single"/>
        </w:rPr>
      </w:pPr>
      <w:r w:rsidRPr="0008757D">
        <w:rPr>
          <w:rFonts w:ascii="Times New Roman" w:hAnsi="Times New Roman"/>
          <w:b/>
          <w:sz w:val="18"/>
          <w:u w:val="single"/>
        </w:rPr>
        <w:t>SONY PICTURES HOME ENTERTAINMENT</w:t>
      </w:r>
    </w:p>
    <w:p w:rsidR="00E86919" w:rsidRPr="001A2894" w:rsidRDefault="00E86919" w:rsidP="0007429D">
      <w:pPr>
        <w:ind w:left="-720" w:right="-720"/>
        <w:jc w:val="both"/>
        <w:rPr>
          <w:sz w:val="18"/>
          <w:szCs w:val="20"/>
        </w:rPr>
      </w:pPr>
      <w:r w:rsidRPr="0008757D">
        <w:rPr>
          <w:sz w:val="18"/>
          <w:szCs w:val="20"/>
        </w:rPr>
        <w:t xml:space="preserve">Sony Pictures Home Entertainment is a Sony Pictures Entertainment (SPE) company. Sony Pictures Entertainment (SPE) is a subsidiary of Sony Corporation of </w:t>
      </w:r>
      <w:smartTag w:uri="urn:schemas-microsoft-com:office:smarttags" w:element="PersonName">
        <w:smartTag w:uri="urn:schemas-microsoft-com:office:smarttags" w:element="place">
          <w:smartTag w:uri="urn:schemas-microsoft-com:office:smarttags" w:element="country-region">
            <w:r w:rsidRPr="0008757D">
              <w:rPr>
                <w:sz w:val="18"/>
                <w:szCs w:val="20"/>
              </w:rPr>
              <w:t>America</w:t>
            </w:r>
          </w:smartTag>
        </w:smartTag>
      </w:smartTag>
      <w:r w:rsidRPr="0008757D">
        <w:rPr>
          <w:sz w:val="18"/>
          <w:szCs w:val="20"/>
        </w:rPr>
        <w:t xml:space="preserve">, a subsidiary of Tokyo-based Sony Corporation. SPE's global operations encompass motion picture production and distribution; television production and distribution; home entertainment acquisition and distribution; a global channel network; digital content creation and distribution; operation of studio facilities; development of new entertainment products, services and technologies; and distribution of entertainment in more than 159 countries. For additional information, go to </w:t>
      </w:r>
      <w:hyperlink r:id="rId12" w:tooltip="http://www.sonypictures.com/" w:history="1">
        <w:r w:rsidRPr="0008757D">
          <w:rPr>
            <w:color w:val="303030"/>
            <w:sz w:val="18"/>
            <w:szCs w:val="20"/>
            <w:u w:val="single"/>
          </w:rPr>
          <w:t>http://www.sonypictures.com/</w:t>
        </w:r>
      </w:hyperlink>
    </w:p>
    <w:p w:rsidR="00E86919" w:rsidRDefault="00E86919" w:rsidP="0007429D">
      <w:pPr>
        <w:widowControl w:val="0"/>
        <w:tabs>
          <w:tab w:val="left" w:pos="1080"/>
          <w:tab w:val="left" w:pos="4860"/>
          <w:tab w:val="left" w:pos="5760"/>
        </w:tabs>
        <w:ind w:left="-720" w:right="-720"/>
        <w:jc w:val="both"/>
        <w:rPr>
          <w:b/>
          <w:bCs/>
          <w:szCs w:val="24"/>
          <w:u w:val="single"/>
        </w:rPr>
      </w:pPr>
    </w:p>
    <w:p w:rsidR="00E86919" w:rsidRDefault="00E86919" w:rsidP="0007429D">
      <w:pPr>
        <w:widowControl w:val="0"/>
        <w:tabs>
          <w:tab w:val="left" w:pos="1080"/>
          <w:tab w:val="left" w:pos="4860"/>
          <w:tab w:val="left" w:pos="5760"/>
        </w:tabs>
        <w:ind w:left="-720" w:right="-720"/>
        <w:rPr>
          <w:sz w:val="22"/>
        </w:rPr>
      </w:pPr>
      <w:r w:rsidRPr="0007429D">
        <w:rPr>
          <w:b/>
          <w:bCs/>
          <w:sz w:val="22"/>
          <w:u w:val="single"/>
        </w:rPr>
        <w:t>CONTACTS</w:t>
      </w:r>
    </w:p>
    <w:p w:rsidR="00E86919" w:rsidRPr="00756D2C" w:rsidRDefault="00E86919" w:rsidP="00F8152A">
      <w:pPr>
        <w:widowControl w:val="0"/>
        <w:tabs>
          <w:tab w:val="left" w:pos="360"/>
          <w:tab w:val="left" w:pos="4860"/>
          <w:tab w:val="left" w:pos="5760"/>
        </w:tabs>
        <w:ind w:left="-720" w:right="-720"/>
        <w:rPr>
          <w:sz w:val="18"/>
          <w:szCs w:val="18"/>
        </w:rPr>
      </w:pPr>
      <w:r>
        <w:rPr>
          <w:sz w:val="18"/>
          <w:szCs w:val="18"/>
        </w:rPr>
        <w:t>Contact:</w:t>
      </w:r>
      <w:r>
        <w:rPr>
          <w:sz w:val="18"/>
          <w:szCs w:val="18"/>
        </w:rPr>
        <w:tab/>
      </w:r>
      <w:r w:rsidRPr="00756D2C">
        <w:rPr>
          <w:sz w:val="18"/>
          <w:szCs w:val="18"/>
        </w:rPr>
        <w:t>Staci Griesbach/Maureen Shanahan</w:t>
      </w:r>
      <w:r w:rsidRPr="00756D2C">
        <w:rPr>
          <w:sz w:val="18"/>
          <w:szCs w:val="18"/>
        </w:rPr>
        <w:tab/>
      </w:r>
      <w:r>
        <w:rPr>
          <w:sz w:val="18"/>
          <w:szCs w:val="18"/>
        </w:rPr>
        <w:tab/>
      </w:r>
      <w:r w:rsidRPr="00756D2C">
        <w:rPr>
          <w:sz w:val="18"/>
          <w:szCs w:val="18"/>
        </w:rPr>
        <w:t>Contact:</w:t>
      </w:r>
      <w:r w:rsidRPr="00756D2C">
        <w:rPr>
          <w:sz w:val="18"/>
          <w:szCs w:val="18"/>
        </w:rPr>
        <w:tab/>
      </w:r>
      <w:smartTag w:uri="urn:schemas-microsoft-com:office:smarttags" w:element="PersonName">
        <w:r w:rsidRPr="00756D2C">
          <w:rPr>
            <w:sz w:val="18"/>
            <w:szCs w:val="18"/>
          </w:rPr>
          <w:t>Kerry Meehan</w:t>
        </w:r>
      </w:smartTag>
    </w:p>
    <w:p w:rsidR="00E86919" w:rsidRPr="00756D2C" w:rsidRDefault="00E86919" w:rsidP="00F8152A">
      <w:pPr>
        <w:widowControl w:val="0"/>
        <w:tabs>
          <w:tab w:val="left" w:pos="360"/>
          <w:tab w:val="left" w:pos="4860"/>
        </w:tabs>
        <w:ind w:left="-720" w:right="-720"/>
        <w:rPr>
          <w:sz w:val="18"/>
          <w:szCs w:val="18"/>
        </w:rPr>
      </w:pPr>
      <w:r w:rsidRPr="00756D2C">
        <w:rPr>
          <w:sz w:val="18"/>
          <w:szCs w:val="18"/>
        </w:rPr>
        <w:t>Company:</w:t>
      </w:r>
      <w:r w:rsidRPr="00756D2C">
        <w:rPr>
          <w:sz w:val="18"/>
          <w:szCs w:val="18"/>
        </w:rPr>
        <w:tab/>
        <w:t>Sony Pictures Home Entertainment</w:t>
      </w:r>
      <w:r w:rsidRPr="00756D2C">
        <w:rPr>
          <w:sz w:val="18"/>
          <w:szCs w:val="18"/>
        </w:rPr>
        <w:tab/>
      </w:r>
      <w:r>
        <w:rPr>
          <w:sz w:val="18"/>
          <w:szCs w:val="18"/>
        </w:rPr>
        <w:tab/>
      </w:r>
      <w:r>
        <w:rPr>
          <w:sz w:val="18"/>
          <w:szCs w:val="18"/>
        </w:rPr>
        <w:tab/>
      </w:r>
      <w:r w:rsidRPr="00756D2C">
        <w:rPr>
          <w:sz w:val="18"/>
          <w:szCs w:val="18"/>
        </w:rPr>
        <w:t xml:space="preserve">Company: </w:t>
      </w:r>
      <w:r>
        <w:rPr>
          <w:sz w:val="18"/>
          <w:szCs w:val="18"/>
        </w:rPr>
        <w:t xml:space="preserve">  </w:t>
      </w:r>
      <w:smartTag w:uri="urn:schemas-microsoft-com:office:smarttags" w:element="PersonName">
        <w:r>
          <w:rPr>
            <w:sz w:val="18"/>
            <w:szCs w:val="18"/>
          </w:rPr>
          <w:t>Carl Samrock</w:t>
        </w:r>
      </w:smartTag>
      <w:r w:rsidRPr="00756D2C">
        <w:rPr>
          <w:sz w:val="18"/>
          <w:szCs w:val="18"/>
        </w:rPr>
        <w:t xml:space="preserve"> Relations</w:t>
      </w:r>
    </w:p>
    <w:p w:rsidR="00E86919" w:rsidRPr="00756D2C" w:rsidRDefault="00E86919" w:rsidP="00F8152A">
      <w:pPr>
        <w:widowControl w:val="0"/>
        <w:tabs>
          <w:tab w:val="left" w:pos="360"/>
          <w:tab w:val="left" w:pos="4860"/>
        </w:tabs>
        <w:ind w:left="-720" w:right="-720"/>
        <w:rPr>
          <w:sz w:val="18"/>
          <w:szCs w:val="18"/>
        </w:rPr>
      </w:pPr>
      <w:r w:rsidRPr="00756D2C">
        <w:rPr>
          <w:sz w:val="18"/>
          <w:szCs w:val="18"/>
        </w:rPr>
        <w:t>Phone:</w:t>
      </w:r>
      <w:r w:rsidRPr="00756D2C">
        <w:rPr>
          <w:sz w:val="18"/>
          <w:szCs w:val="18"/>
        </w:rPr>
        <w:tab/>
        <w:t>(310) 244-6903</w:t>
      </w:r>
      <w:r w:rsidRPr="00756D2C">
        <w:rPr>
          <w:sz w:val="18"/>
          <w:szCs w:val="18"/>
        </w:rPr>
        <w:tab/>
      </w:r>
      <w:r>
        <w:rPr>
          <w:sz w:val="18"/>
          <w:szCs w:val="18"/>
        </w:rPr>
        <w:tab/>
      </w:r>
      <w:r>
        <w:rPr>
          <w:sz w:val="18"/>
          <w:szCs w:val="18"/>
        </w:rPr>
        <w:tab/>
      </w:r>
      <w:r w:rsidRPr="00756D2C">
        <w:rPr>
          <w:sz w:val="18"/>
          <w:szCs w:val="18"/>
        </w:rPr>
        <w:t>Phone:</w:t>
      </w:r>
      <w:r w:rsidRPr="00756D2C">
        <w:rPr>
          <w:sz w:val="18"/>
          <w:szCs w:val="18"/>
        </w:rPr>
        <w:tab/>
        <w:t>(818) 260-0777</w:t>
      </w:r>
    </w:p>
    <w:p w:rsidR="00E86919" w:rsidRDefault="00E86919" w:rsidP="00F8152A">
      <w:pPr>
        <w:widowControl w:val="0"/>
        <w:tabs>
          <w:tab w:val="left" w:pos="360"/>
          <w:tab w:val="left" w:pos="4860"/>
        </w:tabs>
        <w:ind w:left="-720" w:right="-720"/>
      </w:pPr>
      <w:r w:rsidRPr="00756D2C">
        <w:rPr>
          <w:sz w:val="18"/>
          <w:szCs w:val="18"/>
        </w:rPr>
        <w:t xml:space="preserve">E-mail: </w:t>
      </w:r>
      <w:r>
        <w:rPr>
          <w:sz w:val="18"/>
          <w:szCs w:val="18"/>
        </w:rPr>
        <w:tab/>
      </w:r>
      <w:hyperlink r:id="rId13" w:history="1">
        <w:r w:rsidRPr="00756D2C">
          <w:rPr>
            <w:rStyle w:val="Hyperlink"/>
            <w:sz w:val="18"/>
            <w:szCs w:val="18"/>
          </w:rPr>
          <w:t>staci_griesbach@spe.sony.com</w:t>
        </w:r>
      </w:hyperlink>
      <w:r w:rsidRPr="0007429D">
        <w:rPr>
          <w:sz w:val="18"/>
          <w:szCs w:val="18"/>
        </w:rPr>
        <w:t xml:space="preserve"> </w:t>
      </w:r>
      <w:r>
        <w:rPr>
          <w:sz w:val="18"/>
          <w:szCs w:val="18"/>
        </w:rPr>
        <w:t xml:space="preserve">/ </w:t>
      </w:r>
      <w:hyperlink r:id="rId14" w:history="1">
        <w:r w:rsidRPr="00756D2C">
          <w:rPr>
            <w:rStyle w:val="Hyperlink"/>
            <w:sz w:val="18"/>
            <w:szCs w:val="18"/>
          </w:rPr>
          <w:t>maureen.shanahan@spe.sony.com</w:t>
        </w:r>
      </w:hyperlink>
      <w:r>
        <w:tab/>
      </w:r>
      <w:r w:rsidRPr="00756D2C">
        <w:rPr>
          <w:sz w:val="18"/>
          <w:szCs w:val="18"/>
        </w:rPr>
        <w:t>Email:</w:t>
      </w:r>
      <w:r w:rsidRPr="00756D2C">
        <w:rPr>
          <w:sz w:val="18"/>
          <w:szCs w:val="18"/>
        </w:rPr>
        <w:tab/>
      </w:r>
      <w:hyperlink r:id="rId15" w:history="1">
        <w:r w:rsidRPr="00756D2C">
          <w:rPr>
            <w:rStyle w:val="Hyperlink"/>
            <w:sz w:val="18"/>
            <w:szCs w:val="18"/>
          </w:rPr>
          <w:t>kerry@cs-pr.com</w:t>
        </w:r>
      </w:hyperlink>
    </w:p>
    <w:p w:rsidR="00E86919" w:rsidRDefault="00E86919" w:rsidP="0007429D">
      <w:pPr>
        <w:ind w:left="-720" w:right="-720"/>
        <w:rPr>
          <w:sz w:val="18"/>
          <w:szCs w:val="18"/>
        </w:rPr>
      </w:pPr>
    </w:p>
    <w:p w:rsidR="00E86919" w:rsidRPr="00FD6945" w:rsidRDefault="00E86919" w:rsidP="0007429D">
      <w:pPr>
        <w:ind w:left="-720" w:right="-720"/>
        <w:rPr>
          <w:sz w:val="18"/>
          <w:szCs w:val="18"/>
        </w:rPr>
      </w:pPr>
      <w:r w:rsidRPr="00FD6945">
        <w:rPr>
          <w:sz w:val="18"/>
          <w:szCs w:val="18"/>
        </w:rPr>
        <w:t xml:space="preserve">Contact:    </w:t>
      </w:r>
      <w:r>
        <w:rPr>
          <w:sz w:val="18"/>
          <w:szCs w:val="18"/>
        </w:rPr>
        <w:t xml:space="preserve">     Christy Fox</w:t>
      </w:r>
    </w:p>
    <w:p w:rsidR="00E86919" w:rsidRPr="00FD6945" w:rsidRDefault="00E86919" w:rsidP="0007429D">
      <w:pPr>
        <w:ind w:left="-720" w:right="-720"/>
        <w:rPr>
          <w:sz w:val="18"/>
          <w:szCs w:val="18"/>
        </w:rPr>
      </w:pPr>
      <w:r w:rsidRPr="00FD6945">
        <w:rPr>
          <w:sz w:val="18"/>
          <w:szCs w:val="18"/>
        </w:rPr>
        <w:t xml:space="preserve">Company:  </w:t>
      </w:r>
      <w:r>
        <w:rPr>
          <w:sz w:val="18"/>
          <w:szCs w:val="18"/>
        </w:rPr>
        <w:t xml:space="preserve">    </w:t>
      </w:r>
      <w:r w:rsidRPr="00FD6945">
        <w:rPr>
          <w:sz w:val="18"/>
          <w:szCs w:val="18"/>
        </w:rPr>
        <w:t>The Monuments Men Foundation</w:t>
      </w:r>
    </w:p>
    <w:p w:rsidR="00E86919" w:rsidRPr="00FD6945" w:rsidRDefault="00E86919" w:rsidP="0007429D">
      <w:pPr>
        <w:ind w:left="-720" w:right="-720"/>
        <w:rPr>
          <w:sz w:val="18"/>
          <w:szCs w:val="18"/>
        </w:rPr>
      </w:pPr>
      <w:r w:rsidRPr="00FD6945">
        <w:rPr>
          <w:sz w:val="18"/>
          <w:szCs w:val="18"/>
        </w:rPr>
        <w:t xml:space="preserve">Phone:  </w:t>
      </w:r>
      <w:r>
        <w:rPr>
          <w:sz w:val="18"/>
          <w:szCs w:val="18"/>
        </w:rPr>
        <w:t xml:space="preserve">          </w:t>
      </w:r>
      <w:r w:rsidRPr="00FD6945">
        <w:rPr>
          <w:sz w:val="18"/>
          <w:szCs w:val="18"/>
        </w:rPr>
        <w:t>866-9494-4278</w:t>
      </w:r>
    </w:p>
    <w:p w:rsidR="00E86919" w:rsidRPr="00F8152A" w:rsidRDefault="00E86919" w:rsidP="00F8152A">
      <w:pPr>
        <w:ind w:left="-720" w:right="-720"/>
        <w:rPr>
          <w:sz w:val="18"/>
          <w:szCs w:val="18"/>
        </w:rPr>
      </w:pPr>
      <w:r w:rsidRPr="00FD6945">
        <w:rPr>
          <w:sz w:val="18"/>
          <w:szCs w:val="18"/>
        </w:rPr>
        <w:t xml:space="preserve">Email: </w:t>
      </w:r>
      <w:r>
        <w:rPr>
          <w:sz w:val="18"/>
          <w:szCs w:val="18"/>
        </w:rPr>
        <w:t xml:space="preserve">            </w:t>
      </w:r>
      <w:hyperlink r:id="rId16" w:history="1">
        <w:r w:rsidRPr="001956FA">
          <w:rPr>
            <w:rStyle w:val="Hyperlink"/>
            <w:sz w:val="18"/>
            <w:szCs w:val="18"/>
          </w:rPr>
          <w:t>Cfox@Monumentsmenfoundation.Org</w:t>
        </w:r>
      </w:hyperlink>
    </w:p>
    <w:p w:rsidR="00E86919" w:rsidRPr="009013E0" w:rsidRDefault="00E86919" w:rsidP="00DC062C">
      <w:pPr>
        <w:spacing w:before="100" w:beforeAutospacing="1" w:after="100" w:afterAutospacing="1"/>
        <w:ind w:left="-720" w:right="-720"/>
        <w:jc w:val="center"/>
        <w:rPr>
          <w:vanish/>
          <w:szCs w:val="24"/>
        </w:rPr>
      </w:pPr>
      <w:r>
        <w:rPr>
          <w:szCs w:val="24"/>
        </w:rPr>
        <w:t>- sphe -</w:t>
      </w:r>
    </w:p>
    <w:p w:rsidR="00E86919" w:rsidRPr="0001510C" w:rsidRDefault="00E86919" w:rsidP="00DC062C">
      <w:pPr>
        <w:widowControl w:val="0"/>
        <w:ind w:left="-720" w:right="-720"/>
        <w:jc w:val="center"/>
      </w:pPr>
    </w:p>
    <w:sectPr w:rsidR="00E86919" w:rsidRPr="0001510C" w:rsidSect="0005100A">
      <w:headerReference w:type="default" r:id="rId17"/>
      <w:pgSz w:w="12240" w:h="15840" w:code="1"/>
      <w:pgMar w:top="806" w:right="1800" w:bottom="187" w:left="1800" w:header="720" w:footer="0" w:gutter="0"/>
      <w:paperSrc w:first="7"/>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919" w:rsidRDefault="00E86919">
      <w:r>
        <w:separator/>
      </w:r>
    </w:p>
  </w:endnote>
  <w:endnote w:type="continuationSeparator" w:id="0">
    <w:p w:rsidR="00E86919" w:rsidRDefault="00E86919">
      <w:r>
        <w:continuationSeparator/>
      </w:r>
    </w:p>
  </w:endnote>
  <w:endnote w:id="1">
    <w:p w:rsidR="00E86919" w:rsidRDefault="00E86919" w:rsidP="00FB6192">
      <w:pPr>
        <w:tabs>
          <w:tab w:val="left" w:pos="9360"/>
        </w:tabs>
        <w:jc w:val="both"/>
      </w:pPr>
      <w:r w:rsidRPr="00FB6192">
        <w:rPr>
          <w:rStyle w:val="EndnoteReference"/>
          <w:sz w:val="18"/>
          <w:szCs w:val="18"/>
        </w:rPr>
        <w:endnoteRef/>
      </w:r>
      <w:r w:rsidRPr="00FB6192">
        <w:rPr>
          <w:sz w:val="18"/>
          <w:szCs w:val="18"/>
        </w:rPr>
        <w:t>Two-time Academy Award</w:t>
      </w:r>
      <w:r w:rsidRPr="00FB6192">
        <w:rPr>
          <w:sz w:val="18"/>
          <w:szCs w:val="18"/>
          <w:vertAlign w:val="superscript"/>
        </w:rPr>
        <w:t>®</w:t>
      </w:r>
      <w:r w:rsidRPr="00FB6192">
        <w:rPr>
          <w:sz w:val="18"/>
          <w:szCs w:val="18"/>
        </w:rPr>
        <w:t xml:space="preserve"> winner Clooney (</w:t>
      </w:r>
      <w:r w:rsidRPr="00FB6192">
        <w:rPr>
          <w:i/>
          <w:sz w:val="18"/>
          <w:szCs w:val="18"/>
        </w:rPr>
        <w:t>Argo</w:t>
      </w:r>
      <w:r w:rsidRPr="00FB6192">
        <w:rPr>
          <w:sz w:val="18"/>
          <w:szCs w:val="18"/>
        </w:rPr>
        <w:t xml:space="preserve">, Best Motion Picture of the Year, 2012), </w:t>
      </w:r>
      <w:r w:rsidRPr="00FB6192">
        <w:rPr>
          <w:sz w:val="18"/>
          <w:szCs w:val="18"/>
        </w:rPr>
        <w:br/>
        <w:t>Academy Award</w:t>
      </w:r>
      <w:r w:rsidRPr="00FB6192">
        <w:rPr>
          <w:sz w:val="18"/>
          <w:szCs w:val="18"/>
          <w:vertAlign w:val="superscript"/>
        </w:rPr>
        <w:t>®</w:t>
      </w:r>
      <w:r w:rsidRPr="00FB6192">
        <w:rPr>
          <w:sz w:val="18"/>
          <w:szCs w:val="18"/>
        </w:rPr>
        <w:t xml:space="preserve"> winner Matt Damon (</w:t>
      </w:r>
      <w:r w:rsidRPr="00FB6192">
        <w:rPr>
          <w:i/>
          <w:sz w:val="18"/>
          <w:szCs w:val="18"/>
        </w:rPr>
        <w:t>Good Will Hunting</w:t>
      </w:r>
      <w:r w:rsidRPr="00FB6192">
        <w:rPr>
          <w:sz w:val="18"/>
          <w:szCs w:val="18"/>
        </w:rPr>
        <w:t>, Best Writing, Screenplay Written Directly for the Screen, 1997), Bill Murray (</w:t>
      </w:r>
      <w:r w:rsidRPr="00FB6192">
        <w:rPr>
          <w:i/>
          <w:sz w:val="18"/>
          <w:szCs w:val="18"/>
        </w:rPr>
        <w:t>The Grand Budapest Hotel</w:t>
      </w:r>
      <w:r w:rsidRPr="00FB6192">
        <w:rPr>
          <w:sz w:val="18"/>
          <w:szCs w:val="18"/>
        </w:rPr>
        <w:t>), John Goodman (</w:t>
      </w:r>
      <w:r w:rsidRPr="00FB6192">
        <w:rPr>
          <w:i/>
          <w:sz w:val="18"/>
          <w:szCs w:val="18"/>
        </w:rPr>
        <w:t>Argo</w:t>
      </w:r>
      <w:r w:rsidRPr="00FB6192">
        <w:rPr>
          <w:sz w:val="18"/>
          <w:szCs w:val="18"/>
        </w:rPr>
        <w:t>), Academy Award</w:t>
      </w:r>
      <w:r w:rsidRPr="00FB6192">
        <w:rPr>
          <w:sz w:val="18"/>
          <w:szCs w:val="18"/>
          <w:vertAlign w:val="superscript"/>
        </w:rPr>
        <w:t>®</w:t>
      </w:r>
      <w:r w:rsidRPr="00FB6192">
        <w:rPr>
          <w:sz w:val="18"/>
          <w:szCs w:val="18"/>
        </w:rPr>
        <w:t xml:space="preserve"> winner Jean Dujardin </w:t>
      </w:r>
      <w:r>
        <w:rPr>
          <w:sz w:val="18"/>
          <w:szCs w:val="18"/>
        </w:rPr>
        <w:br/>
      </w:r>
      <w:r w:rsidRPr="00FB6192">
        <w:rPr>
          <w:sz w:val="18"/>
          <w:szCs w:val="18"/>
        </w:rPr>
        <w:t>(</w:t>
      </w:r>
      <w:r w:rsidRPr="00FB6192">
        <w:rPr>
          <w:i/>
          <w:sz w:val="18"/>
          <w:szCs w:val="18"/>
        </w:rPr>
        <w:t xml:space="preserve">The Artist, </w:t>
      </w:r>
      <w:r w:rsidRPr="00FB6192">
        <w:rPr>
          <w:sz w:val="18"/>
          <w:szCs w:val="18"/>
        </w:rPr>
        <w:t>Best Performance by an A</w:t>
      </w:r>
      <w:r>
        <w:rPr>
          <w:sz w:val="18"/>
          <w:szCs w:val="18"/>
        </w:rPr>
        <w:t xml:space="preserve">ctor in a Leading Role, 2011), </w:t>
      </w:r>
      <w:r w:rsidRPr="00FB6192">
        <w:rPr>
          <w:sz w:val="18"/>
          <w:szCs w:val="18"/>
        </w:rPr>
        <w:t>Bob Balaban (</w:t>
      </w:r>
      <w:r w:rsidRPr="00FB6192">
        <w:rPr>
          <w:i/>
          <w:sz w:val="18"/>
          <w:szCs w:val="18"/>
        </w:rPr>
        <w:t>The Grand Budapest Hotel</w:t>
      </w:r>
      <w:r w:rsidRPr="00FB6192">
        <w:rPr>
          <w:sz w:val="18"/>
          <w:szCs w:val="18"/>
        </w:rPr>
        <w:t xml:space="preserve">), </w:t>
      </w:r>
      <w:r>
        <w:rPr>
          <w:sz w:val="18"/>
          <w:szCs w:val="18"/>
        </w:rPr>
        <w:br/>
      </w:r>
      <w:r w:rsidRPr="00FB6192">
        <w:rPr>
          <w:sz w:val="18"/>
          <w:szCs w:val="18"/>
        </w:rPr>
        <w:t xml:space="preserve">Hugh Bonneville (TV’s “Downton Abbey”) </w:t>
      </w:r>
      <w:r>
        <w:rPr>
          <w:sz w:val="18"/>
          <w:szCs w:val="18"/>
        </w:rPr>
        <w:t xml:space="preserve">&amp; </w:t>
      </w:r>
      <w:r w:rsidRPr="00FB6192">
        <w:rPr>
          <w:sz w:val="18"/>
          <w:szCs w:val="18"/>
        </w:rPr>
        <w:t>Academy Award</w:t>
      </w:r>
      <w:r w:rsidRPr="00FB6192">
        <w:rPr>
          <w:sz w:val="18"/>
          <w:szCs w:val="18"/>
          <w:vertAlign w:val="superscript"/>
        </w:rPr>
        <w:t>®</w:t>
      </w:r>
      <w:r w:rsidRPr="00FB6192">
        <w:rPr>
          <w:sz w:val="18"/>
          <w:szCs w:val="18"/>
        </w:rPr>
        <w:t xml:space="preserve"> winner Cate Blanchett (</w:t>
      </w:r>
      <w:r w:rsidRPr="00FB6192">
        <w:rPr>
          <w:i/>
          <w:sz w:val="18"/>
          <w:szCs w:val="18"/>
        </w:rPr>
        <w:t>Blue Jasmine</w:t>
      </w:r>
      <w:r w:rsidRPr="00FB6192">
        <w:rPr>
          <w:sz w:val="18"/>
          <w:szCs w:val="18"/>
        </w:rPr>
        <w:t xml:space="preserve">, Best Performance by an Actress in a Leading Role, 2013).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Special G1">
    <w:altName w:val="Wingdings 2"/>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919" w:rsidRDefault="00E86919">
      <w:r>
        <w:separator/>
      </w:r>
    </w:p>
  </w:footnote>
  <w:footnote w:type="continuationSeparator" w:id="0">
    <w:p w:rsidR="00E86919" w:rsidRDefault="00E86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919" w:rsidRDefault="00E86919" w:rsidP="0007429D">
    <w:pPr>
      <w:pStyle w:val="Header"/>
      <w:tabs>
        <w:tab w:val="clear" w:pos="8640"/>
        <w:tab w:val="right" w:pos="9360"/>
      </w:tabs>
      <w:ind w:left="-720"/>
    </w:pPr>
    <w:smartTag w:uri="urn:schemas-microsoft-com:office:smarttags" w:element="PersonName">
      <w:r w:rsidRPr="0007429D">
        <w:rPr>
          <w:b/>
          <w:i/>
        </w:rPr>
        <w:t>SPHE</w:t>
      </w:r>
    </w:smartTag>
    <w:r w:rsidRPr="0007429D">
      <w:rPr>
        <w:b/>
        <w:i/>
      </w:rPr>
      <w:t xml:space="preserve"> &amp; The Monuments Men Foundation</w:t>
    </w:r>
    <w:r>
      <w:t xml:space="preserve"> – Photo Album 6 Donation</w:t>
    </w:r>
  </w:p>
  <w:p w:rsidR="00E86919" w:rsidRDefault="00E86919" w:rsidP="0007429D">
    <w:pPr>
      <w:pStyle w:val="Header"/>
      <w:tabs>
        <w:tab w:val="clear" w:pos="8640"/>
        <w:tab w:val="right" w:pos="9360"/>
      </w:tabs>
      <w:ind w:left="-720"/>
    </w:pPr>
    <w:r>
      <w:t xml:space="preserve">Page </w:t>
    </w:r>
    <w:r w:rsidR="008C10AE">
      <w:fldChar w:fldCharType="begin"/>
    </w:r>
    <w:r w:rsidR="008C10AE">
      <w:instrText xml:space="preserve"> PAGE </w:instrText>
    </w:r>
    <w:r w:rsidR="008C10AE">
      <w:fldChar w:fldCharType="separate"/>
    </w:r>
    <w:r w:rsidR="008C10AE">
      <w:rPr>
        <w:noProof/>
      </w:rPr>
      <w:t>3</w:t>
    </w:r>
    <w:r w:rsidR="008C10AE">
      <w:rPr>
        <w:noProof/>
      </w:rPr>
      <w:fldChar w:fldCharType="end"/>
    </w:r>
    <w:r>
      <w:t xml:space="preserve"> of </w:t>
    </w:r>
    <w:r w:rsidR="008C10AE">
      <w:fldChar w:fldCharType="begin"/>
    </w:r>
    <w:r w:rsidR="008C10AE">
      <w:instrText xml:space="preserve"> NUMPAGES </w:instrText>
    </w:r>
    <w:r w:rsidR="008C10AE">
      <w:fldChar w:fldCharType="separate"/>
    </w:r>
    <w:r w:rsidR="008C10AE">
      <w:rPr>
        <w:noProof/>
      </w:rPr>
      <w:t>3</w:t>
    </w:r>
    <w:r w:rsidR="008C10AE">
      <w:rPr>
        <w:noProof/>
      </w:rPr>
      <w:fldChar w:fldCharType="end"/>
    </w:r>
  </w:p>
  <w:p w:rsidR="00E86919" w:rsidRDefault="00E869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5CB5"/>
    <w:multiLevelType w:val="hybridMultilevel"/>
    <w:tmpl w:val="AAD073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B5024"/>
    <w:multiLevelType w:val="hybridMultilevel"/>
    <w:tmpl w:val="0F7A2DB0"/>
    <w:lvl w:ilvl="0" w:tplc="285CA3F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60077E"/>
    <w:multiLevelType w:val="hybridMultilevel"/>
    <w:tmpl w:val="250CAFC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8F225E"/>
    <w:multiLevelType w:val="multilevel"/>
    <w:tmpl w:val="3EBC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9272B"/>
    <w:multiLevelType w:val="hybridMultilevel"/>
    <w:tmpl w:val="A5682606"/>
    <w:lvl w:ilvl="0" w:tplc="702A8422">
      <w:start w:val="1"/>
      <w:numFmt w:val="bullet"/>
      <w:lvlText w:val=""/>
      <w:lvlJc w:val="left"/>
      <w:pPr>
        <w:tabs>
          <w:tab w:val="num" w:pos="432"/>
        </w:tabs>
        <w:ind w:left="79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000018"/>
    <w:multiLevelType w:val="hybridMultilevel"/>
    <w:tmpl w:val="6B0893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357A1B"/>
    <w:multiLevelType w:val="hybridMultilevel"/>
    <w:tmpl w:val="561E18E0"/>
    <w:lvl w:ilvl="0" w:tplc="53A8CACC">
      <w:start w:val="1"/>
      <w:numFmt w:val="bullet"/>
      <w:lvlText w:val=""/>
      <w:lvlJc w:val="left"/>
      <w:pPr>
        <w:tabs>
          <w:tab w:val="num" w:pos="432"/>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50687D"/>
    <w:multiLevelType w:val="singleLevel"/>
    <w:tmpl w:val="212610F6"/>
    <w:lvl w:ilvl="0">
      <w:start w:val="1"/>
      <w:numFmt w:val="bullet"/>
      <w:pStyle w:val="Heading1"/>
      <w:lvlText w:val=""/>
      <w:lvlJc w:val="left"/>
      <w:pPr>
        <w:tabs>
          <w:tab w:val="num" w:pos="360"/>
        </w:tabs>
        <w:ind w:left="360" w:hanging="360"/>
      </w:pPr>
      <w:rPr>
        <w:rFonts w:ascii="Symbol" w:hAnsi="Symbol" w:hint="default"/>
      </w:rPr>
    </w:lvl>
  </w:abstractNum>
  <w:abstractNum w:abstractNumId="8">
    <w:nsid w:val="1B315BD8"/>
    <w:multiLevelType w:val="multilevel"/>
    <w:tmpl w:val="56B82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E1D68"/>
    <w:multiLevelType w:val="multilevel"/>
    <w:tmpl w:val="F73449E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D016CB1"/>
    <w:multiLevelType w:val="hybridMultilevel"/>
    <w:tmpl w:val="3CB2C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8F5DC4"/>
    <w:multiLevelType w:val="hybridMultilevel"/>
    <w:tmpl w:val="F970E312"/>
    <w:lvl w:ilvl="0" w:tplc="7DD84F2E">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B32274"/>
    <w:multiLevelType w:val="multilevel"/>
    <w:tmpl w:val="0C8485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52118C9"/>
    <w:multiLevelType w:val="hybridMultilevel"/>
    <w:tmpl w:val="0C8485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A073F7"/>
    <w:multiLevelType w:val="hybridMultilevel"/>
    <w:tmpl w:val="26CE37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1D2D39"/>
    <w:multiLevelType w:val="multilevel"/>
    <w:tmpl w:val="7FB25868"/>
    <w:lvl w:ilvl="0">
      <w:start w:val="1"/>
      <w:numFmt w:val="bullet"/>
      <w:pStyle w:val="6ptformating"/>
      <w:lvlText w:val=""/>
      <w:lvlJc w:val="left"/>
      <w:pPr>
        <w:tabs>
          <w:tab w:val="num" w:pos="720"/>
        </w:tabs>
        <w:ind w:left="720" w:hanging="360"/>
      </w:pPr>
      <w:rPr>
        <w:rFonts w:ascii="Symbol" w:hAnsi="Symbol" w:hint="default"/>
        <w:sz w:val="16"/>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160"/>
        </w:tabs>
        <w:ind w:left="2160" w:hanging="360"/>
      </w:pPr>
      <w:rPr>
        <w:rFonts w:ascii="Times New Roman Special G1" w:hAnsi="Times New Roman Special G1"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1A95B60"/>
    <w:multiLevelType w:val="multilevel"/>
    <w:tmpl w:val="26CE37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38371FC"/>
    <w:multiLevelType w:val="hybridMultilevel"/>
    <w:tmpl w:val="656AF6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96346F"/>
    <w:multiLevelType w:val="hybridMultilevel"/>
    <w:tmpl w:val="7312E6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C47F04"/>
    <w:multiLevelType w:val="multilevel"/>
    <w:tmpl w:val="A5682606"/>
    <w:lvl w:ilvl="0">
      <w:start w:val="1"/>
      <w:numFmt w:val="bullet"/>
      <w:lvlText w:val=""/>
      <w:lvlJc w:val="left"/>
      <w:pPr>
        <w:tabs>
          <w:tab w:val="num" w:pos="432"/>
        </w:tabs>
        <w:ind w:left="79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9591752"/>
    <w:multiLevelType w:val="hybridMultilevel"/>
    <w:tmpl w:val="977C180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B1245BC"/>
    <w:multiLevelType w:val="multilevel"/>
    <w:tmpl w:val="D6AAC43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2542562"/>
    <w:multiLevelType w:val="multilevel"/>
    <w:tmpl w:val="98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E47B7"/>
    <w:multiLevelType w:val="hybridMultilevel"/>
    <w:tmpl w:val="D6AAC432"/>
    <w:lvl w:ilvl="0" w:tplc="04090005">
      <w:start w:val="1"/>
      <w:numFmt w:val="bullet"/>
      <w:lvlText w:val=""/>
      <w:lvlJc w:val="left"/>
      <w:pPr>
        <w:tabs>
          <w:tab w:val="num" w:pos="720"/>
        </w:tabs>
        <w:ind w:left="720" w:hanging="360"/>
      </w:pPr>
      <w:rPr>
        <w:rFonts w:ascii="Wingdings" w:hAnsi="Wingdings" w:hint="default"/>
      </w:rPr>
    </w:lvl>
    <w:lvl w:ilvl="1" w:tplc="9A647D1A">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41792C"/>
    <w:multiLevelType w:val="hybridMultilevel"/>
    <w:tmpl w:val="A11E66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BC4D41"/>
    <w:multiLevelType w:val="multilevel"/>
    <w:tmpl w:val="AAD073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4A611B2"/>
    <w:multiLevelType w:val="hybridMultilevel"/>
    <w:tmpl w:val="F73449E0"/>
    <w:lvl w:ilvl="0" w:tplc="04090005">
      <w:start w:val="1"/>
      <w:numFmt w:val="bullet"/>
      <w:lvlText w:val=""/>
      <w:lvlJc w:val="left"/>
      <w:pPr>
        <w:tabs>
          <w:tab w:val="num" w:pos="720"/>
        </w:tabs>
        <w:ind w:left="720" w:hanging="360"/>
      </w:pPr>
      <w:rPr>
        <w:rFonts w:ascii="Wingdings" w:hAnsi="Wingdings" w:hint="default"/>
      </w:rPr>
    </w:lvl>
    <w:lvl w:ilvl="1" w:tplc="9A647D1A">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EF2BB1"/>
    <w:multiLevelType w:val="multilevel"/>
    <w:tmpl w:val="26CE37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BA029B3"/>
    <w:multiLevelType w:val="multilevel"/>
    <w:tmpl w:val="E60E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4B6666"/>
    <w:multiLevelType w:val="multilevel"/>
    <w:tmpl w:val="977C18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2A74974"/>
    <w:multiLevelType w:val="hybridMultilevel"/>
    <w:tmpl w:val="7CF2AD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141365"/>
    <w:multiLevelType w:val="hybridMultilevel"/>
    <w:tmpl w:val="5BAC5402"/>
    <w:lvl w:ilvl="0" w:tplc="0C1CEEF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325854"/>
    <w:multiLevelType w:val="multilevel"/>
    <w:tmpl w:val="90CE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C8763C"/>
    <w:multiLevelType w:val="hybridMultilevel"/>
    <w:tmpl w:val="795C5AB4"/>
    <w:lvl w:ilvl="0" w:tplc="9A647D1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8F105A"/>
    <w:multiLevelType w:val="hybridMultilevel"/>
    <w:tmpl w:val="1A8A9F28"/>
    <w:lvl w:ilvl="0" w:tplc="7DD84F2E">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7E5B50"/>
    <w:multiLevelType w:val="multilevel"/>
    <w:tmpl w:val="8BD2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D84CD3"/>
    <w:multiLevelType w:val="multilevel"/>
    <w:tmpl w:val="DFE0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E30121"/>
    <w:multiLevelType w:val="multilevel"/>
    <w:tmpl w:val="561E18E0"/>
    <w:lvl w:ilvl="0">
      <w:start w:val="1"/>
      <w:numFmt w:val="bullet"/>
      <w:lvlText w:val=""/>
      <w:lvlJc w:val="left"/>
      <w:pPr>
        <w:tabs>
          <w:tab w:val="num" w:pos="432"/>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7"/>
  </w:num>
  <w:num w:numId="4">
    <w:abstractNumId w:val="31"/>
  </w:num>
  <w:num w:numId="5">
    <w:abstractNumId w:val="30"/>
  </w:num>
  <w:num w:numId="6">
    <w:abstractNumId w:val="5"/>
  </w:num>
  <w:num w:numId="7">
    <w:abstractNumId w:val="14"/>
  </w:num>
  <w:num w:numId="8">
    <w:abstractNumId w:val="16"/>
  </w:num>
  <w:num w:numId="9">
    <w:abstractNumId w:val="20"/>
  </w:num>
  <w:num w:numId="10">
    <w:abstractNumId w:val="29"/>
  </w:num>
  <w:num w:numId="11">
    <w:abstractNumId w:val="27"/>
  </w:num>
  <w:num w:numId="12">
    <w:abstractNumId w:val="26"/>
  </w:num>
  <w:num w:numId="13">
    <w:abstractNumId w:val="9"/>
  </w:num>
  <w:num w:numId="14">
    <w:abstractNumId w:val="23"/>
  </w:num>
  <w:num w:numId="15">
    <w:abstractNumId w:val="21"/>
  </w:num>
  <w:num w:numId="16">
    <w:abstractNumId w:val="33"/>
  </w:num>
  <w:num w:numId="17">
    <w:abstractNumId w:val="24"/>
  </w:num>
  <w:num w:numId="18">
    <w:abstractNumId w:val="2"/>
  </w:num>
  <w:num w:numId="19">
    <w:abstractNumId w:val="17"/>
  </w:num>
  <w:num w:numId="20">
    <w:abstractNumId w:val="18"/>
  </w:num>
  <w:num w:numId="21">
    <w:abstractNumId w:val="10"/>
  </w:num>
  <w:num w:numId="22">
    <w:abstractNumId w:val="13"/>
  </w:num>
  <w:num w:numId="23">
    <w:abstractNumId w:val="12"/>
  </w:num>
  <w:num w:numId="24">
    <w:abstractNumId w:val="0"/>
  </w:num>
  <w:num w:numId="25">
    <w:abstractNumId w:val="25"/>
  </w:num>
  <w:num w:numId="26">
    <w:abstractNumId w:val="4"/>
  </w:num>
  <w:num w:numId="27">
    <w:abstractNumId w:val="19"/>
  </w:num>
  <w:num w:numId="28">
    <w:abstractNumId w:val="6"/>
  </w:num>
  <w:num w:numId="29">
    <w:abstractNumId w:val="37"/>
  </w:num>
  <w:num w:numId="30">
    <w:abstractNumId w:val="34"/>
  </w:num>
  <w:num w:numId="31">
    <w:abstractNumId w:val="11"/>
  </w:num>
  <w:num w:numId="32">
    <w:abstractNumId w:val="8"/>
  </w:num>
  <w:num w:numId="33">
    <w:abstractNumId w:val="35"/>
  </w:num>
  <w:num w:numId="34">
    <w:abstractNumId w:val="22"/>
  </w:num>
  <w:num w:numId="35">
    <w:abstractNumId w:val="28"/>
  </w:num>
  <w:num w:numId="36">
    <w:abstractNumId w:val="36"/>
  </w:num>
  <w:num w:numId="37">
    <w:abstractNumId w:val="3"/>
  </w:num>
  <w:num w:numId="3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E0"/>
    <w:rsid w:val="00000878"/>
    <w:rsid w:val="00000D70"/>
    <w:rsid w:val="0000186C"/>
    <w:rsid w:val="0000187C"/>
    <w:rsid w:val="00001D1A"/>
    <w:rsid w:val="0000262D"/>
    <w:rsid w:val="0000277B"/>
    <w:rsid w:val="00002ABF"/>
    <w:rsid w:val="00002C11"/>
    <w:rsid w:val="00003171"/>
    <w:rsid w:val="00003247"/>
    <w:rsid w:val="0000369A"/>
    <w:rsid w:val="0000376B"/>
    <w:rsid w:val="000041CF"/>
    <w:rsid w:val="000045C3"/>
    <w:rsid w:val="00004A04"/>
    <w:rsid w:val="00004DEE"/>
    <w:rsid w:val="00004EEC"/>
    <w:rsid w:val="000057F5"/>
    <w:rsid w:val="00005EB2"/>
    <w:rsid w:val="00005F4C"/>
    <w:rsid w:val="00006B50"/>
    <w:rsid w:val="00007498"/>
    <w:rsid w:val="00010722"/>
    <w:rsid w:val="00010983"/>
    <w:rsid w:val="00010ECB"/>
    <w:rsid w:val="00010ECC"/>
    <w:rsid w:val="00011295"/>
    <w:rsid w:val="00011481"/>
    <w:rsid w:val="000114E8"/>
    <w:rsid w:val="00011A35"/>
    <w:rsid w:val="0001214E"/>
    <w:rsid w:val="0001268D"/>
    <w:rsid w:val="00012772"/>
    <w:rsid w:val="00012AF1"/>
    <w:rsid w:val="00012B67"/>
    <w:rsid w:val="00012BCC"/>
    <w:rsid w:val="00013DBE"/>
    <w:rsid w:val="0001422D"/>
    <w:rsid w:val="0001510C"/>
    <w:rsid w:val="0001550A"/>
    <w:rsid w:val="00015548"/>
    <w:rsid w:val="00015A06"/>
    <w:rsid w:val="00016583"/>
    <w:rsid w:val="00016872"/>
    <w:rsid w:val="00016B04"/>
    <w:rsid w:val="00017ED7"/>
    <w:rsid w:val="00017F46"/>
    <w:rsid w:val="0002103B"/>
    <w:rsid w:val="0002171A"/>
    <w:rsid w:val="00021C63"/>
    <w:rsid w:val="00021F0C"/>
    <w:rsid w:val="00022677"/>
    <w:rsid w:val="00022B1C"/>
    <w:rsid w:val="00022BDC"/>
    <w:rsid w:val="00022E9D"/>
    <w:rsid w:val="000231A4"/>
    <w:rsid w:val="00023412"/>
    <w:rsid w:val="00023684"/>
    <w:rsid w:val="00023711"/>
    <w:rsid w:val="000237B3"/>
    <w:rsid w:val="0002382D"/>
    <w:rsid w:val="0002389C"/>
    <w:rsid w:val="00023C4A"/>
    <w:rsid w:val="000243D9"/>
    <w:rsid w:val="000247F8"/>
    <w:rsid w:val="000248F7"/>
    <w:rsid w:val="00025804"/>
    <w:rsid w:val="00025AB1"/>
    <w:rsid w:val="00025D67"/>
    <w:rsid w:val="00025DCF"/>
    <w:rsid w:val="00026344"/>
    <w:rsid w:val="000263A1"/>
    <w:rsid w:val="00026D5C"/>
    <w:rsid w:val="00026E1A"/>
    <w:rsid w:val="000270CB"/>
    <w:rsid w:val="00027378"/>
    <w:rsid w:val="000275C0"/>
    <w:rsid w:val="0003067D"/>
    <w:rsid w:val="00030A43"/>
    <w:rsid w:val="00030D35"/>
    <w:rsid w:val="00030F5C"/>
    <w:rsid w:val="00031148"/>
    <w:rsid w:val="00031687"/>
    <w:rsid w:val="0003320E"/>
    <w:rsid w:val="00033589"/>
    <w:rsid w:val="0003398D"/>
    <w:rsid w:val="000339EE"/>
    <w:rsid w:val="0003494F"/>
    <w:rsid w:val="00035381"/>
    <w:rsid w:val="000353D5"/>
    <w:rsid w:val="000354F0"/>
    <w:rsid w:val="00035582"/>
    <w:rsid w:val="000355B5"/>
    <w:rsid w:val="0003587E"/>
    <w:rsid w:val="0003609E"/>
    <w:rsid w:val="0003613C"/>
    <w:rsid w:val="000362B9"/>
    <w:rsid w:val="000363C1"/>
    <w:rsid w:val="000364C3"/>
    <w:rsid w:val="00036573"/>
    <w:rsid w:val="000368B9"/>
    <w:rsid w:val="00037363"/>
    <w:rsid w:val="000374CC"/>
    <w:rsid w:val="000376CA"/>
    <w:rsid w:val="00037ED6"/>
    <w:rsid w:val="000402D5"/>
    <w:rsid w:val="0004030E"/>
    <w:rsid w:val="000408BA"/>
    <w:rsid w:val="00042681"/>
    <w:rsid w:val="00042B65"/>
    <w:rsid w:val="00043996"/>
    <w:rsid w:val="00044107"/>
    <w:rsid w:val="0004469A"/>
    <w:rsid w:val="00044CDE"/>
    <w:rsid w:val="000450FE"/>
    <w:rsid w:val="000453F2"/>
    <w:rsid w:val="00045483"/>
    <w:rsid w:val="00045FB1"/>
    <w:rsid w:val="00046221"/>
    <w:rsid w:val="00046558"/>
    <w:rsid w:val="000466E3"/>
    <w:rsid w:val="00046847"/>
    <w:rsid w:val="00046A46"/>
    <w:rsid w:val="00046FBA"/>
    <w:rsid w:val="000475E1"/>
    <w:rsid w:val="00047942"/>
    <w:rsid w:val="00047D56"/>
    <w:rsid w:val="00047DBF"/>
    <w:rsid w:val="00047F17"/>
    <w:rsid w:val="00050197"/>
    <w:rsid w:val="0005028D"/>
    <w:rsid w:val="0005031D"/>
    <w:rsid w:val="0005100A"/>
    <w:rsid w:val="000517C0"/>
    <w:rsid w:val="00051EDC"/>
    <w:rsid w:val="000520A7"/>
    <w:rsid w:val="00052682"/>
    <w:rsid w:val="000527A9"/>
    <w:rsid w:val="00052E3F"/>
    <w:rsid w:val="000530D7"/>
    <w:rsid w:val="000530E4"/>
    <w:rsid w:val="0005396B"/>
    <w:rsid w:val="00053BF8"/>
    <w:rsid w:val="00054E1E"/>
    <w:rsid w:val="000550AA"/>
    <w:rsid w:val="000550EC"/>
    <w:rsid w:val="000552E8"/>
    <w:rsid w:val="000559DE"/>
    <w:rsid w:val="00055ACE"/>
    <w:rsid w:val="00055EE4"/>
    <w:rsid w:val="00056871"/>
    <w:rsid w:val="00056B79"/>
    <w:rsid w:val="00056B7F"/>
    <w:rsid w:val="00057528"/>
    <w:rsid w:val="00057823"/>
    <w:rsid w:val="00060854"/>
    <w:rsid w:val="00060974"/>
    <w:rsid w:val="00060B63"/>
    <w:rsid w:val="00060C69"/>
    <w:rsid w:val="00060C9F"/>
    <w:rsid w:val="000610E0"/>
    <w:rsid w:val="00061502"/>
    <w:rsid w:val="00061572"/>
    <w:rsid w:val="0006164D"/>
    <w:rsid w:val="00061DEC"/>
    <w:rsid w:val="000626EE"/>
    <w:rsid w:val="000627E0"/>
    <w:rsid w:val="00062CC2"/>
    <w:rsid w:val="00063746"/>
    <w:rsid w:val="00063928"/>
    <w:rsid w:val="000639B4"/>
    <w:rsid w:val="00064017"/>
    <w:rsid w:val="00064326"/>
    <w:rsid w:val="00064AD6"/>
    <w:rsid w:val="00065377"/>
    <w:rsid w:val="0006568A"/>
    <w:rsid w:val="000659EA"/>
    <w:rsid w:val="00065A58"/>
    <w:rsid w:val="00066343"/>
    <w:rsid w:val="000663FB"/>
    <w:rsid w:val="00066B0A"/>
    <w:rsid w:val="00067A0E"/>
    <w:rsid w:val="00067C8C"/>
    <w:rsid w:val="00067D3F"/>
    <w:rsid w:val="00067DCB"/>
    <w:rsid w:val="00067F00"/>
    <w:rsid w:val="00070053"/>
    <w:rsid w:val="00070080"/>
    <w:rsid w:val="00070464"/>
    <w:rsid w:val="00071568"/>
    <w:rsid w:val="0007189F"/>
    <w:rsid w:val="00071A83"/>
    <w:rsid w:val="00071BB4"/>
    <w:rsid w:val="00072602"/>
    <w:rsid w:val="00073085"/>
    <w:rsid w:val="0007380D"/>
    <w:rsid w:val="00073A9F"/>
    <w:rsid w:val="00073B82"/>
    <w:rsid w:val="00073C15"/>
    <w:rsid w:val="00073EE1"/>
    <w:rsid w:val="0007429D"/>
    <w:rsid w:val="00074794"/>
    <w:rsid w:val="00074800"/>
    <w:rsid w:val="000756C2"/>
    <w:rsid w:val="00075F68"/>
    <w:rsid w:val="0007611C"/>
    <w:rsid w:val="000761BE"/>
    <w:rsid w:val="00076C7A"/>
    <w:rsid w:val="00076C82"/>
    <w:rsid w:val="000778C1"/>
    <w:rsid w:val="00077E48"/>
    <w:rsid w:val="000801C1"/>
    <w:rsid w:val="00080262"/>
    <w:rsid w:val="0008112F"/>
    <w:rsid w:val="000811FD"/>
    <w:rsid w:val="0008137A"/>
    <w:rsid w:val="000814C5"/>
    <w:rsid w:val="000826E9"/>
    <w:rsid w:val="000827ED"/>
    <w:rsid w:val="00082888"/>
    <w:rsid w:val="00082CC5"/>
    <w:rsid w:val="00082CD5"/>
    <w:rsid w:val="00082FB5"/>
    <w:rsid w:val="00083005"/>
    <w:rsid w:val="00083691"/>
    <w:rsid w:val="000837E6"/>
    <w:rsid w:val="00083BAD"/>
    <w:rsid w:val="00083DCF"/>
    <w:rsid w:val="00083E11"/>
    <w:rsid w:val="00083EFD"/>
    <w:rsid w:val="0008421E"/>
    <w:rsid w:val="00084803"/>
    <w:rsid w:val="00084CDC"/>
    <w:rsid w:val="00084EF5"/>
    <w:rsid w:val="000857B8"/>
    <w:rsid w:val="0008597C"/>
    <w:rsid w:val="00085F06"/>
    <w:rsid w:val="000866A1"/>
    <w:rsid w:val="000867C4"/>
    <w:rsid w:val="00086FE1"/>
    <w:rsid w:val="0008708A"/>
    <w:rsid w:val="0008757D"/>
    <w:rsid w:val="00090112"/>
    <w:rsid w:val="000902B3"/>
    <w:rsid w:val="00090303"/>
    <w:rsid w:val="00090591"/>
    <w:rsid w:val="00090C4B"/>
    <w:rsid w:val="00090CE5"/>
    <w:rsid w:val="0009104B"/>
    <w:rsid w:val="00091672"/>
    <w:rsid w:val="00091831"/>
    <w:rsid w:val="00091DF7"/>
    <w:rsid w:val="00092467"/>
    <w:rsid w:val="0009259A"/>
    <w:rsid w:val="00092A1A"/>
    <w:rsid w:val="00092DB9"/>
    <w:rsid w:val="00092E60"/>
    <w:rsid w:val="00092ECC"/>
    <w:rsid w:val="00093512"/>
    <w:rsid w:val="0009385C"/>
    <w:rsid w:val="000938C9"/>
    <w:rsid w:val="000939F0"/>
    <w:rsid w:val="00094581"/>
    <w:rsid w:val="00094590"/>
    <w:rsid w:val="0009499E"/>
    <w:rsid w:val="00094CF4"/>
    <w:rsid w:val="00094EBE"/>
    <w:rsid w:val="00094EFC"/>
    <w:rsid w:val="0009515A"/>
    <w:rsid w:val="000952BC"/>
    <w:rsid w:val="00095539"/>
    <w:rsid w:val="00096102"/>
    <w:rsid w:val="00096715"/>
    <w:rsid w:val="0009679F"/>
    <w:rsid w:val="00096E11"/>
    <w:rsid w:val="00096E15"/>
    <w:rsid w:val="00097080"/>
    <w:rsid w:val="00097624"/>
    <w:rsid w:val="0009783A"/>
    <w:rsid w:val="00097891"/>
    <w:rsid w:val="000978AF"/>
    <w:rsid w:val="000A0A06"/>
    <w:rsid w:val="000A1129"/>
    <w:rsid w:val="000A1232"/>
    <w:rsid w:val="000A15A9"/>
    <w:rsid w:val="000A18A7"/>
    <w:rsid w:val="000A1ACD"/>
    <w:rsid w:val="000A1CF9"/>
    <w:rsid w:val="000A1D3C"/>
    <w:rsid w:val="000A25E0"/>
    <w:rsid w:val="000A2BEC"/>
    <w:rsid w:val="000A2C54"/>
    <w:rsid w:val="000A2D07"/>
    <w:rsid w:val="000A3000"/>
    <w:rsid w:val="000A3591"/>
    <w:rsid w:val="000A3EE1"/>
    <w:rsid w:val="000A4984"/>
    <w:rsid w:val="000A4DFB"/>
    <w:rsid w:val="000A4E0A"/>
    <w:rsid w:val="000A50D0"/>
    <w:rsid w:val="000A5498"/>
    <w:rsid w:val="000A5536"/>
    <w:rsid w:val="000A5595"/>
    <w:rsid w:val="000A55F3"/>
    <w:rsid w:val="000A5744"/>
    <w:rsid w:val="000A5EE2"/>
    <w:rsid w:val="000A63BD"/>
    <w:rsid w:val="000A71E5"/>
    <w:rsid w:val="000A778D"/>
    <w:rsid w:val="000A7A81"/>
    <w:rsid w:val="000A7B23"/>
    <w:rsid w:val="000A7DEA"/>
    <w:rsid w:val="000A7E59"/>
    <w:rsid w:val="000B0175"/>
    <w:rsid w:val="000B1695"/>
    <w:rsid w:val="000B1787"/>
    <w:rsid w:val="000B1968"/>
    <w:rsid w:val="000B19E3"/>
    <w:rsid w:val="000B21DA"/>
    <w:rsid w:val="000B2874"/>
    <w:rsid w:val="000B2F57"/>
    <w:rsid w:val="000B30C4"/>
    <w:rsid w:val="000B38C8"/>
    <w:rsid w:val="000B3AE4"/>
    <w:rsid w:val="000B3F13"/>
    <w:rsid w:val="000B594D"/>
    <w:rsid w:val="000B5ABE"/>
    <w:rsid w:val="000B5AE8"/>
    <w:rsid w:val="000B60EF"/>
    <w:rsid w:val="000B6A40"/>
    <w:rsid w:val="000B6A87"/>
    <w:rsid w:val="000B72DF"/>
    <w:rsid w:val="000B7316"/>
    <w:rsid w:val="000B77D0"/>
    <w:rsid w:val="000B7ADF"/>
    <w:rsid w:val="000B7C6F"/>
    <w:rsid w:val="000B7D1B"/>
    <w:rsid w:val="000B7D56"/>
    <w:rsid w:val="000B7DD1"/>
    <w:rsid w:val="000B7E3C"/>
    <w:rsid w:val="000C0403"/>
    <w:rsid w:val="000C0B09"/>
    <w:rsid w:val="000C0C39"/>
    <w:rsid w:val="000C0E47"/>
    <w:rsid w:val="000C12E8"/>
    <w:rsid w:val="000C1580"/>
    <w:rsid w:val="000C166F"/>
    <w:rsid w:val="000C16EF"/>
    <w:rsid w:val="000C1762"/>
    <w:rsid w:val="000C1F20"/>
    <w:rsid w:val="000C2A7C"/>
    <w:rsid w:val="000C2CAE"/>
    <w:rsid w:val="000C3A9A"/>
    <w:rsid w:val="000C3EE5"/>
    <w:rsid w:val="000C41FE"/>
    <w:rsid w:val="000C4298"/>
    <w:rsid w:val="000C49A1"/>
    <w:rsid w:val="000C576E"/>
    <w:rsid w:val="000C59C2"/>
    <w:rsid w:val="000C5EF8"/>
    <w:rsid w:val="000C5F88"/>
    <w:rsid w:val="000C62CF"/>
    <w:rsid w:val="000C677D"/>
    <w:rsid w:val="000C7824"/>
    <w:rsid w:val="000C79D9"/>
    <w:rsid w:val="000C7BA9"/>
    <w:rsid w:val="000D03C2"/>
    <w:rsid w:val="000D043E"/>
    <w:rsid w:val="000D0613"/>
    <w:rsid w:val="000D1607"/>
    <w:rsid w:val="000D18A4"/>
    <w:rsid w:val="000D1A6F"/>
    <w:rsid w:val="000D24A4"/>
    <w:rsid w:val="000D293A"/>
    <w:rsid w:val="000D2C5D"/>
    <w:rsid w:val="000D3314"/>
    <w:rsid w:val="000D374A"/>
    <w:rsid w:val="000D388E"/>
    <w:rsid w:val="000D3B36"/>
    <w:rsid w:val="000D4345"/>
    <w:rsid w:val="000D440A"/>
    <w:rsid w:val="000D44BE"/>
    <w:rsid w:val="000D4892"/>
    <w:rsid w:val="000D574B"/>
    <w:rsid w:val="000D592F"/>
    <w:rsid w:val="000D5B01"/>
    <w:rsid w:val="000D5F46"/>
    <w:rsid w:val="000D6B54"/>
    <w:rsid w:val="000D6DC3"/>
    <w:rsid w:val="000D7819"/>
    <w:rsid w:val="000D78B7"/>
    <w:rsid w:val="000D7C5C"/>
    <w:rsid w:val="000D7EDE"/>
    <w:rsid w:val="000E037F"/>
    <w:rsid w:val="000E0BD4"/>
    <w:rsid w:val="000E1013"/>
    <w:rsid w:val="000E1088"/>
    <w:rsid w:val="000E1347"/>
    <w:rsid w:val="000E1434"/>
    <w:rsid w:val="000E17B2"/>
    <w:rsid w:val="000E17F4"/>
    <w:rsid w:val="000E1AC5"/>
    <w:rsid w:val="000E1B7A"/>
    <w:rsid w:val="000E1DB6"/>
    <w:rsid w:val="000E1F23"/>
    <w:rsid w:val="000E25D7"/>
    <w:rsid w:val="000E28DB"/>
    <w:rsid w:val="000E2B26"/>
    <w:rsid w:val="000E2C77"/>
    <w:rsid w:val="000E2CC5"/>
    <w:rsid w:val="000E2D20"/>
    <w:rsid w:val="000E2D7E"/>
    <w:rsid w:val="000E2E2B"/>
    <w:rsid w:val="000E2FA6"/>
    <w:rsid w:val="000E3360"/>
    <w:rsid w:val="000E3770"/>
    <w:rsid w:val="000E3A71"/>
    <w:rsid w:val="000E3AC8"/>
    <w:rsid w:val="000E40EC"/>
    <w:rsid w:val="000E42C8"/>
    <w:rsid w:val="000E450C"/>
    <w:rsid w:val="000E466A"/>
    <w:rsid w:val="000E46DF"/>
    <w:rsid w:val="000E4AD4"/>
    <w:rsid w:val="000E4AF4"/>
    <w:rsid w:val="000E5311"/>
    <w:rsid w:val="000E59A7"/>
    <w:rsid w:val="000E5BB5"/>
    <w:rsid w:val="000E6D94"/>
    <w:rsid w:val="000E7541"/>
    <w:rsid w:val="000E765F"/>
    <w:rsid w:val="000E7B57"/>
    <w:rsid w:val="000E7DBF"/>
    <w:rsid w:val="000E7E80"/>
    <w:rsid w:val="000F017E"/>
    <w:rsid w:val="000F031F"/>
    <w:rsid w:val="000F0457"/>
    <w:rsid w:val="000F0580"/>
    <w:rsid w:val="000F066D"/>
    <w:rsid w:val="000F0770"/>
    <w:rsid w:val="000F0A13"/>
    <w:rsid w:val="000F0D3F"/>
    <w:rsid w:val="000F0DB3"/>
    <w:rsid w:val="000F16A9"/>
    <w:rsid w:val="000F18FB"/>
    <w:rsid w:val="000F2980"/>
    <w:rsid w:val="000F2E40"/>
    <w:rsid w:val="000F38DA"/>
    <w:rsid w:val="000F3F0F"/>
    <w:rsid w:val="000F3F32"/>
    <w:rsid w:val="000F4376"/>
    <w:rsid w:val="000F4764"/>
    <w:rsid w:val="000F5055"/>
    <w:rsid w:val="000F5A02"/>
    <w:rsid w:val="000F5BA3"/>
    <w:rsid w:val="000F5EAC"/>
    <w:rsid w:val="000F6220"/>
    <w:rsid w:val="000F6229"/>
    <w:rsid w:val="000F6480"/>
    <w:rsid w:val="000F65F0"/>
    <w:rsid w:val="000F69DB"/>
    <w:rsid w:val="000F7759"/>
    <w:rsid w:val="000F7958"/>
    <w:rsid w:val="00100261"/>
    <w:rsid w:val="001005E3"/>
    <w:rsid w:val="0010223A"/>
    <w:rsid w:val="0010257B"/>
    <w:rsid w:val="001026FE"/>
    <w:rsid w:val="00102BCA"/>
    <w:rsid w:val="0010327C"/>
    <w:rsid w:val="00103A6F"/>
    <w:rsid w:val="00103D72"/>
    <w:rsid w:val="001043C4"/>
    <w:rsid w:val="001043D9"/>
    <w:rsid w:val="001046B6"/>
    <w:rsid w:val="00104CF6"/>
    <w:rsid w:val="001051A7"/>
    <w:rsid w:val="0010543B"/>
    <w:rsid w:val="001054B1"/>
    <w:rsid w:val="001055F6"/>
    <w:rsid w:val="001059D1"/>
    <w:rsid w:val="00105F9D"/>
    <w:rsid w:val="00106907"/>
    <w:rsid w:val="0010753F"/>
    <w:rsid w:val="00107C46"/>
    <w:rsid w:val="00107D36"/>
    <w:rsid w:val="00110010"/>
    <w:rsid w:val="001103E1"/>
    <w:rsid w:val="00110BED"/>
    <w:rsid w:val="00110F56"/>
    <w:rsid w:val="001114F0"/>
    <w:rsid w:val="001123E0"/>
    <w:rsid w:val="00112C8A"/>
    <w:rsid w:val="00112E7B"/>
    <w:rsid w:val="00113105"/>
    <w:rsid w:val="001134CE"/>
    <w:rsid w:val="0011373E"/>
    <w:rsid w:val="00113BEB"/>
    <w:rsid w:val="00114013"/>
    <w:rsid w:val="001140A0"/>
    <w:rsid w:val="00114305"/>
    <w:rsid w:val="0011473F"/>
    <w:rsid w:val="001149C3"/>
    <w:rsid w:val="001151AE"/>
    <w:rsid w:val="001155DF"/>
    <w:rsid w:val="001157AC"/>
    <w:rsid w:val="00115A49"/>
    <w:rsid w:val="00115C40"/>
    <w:rsid w:val="001162F1"/>
    <w:rsid w:val="00116392"/>
    <w:rsid w:val="00116948"/>
    <w:rsid w:val="00116C7F"/>
    <w:rsid w:val="00117306"/>
    <w:rsid w:val="00117322"/>
    <w:rsid w:val="00117810"/>
    <w:rsid w:val="00121489"/>
    <w:rsid w:val="001214E1"/>
    <w:rsid w:val="00121769"/>
    <w:rsid w:val="00122136"/>
    <w:rsid w:val="00122256"/>
    <w:rsid w:val="00122259"/>
    <w:rsid w:val="00122716"/>
    <w:rsid w:val="0012271E"/>
    <w:rsid w:val="00122B72"/>
    <w:rsid w:val="00122CE8"/>
    <w:rsid w:val="001235F3"/>
    <w:rsid w:val="00124017"/>
    <w:rsid w:val="00124621"/>
    <w:rsid w:val="0012472E"/>
    <w:rsid w:val="00125190"/>
    <w:rsid w:val="00125792"/>
    <w:rsid w:val="001258E1"/>
    <w:rsid w:val="00125F67"/>
    <w:rsid w:val="00126111"/>
    <w:rsid w:val="00126571"/>
    <w:rsid w:val="001265E2"/>
    <w:rsid w:val="0012665A"/>
    <w:rsid w:val="00126990"/>
    <w:rsid w:val="00126ED3"/>
    <w:rsid w:val="00127357"/>
    <w:rsid w:val="0012758B"/>
    <w:rsid w:val="001277AF"/>
    <w:rsid w:val="00127C21"/>
    <w:rsid w:val="0013097A"/>
    <w:rsid w:val="0013097B"/>
    <w:rsid w:val="00131249"/>
    <w:rsid w:val="00131549"/>
    <w:rsid w:val="00131C88"/>
    <w:rsid w:val="001324E7"/>
    <w:rsid w:val="00132550"/>
    <w:rsid w:val="00132800"/>
    <w:rsid w:val="001329A8"/>
    <w:rsid w:val="00132B6C"/>
    <w:rsid w:val="00133174"/>
    <w:rsid w:val="001338D9"/>
    <w:rsid w:val="0013399E"/>
    <w:rsid w:val="00133BDD"/>
    <w:rsid w:val="00134504"/>
    <w:rsid w:val="001347C9"/>
    <w:rsid w:val="00134C17"/>
    <w:rsid w:val="00134D55"/>
    <w:rsid w:val="00134DC6"/>
    <w:rsid w:val="001350F1"/>
    <w:rsid w:val="00135836"/>
    <w:rsid w:val="00136388"/>
    <w:rsid w:val="0013709A"/>
    <w:rsid w:val="00137804"/>
    <w:rsid w:val="00137B13"/>
    <w:rsid w:val="001402EE"/>
    <w:rsid w:val="00140521"/>
    <w:rsid w:val="00140E78"/>
    <w:rsid w:val="00141160"/>
    <w:rsid w:val="001414AE"/>
    <w:rsid w:val="001419D2"/>
    <w:rsid w:val="00142CF4"/>
    <w:rsid w:val="00143AB1"/>
    <w:rsid w:val="001441E6"/>
    <w:rsid w:val="00144CE7"/>
    <w:rsid w:val="00145208"/>
    <w:rsid w:val="0014548C"/>
    <w:rsid w:val="00145BED"/>
    <w:rsid w:val="00145E6A"/>
    <w:rsid w:val="001464F2"/>
    <w:rsid w:val="001466F9"/>
    <w:rsid w:val="001467F3"/>
    <w:rsid w:val="001469A5"/>
    <w:rsid w:val="00146A3D"/>
    <w:rsid w:val="00146D30"/>
    <w:rsid w:val="00146FD1"/>
    <w:rsid w:val="001470D8"/>
    <w:rsid w:val="001470DE"/>
    <w:rsid w:val="00147585"/>
    <w:rsid w:val="00147770"/>
    <w:rsid w:val="001477EE"/>
    <w:rsid w:val="00147A7E"/>
    <w:rsid w:val="001501F9"/>
    <w:rsid w:val="0015024D"/>
    <w:rsid w:val="0015034A"/>
    <w:rsid w:val="00150428"/>
    <w:rsid w:val="0015063A"/>
    <w:rsid w:val="00151297"/>
    <w:rsid w:val="001513B3"/>
    <w:rsid w:val="00151430"/>
    <w:rsid w:val="001518B4"/>
    <w:rsid w:val="00152115"/>
    <w:rsid w:val="00152D69"/>
    <w:rsid w:val="00152F38"/>
    <w:rsid w:val="00153153"/>
    <w:rsid w:val="00153403"/>
    <w:rsid w:val="00153495"/>
    <w:rsid w:val="001535B8"/>
    <w:rsid w:val="00153603"/>
    <w:rsid w:val="00153804"/>
    <w:rsid w:val="0015386A"/>
    <w:rsid w:val="00153908"/>
    <w:rsid w:val="00154187"/>
    <w:rsid w:val="00154285"/>
    <w:rsid w:val="00154EF8"/>
    <w:rsid w:val="0015500A"/>
    <w:rsid w:val="00155237"/>
    <w:rsid w:val="0015549B"/>
    <w:rsid w:val="001557B3"/>
    <w:rsid w:val="00155A45"/>
    <w:rsid w:val="00155B81"/>
    <w:rsid w:val="00156598"/>
    <w:rsid w:val="00156775"/>
    <w:rsid w:val="00156CF6"/>
    <w:rsid w:val="00156E5C"/>
    <w:rsid w:val="00156F20"/>
    <w:rsid w:val="00157A00"/>
    <w:rsid w:val="001603DD"/>
    <w:rsid w:val="001604E1"/>
    <w:rsid w:val="001609A2"/>
    <w:rsid w:val="00160AA1"/>
    <w:rsid w:val="00161116"/>
    <w:rsid w:val="00161315"/>
    <w:rsid w:val="00161636"/>
    <w:rsid w:val="00161C6E"/>
    <w:rsid w:val="0016284F"/>
    <w:rsid w:val="00162924"/>
    <w:rsid w:val="00162A72"/>
    <w:rsid w:val="00162F16"/>
    <w:rsid w:val="00163512"/>
    <w:rsid w:val="00163913"/>
    <w:rsid w:val="00163F90"/>
    <w:rsid w:val="00164101"/>
    <w:rsid w:val="001644DC"/>
    <w:rsid w:val="00164A71"/>
    <w:rsid w:val="00164BF9"/>
    <w:rsid w:val="00164EE2"/>
    <w:rsid w:val="00164FF5"/>
    <w:rsid w:val="00165088"/>
    <w:rsid w:val="00165310"/>
    <w:rsid w:val="001662E1"/>
    <w:rsid w:val="001663D3"/>
    <w:rsid w:val="00166856"/>
    <w:rsid w:val="00166BA6"/>
    <w:rsid w:val="00166CB2"/>
    <w:rsid w:val="00166E3F"/>
    <w:rsid w:val="0016772A"/>
    <w:rsid w:val="00167A8C"/>
    <w:rsid w:val="00167BE1"/>
    <w:rsid w:val="00170694"/>
    <w:rsid w:val="00170FFF"/>
    <w:rsid w:val="00171DA9"/>
    <w:rsid w:val="00171F28"/>
    <w:rsid w:val="001720BB"/>
    <w:rsid w:val="0017213E"/>
    <w:rsid w:val="0017226B"/>
    <w:rsid w:val="00173439"/>
    <w:rsid w:val="00173711"/>
    <w:rsid w:val="00173C8C"/>
    <w:rsid w:val="00173FE5"/>
    <w:rsid w:val="001749AC"/>
    <w:rsid w:val="00175202"/>
    <w:rsid w:val="0017520F"/>
    <w:rsid w:val="00175C1C"/>
    <w:rsid w:val="00175DF0"/>
    <w:rsid w:val="00175E5D"/>
    <w:rsid w:val="0017624F"/>
    <w:rsid w:val="00176E4A"/>
    <w:rsid w:val="00176F2C"/>
    <w:rsid w:val="00177777"/>
    <w:rsid w:val="001777A1"/>
    <w:rsid w:val="00177BC3"/>
    <w:rsid w:val="00177F4C"/>
    <w:rsid w:val="001802D8"/>
    <w:rsid w:val="00180462"/>
    <w:rsid w:val="001805B7"/>
    <w:rsid w:val="0018085A"/>
    <w:rsid w:val="00180AF3"/>
    <w:rsid w:val="00180D28"/>
    <w:rsid w:val="00181206"/>
    <w:rsid w:val="001813C1"/>
    <w:rsid w:val="00181573"/>
    <w:rsid w:val="001817A0"/>
    <w:rsid w:val="001828F9"/>
    <w:rsid w:val="00182AC7"/>
    <w:rsid w:val="001830F8"/>
    <w:rsid w:val="001833C0"/>
    <w:rsid w:val="00183B38"/>
    <w:rsid w:val="00183C7B"/>
    <w:rsid w:val="00183F80"/>
    <w:rsid w:val="00184920"/>
    <w:rsid w:val="00185098"/>
    <w:rsid w:val="001851FD"/>
    <w:rsid w:val="001858FE"/>
    <w:rsid w:val="00185A5D"/>
    <w:rsid w:val="00185C8B"/>
    <w:rsid w:val="00185CC2"/>
    <w:rsid w:val="00185EF9"/>
    <w:rsid w:val="00186365"/>
    <w:rsid w:val="00186372"/>
    <w:rsid w:val="00186511"/>
    <w:rsid w:val="00186715"/>
    <w:rsid w:val="00186799"/>
    <w:rsid w:val="0018765F"/>
    <w:rsid w:val="0018788F"/>
    <w:rsid w:val="00187EB3"/>
    <w:rsid w:val="00190534"/>
    <w:rsid w:val="0019097C"/>
    <w:rsid w:val="00191A37"/>
    <w:rsid w:val="00191AA2"/>
    <w:rsid w:val="00192115"/>
    <w:rsid w:val="0019215C"/>
    <w:rsid w:val="00192D6C"/>
    <w:rsid w:val="00192DF0"/>
    <w:rsid w:val="0019308B"/>
    <w:rsid w:val="00193318"/>
    <w:rsid w:val="00193579"/>
    <w:rsid w:val="001936CA"/>
    <w:rsid w:val="00193A98"/>
    <w:rsid w:val="00193EA4"/>
    <w:rsid w:val="00193EE7"/>
    <w:rsid w:val="00193FE4"/>
    <w:rsid w:val="0019479E"/>
    <w:rsid w:val="00194844"/>
    <w:rsid w:val="00194A93"/>
    <w:rsid w:val="00195105"/>
    <w:rsid w:val="001956CD"/>
    <w:rsid w:val="001956FA"/>
    <w:rsid w:val="0019576B"/>
    <w:rsid w:val="00195AED"/>
    <w:rsid w:val="001971DC"/>
    <w:rsid w:val="0019721D"/>
    <w:rsid w:val="001974FE"/>
    <w:rsid w:val="00197559"/>
    <w:rsid w:val="00197D6A"/>
    <w:rsid w:val="00197E63"/>
    <w:rsid w:val="001A0B74"/>
    <w:rsid w:val="001A0CA3"/>
    <w:rsid w:val="001A13C8"/>
    <w:rsid w:val="001A1B72"/>
    <w:rsid w:val="001A2894"/>
    <w:rsid w:val="001A2C06"/>
    <w:rsid w:val="001A2E1D"/>
    <w:rsid w:val="001A2E2A"/>
    <w:rsid w:val="001A4020"/>
    <w:rsid w:val="001A4153"/>
    <w:rsid w:val="001A42DD"/>
    <w:rsid w:val="001A4870"/>
    <w:rsid w:val="001A48CA"/>
    <w:rsid w:val="001A5310"/>
    <w:rsid w:val="001A5D1E"/>
    <w:rsid w:val="001A60CC"/>
    <w:rsid w:val="001A6486"/>
    <w:rsid w:val="001A6790"/>
    <w:rsid w:val="001A6CB7"/>
    <w:rsid w:val="001A7174"/>
    <w:rsid w:val="001A7F73"/>
    <w:rsid w:val="001B067F"/>
    <w:rsid w:val="001B081A"/>
    <w:rsid w:val="001B157B"/>
    <w:rsid w:val="001B1813"/>
    <w:rsid w:val="001B1D16"/>
    <w:rsid w:val="001B1DA9"/>
    <w:rsid w:val="001B1F67"/>
    <w:rsid w:val="001B2573"/>
    <w:rsid w:val="001B292C"/>
    <w:rsid w:val="001B3223"/>
    <w:rsid w:val="001B3480"/>
    <w:rsid w:val="001B367A"/>
    <w:rsid w:val="001B3AA1"/>
    <w:rsid w:val="001B3BC4"/>
    <w:rsid w:val="001B3CA8"/>
    <w:rsid w:val="001B3F8D"/>
    <w:rsid w:val="001B4AE4"/>
    <w:rsid w:val="001B4E75"/>
    <w:rsid w:val="001B4E93"/>
    <w:rsid w:val="001B52DB"/>
    <w:rsid w:val="001B617F"/>
    <w:rsid w:val="001B6498"/>
    <w:rsid w:val="001B6A60"/>
    <w:rsid w:val="001B6C22"/>
    <w:rsid w:val="001B742E"/>
    <w:rsid w:val="001C0004"/>
    <w:rsid w:val="001C008C"/>
    <w:rsid w:val="001C0B4E"/>
    <w:rsid w:val="001C0CCB"/>
    <w:rsid w:val="001C1518"/>
    <w:rsid w:val="001C2327"/>
    <w:rsid w:val="001C2556"/>
    <w:rsid w:val="001C27EB"/>
    <w:rsid w:val="001C2979"/>
    <w:rsid w:val="001C2AF4"/>
    <w:rsid w:val="001C2BE3"/>
    <w:rsid w:val="001C31BF"/>
    <w:rsid w:val="001C3AC2"/>
    <w:rsid w:val="001C45EF"/>
    <w:rsid w:val="001C485E"/>
    <w:rsid w:val="001C4C90"/>
    <w:rsid w:val="001C51F1"/>
    <w:rsid w:val="001C5420"/>
    <w:rsid w:val="001C54B7"/>
    <w:rsid w:val="001C577A"/>
    <w:rsid w:val="001C57A3"/>
    <w:rsid w:val="001C6260"/>
    <w:rsid w:val="001C653D"/>
    <w:rsid w:val="001C6970"/>
    <w:rsid w:val="001C6B0B"/>
    <w:rsid w:val="001C6BE5"/>
    <w:rsid w:val="001C715D"/>
    <w:rsid w:val="001C7229"/>
    <w:rsid w:val="001C7310"/>
    <w:rsid w:val="001C760F"/>
    <w:rsid w:val="001D016E"/>
    <w:rsid w:val="001D01B9"/>
    <w:rsid w:val="001D01CC"/>
    <w:rsid w:val="001D064F"/>
    <w:rsid w:val="001D06CC"/>
    <w:rsid w:val="001D0A12"/>
    <w:rsid w:val="001D0F02"/>
    <w:rsid w:val="001D190A"/>
    <w:rsid w:val="001D1B8D"/>
    <w:rsid w:val="001D23E0"/>
    <w:rsid w:val="001D24C7"/>
    <w:rsid w:val="001D29DD"/>
    <w:rsid w:val="001D2ADD"/>
    <w:rsid w:val="001D37FB"/>
    <w:rsid w:val="001D4187"/>
    <w:rsid w:val="001D4ABB"/>
    <w:rsid w:val="001D57FA"/>
    <w:rsid w:val="001D61CC"/>
    <w:rsid w:val="001D6732"/>
    <w:rsid w:val="001D6982"/>
    <w:rsid w:val="001D6A86"/>
    <w:rsid w:val="001D6CEF"/>
    <w:rsid w:val="001D6E86"/>
    <w:rsid w:val="001D70E0"/>
    <w:rsid w:val="001D715A"/>
    <w:rsid w:val="001D75A4"/>
    <w:rsid w:val="001D77AC"/>
    <w:rsid w:val="001D795E"/>
    <w:rsid w:val="001D7A93"/>
    <w:rsid w:val="001D7D17"/>
    <w:rsid w:val="001D7E0F"/>
    <w:rsid w:val="001D7F2C"/>
    <w:rsid w:val="001E0202"/>
    <w:rsid w:val="001E0239"/>
    <w:rsid w:val="001E05C7"/>
    <w:rsid w:val="001E0851"/>
    <w:rsid w:val="001E08B2"/>
    <w:rsid w:val="001E0FD5"/>
    <w:rsid w:val="001E114A"/>
    <w:rsid w:val="001E1A63"/>
    <w:rsid w:val="001E1CF4"/>
    <w:rsid w:val="001E20CC"/>
    <w:rsid w:val="001E256A"/>
    <w:rsid w:val="001E2625"/>
    <w:rsid w:val="001E2761"/>
    <w:rsid w:val="001E2D4A"/>
    <w:rsid w:val="001E30D5"/>
    <w:rsid w:val="001E3D0C"/>
    <w:rsid w:val="001E3E7A"/>
    <w:rsid w:val="001E3EEE"/>
    <w:rsid w:val="001E4098"/>
    <w:rsid w:val="001E45C9"/>
    <w:rsid w:val="001E4798"/>
    <w:rsid w:val="001E4973"/>
    <w:rsid w:val="001E5190"/>
    <w:rsid w:val="001E6B86"/>
    <w:rsid w:val="001E6E55"/>
    <w:rsid w:val="001E7085"/>
    <w:rsid w:val="001E7217"/>
    <w:rsid w:val="001E734D"/>
    <w:rsid w:val="001E7393"/>
    <w:rsid w:val="001E78B1"/>
    <w:rsid w:val="001E7BF9"/>
    <w:rsid w:val="001F0208"/>
    <w:rsid w:val="001F0231"/>
    <w:rsid w:val="001F024D"/>
    <w:rsid w:val="001F0AF1"/>
    <w:rsid w:val="001F0CD3"/>
    <w:rsid w:val="001F1008"/>
    <w:rsid w:val="001F12EA"/>
    <w:rsid w:val="001F1F60"/>
    <w:rsid w:val="001F1FDA"/>
    <w:rsid w:val="001F21CD"/>
    <w:rsid w:val="001F2D37"/>
    <w:rsid w:val="001F31E0"/>
    <w:rsid w:val="001F364F"/>
    <w:rsid w:val="001F426C"/>
    <w:rsid w:val="001F441B"/>
    <w:rsid w:val="001F44AA"/>
    <w:rsid w:val="001F45AE"/>
    <w:rsid w:val="001F465C"/>
    <w:rsid w:val="001F4DC1"/>
    <w:rsid w:val="001F5978"/>
    <w:rsid w:val="001F5EAC"/>
    <w:rsid w:val="001F61B0"/>
    <w:rsid w:val="001F6A06"/>
    <w:rsid w:val="001F6B5B"/>
    <w:rsid w:val="001F6B87"/>
    <w:rsid w:val="001F6C67"/>
    <w:rsid w:val="001F6CFD"/>
    <w:rsid w:val="001F73AA"/>
    <w:rsid w:val="001F75AD"/>
    <w:rsid w:val="001F7741"/>
    <w:rsid w:val="001F7A32"/>
    <w:rsid w:val="002005F8"/>
    <w:rsid w:val="00200A4B"/>
    <w:rsid w:val="00200BA9"/>
    <w:rsid w:val="00200D6C"/>
    <w:rsid w:val="0020141A"/>
    <w:rsid w:val="00201469"/>
    <w:rsid w:val="002014F3"/>
    <w:rsid w:val="00201784"/>
    <w:rsid w:val="00201B60"/>
    <w:rsid w:val="002024AA"/>
    <w:rsid w:val="0020263B"/>
    <w:rsid w:val="00202980"/>
    <w:rsid w:val="00202AC6"/>
    <w:rsid w:val="00203B0E"/>
    <w:rsid w:val="0020447F"/>
    <w:rsid w:val="00204776"/>
    <w:rsid w:val="002047E9"/>
    <w:rsid w:val="00205155"/>
    <w:rsid w:val="0020519A"/>
    <w:rsid w:val="00205352"/>
    <w:rsid w:val="0020622C"/>
    <w:rsid w:val="00206297"/>
    <w:rsid w:val="00206522"/>
    <w:rsid w:val="002068D7"/>
    <w:rsid w:val="00206BDB"/>
    <w:rsid w:val="00207546"/>
    <w:rsid w:val="002078FD"/>
    <w:rsid w:val="002079A1"/>
    <w:rsid w:val="0021003A"/>
    <w:rsid w:val="002103AF"/>
    <w:rsid w:val="002108E3"/>
    <w:rsid w:val="00211D09"/>
    <w:rsid w:val="002120B2"/>
    <w:rsid w:val="002122FF"/>
    <w:rsid w:val="00212478"/>
    <w:rsid w:val="00212806"/>
    <w:rsid w:val="00212983"/>
    <w:rsid w:val="00212A17"/>
    <w:rsid w:val="0021337C"/>
    <w:rsid w:val="00213464"/>
    <w:rsid w:val="0021356D"/>
    <w:rsid w:val="0021382F"/>
    <w:rsid w:val="00214D3F"/>
    <w:rsid w:val="00214FAC"/>
    <w:rsid w:val="0021550F"/>
    <w:rsid w:val="0021593A"/>
    <w:rsid w:val="00215A79"/>
    <w:rsid w:val="00215F84"/>
    <w:rsid w:val="0021648A"/>
    <w:rsid w:val="00216541"/>
    <w:rsid w:val="002166CF"/>
    <w:rsid w:val="002168DD"/>
    <w:rsid w:val="00216D54"/>
    <w:rsid w:val="00217499"/>
    <w:rsid w:val="00217B99"/>
    <w:rsid w:val="00217CAF"/>
    <w:rsid w:val="00217F35"/>
    <w:rsid w:val="00220323"/>
    <w:rsid w:val="00220C54"/>
    <w:rsid w:val="00221942"/>
    <w:rsid w:val="00221BE6"/>
    <w:rsid w:val="002220D3"/>
    <w:rsid w:val="002225BA"/>
    <w:rsid w:val="002226D6"/>
    <w:rsid w:val="002227C7"/>
    <w:rsid w:val="00222A84"/>
    <w:rsid w:val="00222C15"/>
    <w:rsid w:val="00222DC5"/>
    <w:rsid w:val="00223A12"/>
    <w:rsid w:val="00223E49"/>
    <w:rsid w:val="0022515C"/>
    <w:rsid w:val="002257E9"/>
    <w:rsid w:val="00225850"/>
    <w:rsid w:val="00225F9E"/>
    <w:rsid w:val="00226A07"/>
    <w:rsid w:val="00226B2F"/>
    <w:rsid w:val="00227895"/>
    <w:rsid w:val="00227E17"/>
    <w:rsid w:val="002300F0"/>
    <w:rsid w:val="002301E6"/>
    <w:rsid w:val="00230319"/>
    <w:rsid w:val="00230DC5"/>
    <w:rsid w:val="00230F2F"/>
    <w:rsid w:val="00231859"/>
    <w:rsid w:val="002318A0"/>
    <w:rsid w:val="0023192C"/>
    <w:rsid w:val="002321EC"/>
    <w:rsid w:val="002325FF"/>
    <w:rsid w:val="002328D1"/>
    <w:rsid w:val="002332E0"/>
    <w:rsid w:val="00233A0E"/>
    <w:rsid w:val="00233B15"/>
    <w:rsid w:val="00233C08"/>
    <w:rsid w:val="00233D69"/>
    <w:rsid w:val="00233F07"/>
    <w:rsid w:val="0023489A"/>
    <w:rsid w:val="00234B29"/>
    <w:rsid w:val="0023523B"/>
    <w:rsid w:val="002356CA"/>
    <w:rsid w:val="002356FA"/>
    <w:rsid w:val="002359D1"/>
    <w:rsid w:val="00235C0F"/>
    <w:rsid w:val="0023602B"/>
    <w:rsid w:val="002365A2"/>
    <w:rsid w:val="002365F9"/>
    <w:rsid w:val="0023671E"/>
    <w:rsid w:val="00236823"/>
    <w:rsid w:val="00237862"/>
    <w:rsid w:val="002404AC"/>
    <w:rsid w:val="0024088E"/>
    <w:rsid w:val="00240BAD"/>
    <w:rsid w:val="00240D0F"/>
    <w:rsid w:val="00240D43"/>
    <w:rsid w:val="0024124B"/>
    <w:rsid w:val="002413BD"/>
    <w:rsid w:val="00241951"/>
    <w:rsid w:val="00241ECB"/>
    <w:rsid w:val="00242618"/>
    <w:rsid w:val="00242A29"/>
    <w:rsid w:val="00242BA6"/>
    <w:rsid w:val="00243FCC"/>
    <w:rsid w:val="00244598"/>
    <w:rsid w:val="00244864"/>
    <w:rsid w:val="002455D6"/>
    <w:rsid w:val="002455D7"/>
    <w:rsid w:val="00245750"/>
    <w:rsid w:val="00245872"/>
    <w:rsid w:val="0024679E"/>
    <w:rsid w:val="00246883"/>
    <w:rsid w:val="00246C46"/>
    <w:rsid w:val="00247D8A"/>
    <w:rsid w:val="00250333"/>
    <w:rsid w:val="002506A9"/>
    <w:rsid w:val="00250A7C"/>
    <w:rsid w:val="00250B50"/>
    <w:rsid w:val="00250E6D"/>
    <w:rsid w:val="002513BC"/>
    <w:rsid w:val="0025156A"/>
    <w:rsid w:val="0025187B"/>
    <w:rsid w:val="00251BEC"/>
    <w:rsid w:val="0025207D"/>
    <w:rsid w:val="0025250D"/>
    <w:rsid w:val="00252638"/>
    <w:rsid w:val="00252739"/>
    <w:rsid w:val="002527D9"/>
    <w:rsid w:val="00252D9B"/>
    <w:rsid w:val="00253135"/>
    <w:rsid w:val="002536CE"/>
    <w:rsid w:val="00253740"/>
    <w:rsid w:val="002537EB"/>
    <w:rsid w:val="0025416D"/>
    <w:rsid w:val="0025421A"/>
    <w:rsid w:val="0025422B"/>
    <w:rsid w:val="002552E2"/>
    <w:rsid w:val="002557F1"/>
    <w:rsid w:val="00255D34"/>
    <w:rsid w:val="00255E36"/>
    <w:rsid w:val="00255FD8"/>
    <w:rsid w:val="0025626E"/>
    <w:rsid w:val="002565AC"/>
    <w:rsid w:val="00256840"/>
    <w:rsid w:val="00256BED"/>
    <w:rsid w:val="00256CBC"/>
    <w:rsid w:val="00257033"/>
    <w:rsid w:val="002572AF"/>
    <w:rsid w:val="002572FC"/>
    <w:rsid w:val="00257331"/>
    <w:rsid w:val="0025772C"/>
    <w:rsid w:val="002578B0"/>
    <w:rsid w:val="00257DB7"/>
    <w:rsid w:val="0026058A"/>
    <w:rsid w:val="00260C41"/>
    <w:rsid w:val="00261236"/>
    <w:rsid w:val="0026127C"/>
    <w:rsid w:val="00261998"/>
    <w:rsid w:val="00261A94"/>
    <w:rsid w:val="00261F4D"/>
    <w:rsid w:val="00261FAF"/>
    <w:rsid w:val="00262438"/>
    <w:rsid w:val="0026263D"/>
    <w:rsid w:val="00263531"/>
    <w:rsid w:val="0026422F"/>
    <w:rsid w:val="0026466D"/>
    <w:rsid w:val="0026485F"/>
    <w:rsid w:val="002648A5"/>
    <w:rsid w:val="00264C4F"/>
    <w:rsid w:val="00264CA9"/>
    <w:rsid w:val="00266137"/>
    <w:rsid w:val="002661C8"/>
    <w:rsid w:val="002665B3"/>
    <w:rsid w:val="002667DE"/>
    <w:rsid w:val="0026691F"/>
    <w:rsid w:val="00266CF0"/>
    <w:rsid w:val="00267080"/>
    <w:rsid w:val="002674A1"/>
    <w:rsid w:val="00267BE7"/>
    <w:rsid w:val="00267DD3"/>
    <w:rsid w:val="002704D5"/>
    <w:rsid w:val="0027086A"/>
    <w:rsid w:val="00270C76"/>
    <w:rsid w:val="00271398"/>
    <w:rsid w:val="0027154B"/>
    <w:rsid w:val="00271BDE"/>
    <w:rsid w:val="00272DE6"/>
    <w:rsid w:val="002731C1"/>
    <w:rsid w:val="0027359C"/>
    <w:rsid w:val="0027367F"/>
    <w:rsid w:val="00273D27"/>
    <w:rsid w:val="00274249"/>
    <w:rsid w:val="002745F7"/>
    <w:rsid w:val="00274AEE"/>
    <w:rsid w:val="0027543E"/>
    <w:rsid w:val="0027559A"/>
    <w:rsid w:val="002755EA"/>
    <w:rsid w:val="0027570E"/>
    <w:rsid w:val="00275884"/>
    <w:rsid w:val="00275A6F"/>
    <w:rsid w:val="00275B77"/>
    <w:rsid w:val="00275C76"/>
    <w:rsid w:val="00275E75"/>
    <w:rsid w:val="00276155"/>
    <w:rsid w:val="002761AB"/>
    <w:rsid w:val="002768B6"/>
    <w:rsid w:val="0027705E"/>
    <w:rsid w:val="00277AC1"/>
    <w:rsid w:val="00277C53"/>
    <w:rsid w:val="00277E6B"/>
    <w:rsid w:val="00277E89"/>
    <w:rsid w:val="00277EFD"/>
    <w:rsid w:val="00280A50"/>
    <w:rsid w:val="00280CAA"/>
    <w:rsid w:val="00281087"/>
    <w:rsid w:val="00281716"/>
    <w:rsid w:val="002819F9"/>
    <w:rsid w:val="00281BBB"/>
    <w:rsid w:val="00281D0D"/>
    <w:rsid w:val="00282213"/>
    <w:rsid w:val="00282278"/>
    <w:rsid w:val="00282286"/>
    <w:rsid w:val="0028232E"/>
    <w:rsid w:val="002827EF"/>
    <w:rsid w:val="00282BD3"/>
    <w:rsid w:val="00282E50"/>
    <w:rsid w:val="00282E57"/>
    <w:rsid w:val="002830D4"/>
    <w:rsid w:val="00283294"/>
    <w:rsid w:val="002832C6"/>
    <w:rsid w:val="0028355E"/>
    <w:rsid w:val="00283766"/>
    <w:rsid w:val="002838E6"/>
    <w:rsid w:val="00283C89"/>
    <w:rsid w:val="00283FE0"/>
    <w:rsid w:val="00284DD5"/>
    <w:rsid w:val="00284E51"/>
    <w:rsid w:val="00285256"/>
    <w:rsid w:val="00285534"/>
    <w:rsid w:val="002857B8"/>
    <w:rsid w:val="00285B84"/>
    <w:rsid w:val="00286E4F"/>
    <w:rsid w:val="00286ED4"/>
    <w:rsid w:val="00287154"/>
    <w:rsid w:val="002872CA"/>
    <w:rsid w:val="002872E0"/>
    <w:rsid w:val="0028766F"/>
    <w:rsid w:val="00290204"/>
    <w:rsid w:val="0029081C"/>
    <w:rsid w:val="00290AA5"/>
    <w:rsid w:val="00290B68"/>
    <w:rsid w:val="00291059"/>
    <w:rsid w:val="00291627"/>
    <w:rsid w:val="002917ED"/>
    <w:rsid w:val="00291DDE"/>
    <w:rsid w:val="002924EA"/>
    <w:rsid w:val="00292CF6"/>
    <w:rsid w:val="00293526"/>
    <w:rsid w:val="002935BE"/>
    <w:rsid w:val="00293A49"/>
    <w:rsid w:val="00293AA4"/>
    <w:rsid w:val="00293B6A"/>
    <w:rsid w:val="00293CD4"/>
    <w:rsid w:val="002942B1"/>
    <w:rsid w:val="00294438"/>
    <w:rsid w:val="002945F3"/>
    <w:rsid w:val="00294800"/>
    <w:rsid w:val="00294CE7"/>
    <w:rsid w:val="00294E5D"/>
    <w:rsid w:val="00295F24"/>
    <w:rsid w:val="002962F2"/>
    <w:rsid w:val="0029640E"/>
    <w:rsid w:val="00296868"/>
    <w:rsid w:val="0029695A"/>
    <w:rsid w:val="00296C04"/>
    <w:rsid w:val="00296CE5"/>
    <w:rsid w:val="00296DFC"/>
    <w:rsid w:val="002973B6"/>
    <w:rsid w:val="002974BA"/>
    <w:rsid w:val="00297527"/>
    <w:rsid w:val="00297796"/>
    <w:rsid w:val="002A01C5"/>
    <w:rsid w:val="002A01E3"/>
    <w:rsid w:val="002A0489"/>
    <w:rsid w:val="002A0566"/>
    <w:rsid w:val="002A06E5"/>
    <w:rsid w:val="002A0BBA"/>
    <w:rsid w:val="002A0E4A"/>
    <w:rsid w:val="002A11A9"/>
    <w:rsid w:val="002A13CD"/>
    <w:rsid w:val="002A153C"/>
    <w:rsid w:val="002A1599"/>
    <w:rsid w:val="002A1877"/>
    <w:rsid w:val="002A1DF9"/>
    <w:rsid w:val="002A211E"/>
    <w:rsid w:val="002A2511"/>
    <w:rsid w:val="002A2F38"/>
    <w:rsid w:val="002A354D"/>
    <w:rsid w:val="002A36E2"/>
    <w:rsid w:val="002A37DD"/>
    <w:rsid w:val="002A385C"/>
    <w:rsid w:val="002A399D"/>
    <w:rsid w:val="002A3AAE"/>
    <w:rsid w:val="002A3D6B"/>
    <w:rsid w:val="002A44E2"/>
    <w:rsid w:val="002A523F"/>
    <w:rsid w:val="002A5B90"/>
    <w:rsid w:val="002A5C47"/>
    <w:rsid w:val="002A6031"/>
    <w:rsid w:val="002A62E5"/>
    <w:rsid w:val="002A62FF"/>
    <w:rsid w:val="002A66DF"/>
    <w:rsid w:val="002A6780"/>
    <w:rsid w:val="002A6AFA"/>
    <w:rsid w:val="002A759B"/>
    <w:rsid w:val="002A7A83"/>
    <w:rsid w:val="002B002A"/>
    <w:rsid w:val="002B0840"/>
    <w:rsid w:val="002B0925"/>
    <w:rsid w:val="002B0A6A"/>
    <w:rsid w:val="002B0A9E"/>
    <w:rsid w:val="002B0B4A"/>
    <w:rsid w:val="002B0D3E"/>
    <w:rsid w:val="002B1480"/>
    <w:rsid w:val="002B1C73"/>
    <w:rsid w:val="002B1CF6"/>
    <w:rsid w:val="002B1F8B"/>
    <w:rsid w:val="002B29C0"/>
    <w:rsid w:val="002B2AFE"/>
    <w:rsid w:val="002B2DAB"/>
    <w:rsid w:val="002B2EBA"/>
    <w:rsid w:val="002B304D"/>
    <w:rsid w:val="002B3209"/>
    <w:rsid w:val="002B3563"/>
    <w:rsid w:val="002B357D"/>
    <w:rsid w:val="002B399B"/>
    <w:rsid w:val="002B4442"/>
    <w:rsid w:val="002B4B8B"/>
    <w:rsid w:val="002B4BCF"/>
    <w:rsid w:val="002B4C21"/>
    <w:rsid w:val="002B5BCE"/>
    <w:rsid w:val="002B6648"/>
    <w:rsid w:val="002B686D"/>
    <w:rsid w:val="002B6907"/>
    <w:rsid w:val="002B7143"/>
    <w:rsid w:val="002B735C"/>
    <w:rsid w:val="002B7D02"/>
    <w:rsid w:val="002C03EE"/>
    <w:rsid w:val="002C0C43"/>
    <w:rsid w:val="002C16C1"/>
    <w:rsid w:val="002C22CD"/>
    <w:rsid w:val="002C2350"/>
    <w:rsid w:val="002C2568"/>
    <w:rsid w:val="002C273E"/>
    <w:rsid w:val="002C29CC"/>
    <w:rsid w:val="002C2B48"/>
    <w:rsid w:val="002C40A2"/>
    <w:rsid w:val="002C44FE"/>
    <w:rsid w:val="002C48A6"/>
    <w:rsid w:val="002C5645"/>
    <w:rsid w:val="002C5988"/>
    <w:rsid w:val="002C6174"/>
    <w:rsid w:val="002C696B"/>
    <w:rsid w:val="002C69AE"/>
    <w:rsid w:val="002C6E85"/>
    <w:rsid w:val="002C7EA3"/>
    <w:rsid w:val="002C7FE3"/>
    <w:rsid w:val="002D09B0"/>
    <w:rsid w:val="002D0FBB"/>
    <w:rsid w:val="002D11EB"/>
    <w:rsid w:val="002D13B8"/>
    <w:rsid w:val="002D1C15"/>
    <w:rsid w:val="002D1C26"/>
    <w:rsid w:val="002D29EC"/>
    <w:rsid w:val="002D3006"/>
    <w:rsid w:val="002D3323"/>
    <w:rsid w:val="002D3412"/>
    <w:rsid w:val="002D3B26"/>
    <w:rsid w:val="002D3D66"/>
    <w:rsid w:val="002D4FBD"/>
    <w:rsid w:val="002D5155"/>
    <w:rsid w:val="002D5259"/>
    <w:rsid w:val="002D52D5"/>
    <w:rsid w:val="002D53EC"/>
    <w:rsid w:val="002D547E"/>
    <w:rsid w:val="002D591A"/>
    <w:rsid w:val="002D5CCF"/>
    <w:rsid w:val="002D5DFD"/>
    <w:rsid w:val="002D6257"/>
    <w:rsid w:val="002D6433"/>
    <w:rsid w:val="002D648E"/>
    <w:rsid w:val="002D6763"/>
    <w:rsid w:val="002D6BBC"/>
    <w:rsid w:val="002D6D7A"/>
    <w:rsid w:val="002D7196"/>
    <w:rsid w:val="002D7240"/>
    <w:rsid w:val="002D727A"/>
    <w:rsid w:val="002D7A50"/>
    <w:rsid w:val="002D7B99"/>
    <w:rsid w:val="002E0968"/>
    <w:rsid w:val="002E0BF5"/>
    <w:rsid w:val="002E175C"/>
    <w:rsid w:val="002E19ED"/>
    <w:rsid w:val="002E1E27"/>
    <w:rsid w:val="002E1E88"/>
    <w:rsid w:val="002E1FCD"/>
    <w:rsid w:val="002E204C"/>
    <w:rsid w:val="002E2380"/>
    <w:rsid w:val="002E239F"/>
    <w:rsid w:val="002E2A16"/>
    <w:rsid w:val="002E2C71"/>
    <w:rsid w:val="002E2F4C"/>
    <w:rsid w:val="002E3F61"/>
    <w:rsid w:val="002E3F9E"/>
    <w:rsid w:val="002E491C"/>
    <w:rsid w:val="002E4B32"/>
    <w:rsid w:val="002E4D25"/>
    <w:rsid w:val="002E4F09"/>
    <w:rsid w:val="002E5434"/>
    <w:rsid w:val="002E5734"/>
    <w:rsid w:val="002E5799"/>
    <w:rsid w:val="002E5981"/>
    <w:rsid w:val="002E5D78"/>
    <w:rsid w:val="002E5E54"/>
    <w:rsid w:val="002E5E65"/>
    <w:rsid w:val="002E6177"/>
    <w:rsid w:val="002E654A"/>
    <w:rsid w:val="002E6893"/>
    <w:rsid w:val="002E6CDB"/>
    <w:rsid w:val="002E700D"/>
    <w:rsid w:val="002E7411"/>
    <w:rsid w:val="002E75E3"/>
    <w:rsid w:val="002E7908"/>
    <w:rsid w:val="002E7D0D"/>
    <w:rsid w:val="002E7E13"/>
    <w:rsid w:val="002E7FE3"/>
    <w:rsid w:val="002F0119"/>
    <w:rsid w:val="002F06DD"/>
    <w:rsid w:val="002F0A3B"/>
    <w:rsid w:val="002F0ADC"/>
    <w:rsid w:val="002F0C6E"/>
    <w:rsid w:val="002F11B9"/>
    <w:rsid w:val="002F125A"/>
    <w:rsid w:val="002F15DB"/>
    <w:rsid w:val="002F1B80"/>
    <w:rsid w:val="002F29EC"/>
    <w:rsid w:val="002F2AD3"/>
    <w:rsid w:val="002F2F14"/>
    <w:rsid w:val="002F34EA"/>
    <w:rsid w:val="002F388B"/>
    <w:rsid w:val="002F3EC6"/>
    <w:rsid w:val="002F4C02"/>
    <w:rsid w:val="002F556D"/>
    <w:rsid w:val="002F5594"/>
    <w:rsid w:val="002F5A70"/>
    <w:rsid w:val="002F5D37"/>
    <w:rsid w:val="002F6A98"/>
    <w:rsid w:val="002F6AAD"/>
    <w:rsid w:val="002F6D33"/>
    <w:rsid w:val="002F7150"/>
    <w:rsid w:val="002F72E1"/>
    <w:rsid w:val="002F764C"/>
    <w:rsid w:val="002F770B"/>
    <w:rsid w:val="003007E4"/>
    <w:rsid w:val="00300F97"/>
    <w:rsid w:val="00301229"/>
    <w:rsid w:val="003015F3"/>
    <w:rsid w:val="0030191E"/>
    <w:rsid w:val="00302113"/>
    <w:rsid w:val="00302183"/>
    <w:rsid w:val="003021E9"/>
    <w:rsid w:val="00302903"/>
    <w:rsid w:val="00302BB3"/>
    <w:rsid w:val="00302D84"/>
    <w:rsid w:val="00302E73"/>
    <w:rsid w:val="0030368A"/>
    <w:rsid w:val="00303736"/>
    <w:rsid w:val="00303CA6"/>
    <w:rsid w:val="00303ED6"/>
    <w:rsid w:val="0030484E"/>
    <w:rsid w:val="00304A9D"/>
    <w:rsid w:val="003051E9"/>
    <w:rsid w:val="00305355"/>
    <w:rsid w:val="00306213"/>
    <w:rsid w:val="00306437"/>
    <w:rsid w:val="003069D8"/>
    <w:rsid w:val="00307082"/>
    <w:rsid w:val="00307AB0"/>
    <w:rsid w:val="00307D23"/>
    <w:rsid w:val="00307E31"/>
    <w:rsid w:val="00307E83"/>
    <w:rsid w:val="00310042"/>
    <w:rsid w:val="003100DB"/>
    <w:rsid w:val="003102DD"/>
    <w:rsid w:val="003106AF"/>
    <w:rsid w:val="0031086E"/>
    <w:rsid w:val="00310E3B"/>
    <w:rsid w:val="00310F67"/>
    <w:rsid w:val="003127B1"/>
    <w:rsid w:val="003129F2"/>
    <w:rsid w:val="0031341B"/>
    <w:rsid w:val="0031366A"/>
    <w:rsid w:val="00313720"/>
    <w:rsid w:val="00313C50"/>
    <w:rsid w:val="00314264"/>
    <w:rsid w:val="00314830"/>
    <w:rsid w:val="00314BB7"/>
    <w:rsid w:val="00314BFB"/>
    <w:rsid w:val="00314EB4"/>
    <w:rsid w:val="0031503B"/>
    <w:rsid w:val="003150ED"/>
    <w:rsid w:val="00315C3F"/>
    <w:rsid w:val="00315F00"/>
    <w:rsid w:val="00316CF8"/>
    <w:rsid w:val="003173C3"/>
    <w:rsid w:val="003200D7"/>
    <w:rsid w:val="0032073F"/>
    <w:rsid w:val="0032077E"/>
    <w:rsid w:val="00320919"/>
    <w:rsid w:val="00320CE0"/>
    <w:rsid w:val="00321595"/>
    <w:rsid w:val="00321796"/>
    <w:rsid w:val="00321C37"/>
    <w:rsid w:val="00321F1C"/>
    <w:rsid w:val="00322093"/>
    <w:rsid w:val="003222AD"/>
    <w:rsid w:val="0032240E"/>
    <w:rsid w:val="003229DE"/>
    <w:rsid w:val="00322F39"/>
    <w:rsid w:val="00323084"/>
    <w:rsid w:val="003233BD"/>
    <w:rsid w:val="003233F1"/>
    <w:rsid w:val="00323B9F"/>
    <w:rsid w:val="00323C8A"/>
    <w:rsid w:val="00323D5A"/>
    <w:rsid w:val="003243B0"/>
    <w:rsid w:val="003247B7"/>
    <w:rsid w:val="00324E60"/>
    <w:rsid w:val="00324E9D"/>
    <w:rsid w:val="0032527E"/>
    <w:rsid w:val="00325407"/>
    <w:rsid w:val="003257B2"/>
    <w:rsid w:val="00325A03"/>
    <w:rsid w:val="00326376"/>
    <w:rsid w:val="003264A1"/>
    <w:rsid w:val="00326A81"/>
    <w:rsid w:val="00326C91"/>
    <w:rsid w:val="00327D68"/>
    <w:rsid w:val="0033049D"/>
    <w:rsid w:val="00330C95"/>
    <w:rsid w:val="00331535"/>
    <w:rsid w:val="00331EE8"/>
    <w:rsid w:val="00332157"/>
    <w:rsid w:val="003323A9"/>
    <w:rsid w:val="003326EF"/>
    <w:rsid w:val="00332731"/>
    <w:rsid w:val="003329CB"/>
    <w:rsid w:val="00333064"/>
    <w:rsid w:val="0033319A"/>
    <w:rsid w:val="00333CBF"/>
    <w:rsid w:val="00333EBA"/>
    <w:rsid w:val="00334406"/>
    <w:rsid w:val="00334CCA"/>
    <w:rsid w:val="0033524C"/>
    <w:rsid w:val="003360CF"/>
    <w:rsid w:val="00336512"/>
    <w:rsid w:val="003368B9"/>
    <w:rsid w:val="00336A3B"/>
    <w:rsid w:val="00336B42"/>
    <w:rsid w:val="00336B6E"/>
    <w:rsid w:val="00337A5C"/>
    <w:rsid w:val="00337FBD"/>
    <w:rsid w:val="00340239"/>
    <w:rsid w:val="00340391"/>
    <w:rsid w:val="0034041D"/>
    <w:rsid w:val="00340584"/>
    <w:rsid w:val="00340DA4"/>
    <w:rsid w:val="00340DD9"/>
    <w:rsid w:val="00340E28"/>
    <w:rsid w:val="00340E79"/>
    <w:rsid w:val="00341136"/>
    <w:rsid w:val="003411F4"/>
    <w:rsid w:val="00341875"/>
    <w:rsid w:val="00341956"/>
    <w:rsid w:val="003422D7"/>
    <w:rsid w:val="0034241D"/>
    <w:rsid w:val="0034242D"/>
    <w:rsid w:val="003430F5"/>
    <w:rsid w:val="0034311F"/>
    <w:rsid w:val="00343EDC"/>
    <w:rsid w:val="003441C9"/>
    <w:rsid w:val="003443DB"/>
    <w:rsid w:val="003445C4"/>
    <w:rsid w:val="00344AFA"/>
    <w:rsid w:val="00344CFB"/>
    <w:rsid w:val="00344FD2"/>
    <w:rsid w:val="00346324"/>
    <w:rsid w:val="00346503"/>
    <w:rsid w:val="0034799A"/>
    <w:rsid w:val="003479DA"/>
    <w:rsid w:val="00350054"/>
    <w:rsid w:val="003504E8"/>
    <w:rsid w:val="0035076B"/>
    <w:rsid w:val="00351BC9"/>
    <w:rsid w:val="00351C78"/>
    <w:rsid w:val="00352359"/>
    <w:rsid w:val="00352CEA"/>
    <w:rsid w:val="00352DF2"/>
    <w:rsid w:val="00352F80"/>
    <w:rsid w:val="00352F9F"/>
    <w:rsid w:val="00353045"/>
    <w:rsid w:val="003533E8"/>
    <w:rsid w:val="00353431"/>
    <w:rsid w:val="00353476"/>
    <w:rsid w:val="0035374A"/>
    <w:rsid w:val="00353AB3"/>
    <w:rsid w:val="003546D8"/>
    <w:rsid w:val="00354F43"/>
    <w:rsid w:val="0035512E"/>
    <w:rsid w:val="00355136"/>
    <w:rsid w:val="0035580C"/>
    <w:rsid w:val="003558F4"/>
    <w:rsid w:val="00355A38"/>
    <w:rsid w:val="00355FDF"/>
    <w:rsid w:val="00356639"/>
    <w:rsid w:val="00356D0E"/>
    <w:rsid w:val="00357858"/>
    <w:rsid w:val="00357908"/>
    <w:rsid w:val="0036013E"/>
    <w:rsid w:val="003612A5"/>
    <w:rsid w:val="0036137A"/>
    <w:rsid w:val="00361697"/>
    <w:rsid w:val="003617F5"/>
    <w:rsid w:val="0036194C"/>
    <w:rsid w:val="00361D19"/>
    <w:rsid w:val="00361D3B"/>
    <w:rsid w:val="00361F52"/>
    <w:rsid w:val="00361F5A"/>
    <w:rsid w:val="0036202B"/>
    <w:rsid w:val="003622CC"/>
    <w:rsid w:val="003624CA"/>
    <w:rsid w:val="003625BB"/>
    <w:rsid w:val="00362680"/>
    <w:rsid w:val="003631B5"/>
    <w:rsid w:val="00363B1F"/>
    <w:rsid w:val="00363B28"/>
    <w:rsid w:val="003655B0"/>
    <w:rsid w:val="00365C8A"/>
    <w:rsid w:val="003664EF"/>
    <w:rsid w:val="00366F45"/>
    <w:rsid w:val="00367682"/>
    <w:rsid w:val="003679CE"/>
    <w:rsid w:val="00367A7B"/>
    <w:rsid w:val="00367E1B"/>
    <w:rsid w:val="00370BE7"/>
    <w:rsid w:val="00371499"/>
    <w:rsid w:val="003715B3"/>
    <w:rsid w:val="00371BE8"/>
    <w:rsid w:val="00371D72"/>
    <w:rsid w:val="00372263"/>
    <w:rsid w:val="00372869"/>
    <w:rsid w:val="00372886"/>
    <w:rsid w:val="003734FA"/>
    <w:rsid w:val="00373703"/>
    <w:rsid w:val="00373866"/>
    <w:rsid w:val="00373B7C"/>
    <w:rsid w:val="0037451C"/>
    <w:rsid w:val="00374A4A"/>
    <w:rsid w:val="0037506F"/>
    <w:rsid w:val="0037518D"/>
    <w:rsid w:val="003754F9"/>
    <w:rsid w:val="00375A76"/>
    <w:rsid w:val="0037618F"/>
    <w:rsid w:val="00376733"/>
    <w:rsid w:val="00376ACD"/>
    <w:rsid w:val="00376C20"/>
    <w:rsid w:val="0037765B"/>
    <w:rsid w:val="003779EE"/>
    <w:rsid w:val="003779F2"/>
    <w:rsid w:val="00377BF0"/>
    <w:rsid w:val="00380032"/>
    <w:rsid w:val="00380F0F"/>
    <w:rsid w:val="00381A37"/>
    <w:rsid w:val="00381A7F"/>
    <w:rsid w:val="00382665"/>
    <w:rsid w:val="003826C1"/>
    <w:rsid w:val="00382783"/>
    <w:rsid w:val="003827FA"/>
    <w:rsid w:val="00382DA4"/>
    <w:rsid w:val="00383160"/>
    <w:rsid w:val="003838DD"/>
    <w:rsid w:val="00383BCF"/>
    <w:rsid w:val="00383E47"/>
    <w:rsid w:val="00383E54"/>
    <w:rsid w:val="00383F3C"/>
    <w:rsid w:val="00384101"/>
    <w:rsid w:val="00384302"/>
    <w:rsid w:val="003848AE"/>
    <w:rsid w:val="003849BE"/>
    <w:rsid w:val="00384A5A"/>
    <w:rsid w:val="00384CB0"/>
    <w:rsid w:val="00384D8B"/>
    <w:rsid w:val="00384FFE"/>
    <w:rsid w:val="0038540C"/>
    <w:rsid w:val="00385FD4"/>
    <w:rsid w:val="00386013"/>
    <w:rsid w:val="003862FD"/>
    <w:rsid w:val="00386BBD"/>
    <w:rsid w:val="00386C21"/>
    <w:rsid w:val="00386EE0"/>
    <w:rsid w:val="003874A5"/>
    <w:rsid w:val="00387B85"/>
    <w:rsid w:val="00387C20"/>
    <w:rsid w:val="00390009"/>
    <w:rsid w:val="003902CA"/>
    <w:rsid w:val="0039099A"/>
    <w:rsid w:val="00390A1E"/>
    <w:rsid w:val="00390C19"/>
    <w:rsid w:val="00391047"/>
    <w:rsid w:val="0039123F"/>
    <w:rsid w:val="00391847"/>
    <w:rsid w:val="00391CC8"/>
    <w:rsid w:val="0039255A"/>
    <w:rsid w:val="00392887"/>
    <w:rsid w:val="00392BAC"/>
    <w:rsid w:val="00392F1C"/>
    <w:rsid w:val="00393129"/>
    <w:rsid w:val="0039322C"/>
    <w:rsid w:val="00393925"/>
    <w:rsid w:val="00393FFA"/>
    <w:rsid w:val="00394AB2"/>
    <w:rsid w:val="003956F6"/>
    <w:rsid w:val="00395FBB"/>
    <w:rsid w:val="00396095"/>
    <w:rsid w:val="00396478"/>
    <w:rsid w:val="003964FC"/>
    <w:rsid w:val="00396ABD"/>
    <w:rsid w:val="0039731A"/>
    <w:rsid w:val="00397717"/>
    <w:rsid w:val="00397898"/>
    <w:rsid w:val="00397B4D"/>
    <w:rsid w:val="00397BD2"/>
    <w:rsid w:val="00397D10"/>
    <w:rsid w:val="003A035E"/>
    <w:rsid w:val="003A0B3A"/>
    <w:rsid w:val="003A0BC8"/>
    <w:rsid w:val="003A1757"/>
    <w:rsid w:val="003A18FB"/>
    <w:rsid w:val="003A1C3B"/>
    <w:rsid w:val="003A1E6D"/>
    <w:rsid w:val="003A2729"/>
    <w:rsid w:val="003A2F38"/>
    <w:rsid w:val="003A30C7"/>
    <w:rsid w:val="003A3430"/>
    <w:rsid w:val="003A3797"/>
    <w:rsid w:val="003A37FC"/>
    <w:rsid w:val="003A3843"/>
    <w:rsid w:val="003A45F3"/>
    <w:rsid w:val="003A4B8F"/>
    <w:rsid w:val="003A55D9"/>
    <w:rsid w:val="003A5636"/>
    <w:rsid w:val="003A5894"/>
    <w:rsid w:val="003A5C40"/>
    <w:rsid w:val="003A5CB3"/>
    <w:rsid w:val="003A6542"/>
    <w:rsid w:val="003A667E"/>
    <w:rsid w:val="003A66BE"/>
    <w:rsid w:val="003A675A"/>
    <w:rsid w:val="003A67D5"/>
    <w:rsid w:val="003A6D39"/>
    <w:rsid w:val="003A6DEF"/>
    <w:rsid w:val="003A7237"/>
    <w:rsid w:val="003A7282"/>
    <w:rsid w:val="003A73D9"/>
    <w:rsid w:val="003A788C"/>
    <w:rsid w:val="003A7B0B"/>
    <w:rsid w:val="003B02A8"/>
    <w:rsid w:val="003B052F"/>
    <w:rsid w:val="003B095C"/>
    <w:rsid w:val="003B13D3"/>
    <w:rsid w:val="003B14A9"/>
    <w:rsid w:val="003B1501"/>
    <w:rsid w:val="003B1842"/>
    <w:rsid w:val="003B1B20"/>
    <w:rsid w:val="003B1F04"/>
    <w:rsid w:val="003B1F42"/>
    <w:rsid w:val="003B2002"/>
    <w:rsid w:val="003B2DC1"/>
    <w:rsid w:val="003B3396"/>
    <w:rsid w:val="003B339F"/>
    <w:rsid w:val="003B3547"/>
    <w:rsid w:val="003B36E9"/>
    <w:rsid w:val="003B3A3A"/>
    <w:rsid w:val="003B410A"/>
    <w:rsid w:val="003B4D34"/>
    <w:rsid w:val="003B4DBB"/>
    <w:rsid w:val="003B505D"/>
    <w:rsid w:val="003B559E"/>
    <w:rsid w:val="003B5683"/>
    <w:rsid w:val="003B5693"/>
    <w:rsid w:val="003B57B8"/>
    <w:rsid w:val="003B654C"/>
    <w:rsid w:val="003B6B57"/>
    <w:rsid w:val="003B6C40"/>
    <w:rsid w:val="003B6F6E"/>
    <w:rsid w:val="003B70AF"/>
    <w:rsid w:val="003B71D6"/>
    <w:rsid w:val="003B7334"/>
    <w:rsid w:val="003B7486"/>
    <w:rsid w:val="003B74A2"/>
    <w:rsid w:val="003B786D"/>
    <w:rsid w:val="003B7D26"/>
    <w:rsid w:val="003C02C4"/>
    <w:rsid w:val="003C0314"/>
    <w:rsid w:val="003C04A1"/>
    <w:rsid w:val="003C054F"/>
    <w:rsid w:val="003C07BC"/>
    <w:rsid w:val="003C07F7"/>
    <w:rsid w:val="003C0A63"/>
    <w:rsid w:val="003C0F06"/>
    <w:rsid w:val="003C105C"/>
    <w:rsid w:val="003C129D"/>
    <w:rsid w:val="003C14D5"/>
    <w:rsid w:val="003C1B11"/>
    <w:rsid w:val="003C228A"/>
    <w:rsid w:val="003C23E4"/>
    <w:rsid w:val="003C2425"/>
    <w:rsid w:val="003C26C6"/>
    <w:rsid w:val="003C2884"/>
    <w:rsid w:val="003C2A30"/>
    <w:rsid w:val="003C2C64"/>
    <w:rsid w:val="003C36A0"/>
    <w:rsid w:val="003C38E6"/>
    <w:rsid w:val="003C3B31"/>
    <w:rsid w:val="003C4498"/>
    <w:rsid w:val="003C4742"/>
    <w:rsid w:val="003C47AC"/>
    <w:rsid w:val="003C4FEB"/>
    <w:rsid w:val="003C514A"/>
    <w:rsid w:val="003C51DB"/>
    <w:rsid w:val="003C5325"/>
    <w:rsid w:val="003C564B"/>
    <w:rsid w:val="003C5830"/>
    <w:rsid w:val="003C5C91"/>
    <w:rsid w:val="003C5E4E"/>
    <w:rsid w:val="003C600A"/>
    <w:rsid w:val="003C651A"/>
    <w:rsid w:val="003C6965"/>
    <w:rsid w:val="003C7053"/>
    <w:rsid w:val="003C7537"/>
    <w:rsid w:val="003C770D"/>
    <w:rsid w:val="003C7ACC"/>
    <w:rsid w:val="003D0152"/>
    <w:rsid w:val="003D0295"/>
    <w:rsid w:val="003D0408"/>
    <w:rsid w:val="003D05ED"/>
    <w:rsid w:val="003D0B23"/>
    <w:rsid w:val="003D0D17"/>
    <w:rsid w:val="003D0FDA"/>
    <w:rsid w:val="003D101D"/>
    <w:rsid w:val="003D1044"/>
    <w:rsid w:val="003D139B"/>
    <w:rsid w:val="003D1469"/>
    <w:rsid w:val="003D1708"/>
    <w:rsid w:val="003D38EB"/>
    <w:rsid w:val="003D3C0C"/>
    <w:rsid w:val="003D4CA9"/>
    <w:rsid w:val="003D4CBF"/>
    <w:rsid w:val="003D57AB"/>
    <w:rsid w:val="003D59FF"/>
    <w:rsid w:val="003D68DA"/>
    <w:rsid w:val="003D6C9D"/>
    <w:rsid w:val="003D6E22"/>
    <w:rsid w:val="003D7437"/>
    <w:rsid w:val="003D7955"/>
    <w:rsid w:val="003D7B1E"/>
    <w:rsid w:val="003D7E78"/>
    <w:rsid w:val="003D7FC8"/>
    <w:rsid w:val="003E015B"/>
    <w:rsid w:val="003E1129"/>
    <w:rsid w:val="003E12AA"/>
    <w:rsid w:val="003E1534"/>
    <w:rsid w:val="003E1800"/>
    <w:rsid w:val="003E22C0"/>
    <w:rsid w:val="003E298A"/>
    <w:rsid w:val="003E29B9"/>
    <w:rsid w:val="003E2AC8"/>
    <w:rsid w:val="003E2CBE"/>
    <w:rsid w:val="003E2D4E"/>
    <w:rsid w:val="003E32CB"/>
    <w:rsid w:val="003E384E"/>
    <w:rsid w:val="003E3C54"/>
    <w:rsid w:val="003E3D5D"/>
    <w:rsid w:val="003E4175"/>
    <w:rsid w:val="003E42F9"/>
    <w:rsid w:val="003E50C1"/>
    <w:rsid w:val="003E53B3"/>
    <w:rsid w:val="003E5C2C"/>
    <w:rsid w:val="003E5E7C"/>
    <w:rsid w:val="003E6404"/>
    <w:rsid w:val="003E65C1"/>
    <w:rsid w:val="003E65D9"/>
    <w:rsid w:val="003E66CB"/>
    <w:rsid w:val="003E6781"/>
    <w:rsid w:val="003E6D43"/>
    <w:rsid w:val="003E7413"/>
    <w:rsid w:val="003E75BC"/>
    <w:rsid w:val="003F03FC"/>
    <w:rsid w:val="003F087B"/>
    <w:rsid w:val="003F0B3F"/>
    <w:rsid w:val="003F0BA1"/>
    <w:rsid w:val="003F0BC3"/>
    <w:rsid w:val="003F13C8"/>
    <w:rsid w:val="003F171E"/>
    <w:rsid w:val="003F17C8"/>
    <w:rsid w:val="003F17CD"/>
    <w:rsid w:val="003F1C59"/>
    <w:rsid w:val="003F1FE7"/>
    <w:rsid w:val="003F2A5A"/>
    <w:rsid w:val="003F2CF0"/>
    <w:rsid w:val="003F2CFD"/>
    <w:rsid w:val="003F3385"/>
    <w:rsid w:val="003F346D"/>
    <w:rsid w:val="003F3564"/>
    <w:rsid w:val="003F38E8"/>
    <w:rsid w:val="003F4301"/>
    <w:rsid w:val="003F4633"/>
    <w:rsid w:val="003F46E4"/>
    <w:rsid w:val="003F4AB9"/>
    <w:rsid w:val="003F54F8"/>
    <w:rsid w:val="003F59F3"/>
    <w:rsid w:val="003F5B04"/>
    <w:rsid w:val="003F5E31"/>
    <w:rsid w:val="003F6179"/>
    <w:rsid w:val="003F6218"/>
    <w:rsid w:val="003F63C4"/>
    <w:rsid w:val="003F6C1F"/>
    <w:rsid w:val="003F6F98"/>
    <w:rsid w:val="003F7363"/>
    <w:rsid w:val="003F76CF"/>
    <w:rsid w:val="003F79B9"/>
    <w:rsid w:val="00400380"/>
    <w:rsid w:val="0040050A"/>
    <w:rsid w:val="004005C4"/>
    <w:rsid w:val="004009FE"/>
    <w:rsid w:val="0040135B"/>
    <w:rsid w:val="004014C3"/>
    <w:rsid w:val="0040166C"/>
    <w:rsid w:val="00401C58"/>
    <w:rsid w:val="00401C77"/>
    <w:rsid w:val="0040202B"/>
    <w:rsid w:val="004029E2"/>
    <w:rsid w:val="004039E8"/>
    <w:rsid w:val="00403EBB"/>
    <w:rsid w:val="00404B42"/>
    <w:rsid w:val="00404D7C"/>
    <w:rsid w:val="00404FB6"/>
    <w:rsid w:val="004051D9"/>
    <w:rsid w:val="00406049"/>
    <w:rsid w:val="004064A8"/>
    <w:rsid w:val="00406806"/>
    <w:rsid w:val="00406989"/>
    <w:rsid w:val="00406A97"/>
    <w:rsid w:val="00407BEE"/>
    <w:rsid w:val="00410468"/>
    <w:rsid w:val="00410835"/>
    <w:rsid w:val="00410969"/>
    <w:rsid w:val="00410ABE"/>
    <w:rsid w:val="00410F49"/>
    <w:rsid w:val="00411A10"/>
    <w:rsid w:val="00411ABE"/>
    <w:rsid w:val="00411CCD"/>
    <w:rsid w:val="00411DE5"/>
    <w:rsid w:val="00412040"/>
    <w:rsid w:val="0041218C"/>
    <w:rsid w:val="00412509"/>
    <w:rsid w:val="004135AD"/>
    <w:rsid w:val="00413C12"/>
    <w:rsid w:val="00414761"/>
    <w:rsid w:val="00414A19"/>
    <w:rsid w:val="00414B62"/>
    <w:rsid w:val="00414F34"/>
    <w:rsid w:val="00415A1B"/>
    <w:rsid w:val="00415AAA"/>
    <w:rsid w:val="00415B0F"/>
    <w:rsid w:val="00415CE8"/>
    <w:rsid w:val="00415D55"/>
    <w:rsid w:val="00415E1F"/>
    <w:rsid w:val="00416651"/>
    <w:rsid w:val="004166A6"/>
    <w:rsid w:val="00416A55"/>
    <w:rsid w:val="00416F0C"/>
    <w:rsid w:val="0041740F"/>
    <w:rsid w:val="004174DA"/>
    <w:rsid w:val="00417ACE"/>
    <w:rsid w:val="00417D19"/>
    <w:rsid w:val="00417D42"/>
    <w:rsid w:val="004202C0"/>
    <w:rsid w:val="00420377"/>
    <w:rsid w:val="004205D1"/>
    <w:rsid w:val="00420639"/>
    <w:rsid w:val="00420696"/>
    <w:rsid w:val="004218BA"/>
    <w:rsid w:val="00421A39"/>
    <w:rsid w:val="00422298"/>
    <w:rsid w:val="00422AD2"/>
    <w:rsid w:val="00422BD2"/>
    <w:rsid w:val="004232A8"/>
    <w:rsid w:val="004233E2"/>
    <w:rsid w:val="00423D52"/>
    <w:rsid w:val="00423EDC"/>
    <w:rsid w:val="004242FA"/>
    <w:rsid w:val="00424625"/>
    <w:rsid w:val="004246C1"/>
    <w:rsid w:val="0042481F"/>
    <w:rsid w:val="00424B07"/>
    <w:rsid w:val="00424BB7"/>
    <w:rsid w:val="00424E91"/>
    <w:rsid w:val="0042503C"/>
    <w:rsid w:val="00425192"/>
    <w:rsid w:val="0042541D"/>
    <w:rsid w:val="00425676"/>
    <w:rsid w:val="004256E2"/>
    <w:rsid w:val="0042618D"/>
    <w:rsid w:val="0042625E"/>
    <w:rsid w:val="004262F3"/>
    <w:rsid w:val="00426378"/>
    <w:rsid w:val="004266DC"/>
    <w:rsid w:val="00426831"/>
    <w:rsid w:val="004268BF"/>
    <w:rsid w:val="0042690E"/>
    <w:rsid w:val="0042709A"/>
    <w:rsid w:val="00427172"/>
    <w:rsid w:val="00427405"/>
    <w:rsid w:val="00427520"/>
    <w:rsid w:val="0042773B"/>
    <w:rsid w:val="00430244"/>
    <w:rsid w:val="00430EEA"/>
    <w:rsid w:val="004317D0"/>
    <w:rsid w:val="0043226B"/>
    <w:rsid w:val="00432967"/>
    <w:rsid w:val="004329B2"/>
    <w:rsid w:val="00432A77"/>
    <w:rsid w:val="00432CF1"/>
    <w:rsid w:val="00432E43"/>
    <w:rsid w:val="00432F34"/>
    <w:rsid w:val="004334E9"/>
    <w:rsid w:val="004335CB"/>
    <w:rsid w:val="0043370F"/>
    <w:rsid w:val="004341D3"/>
    <w:rsid w:val="00434361"/>
    <w:rsid w:val="00434751"/>
    <w:rsid w:val="00434832"/>
    <w:rsid w:val="00434D24"/>
    <w:rsid w:val="0043525C"/>
    <w:rsid w:val="00435262"/>
    <w:rsid w:val="00435437"/>
    <w:rsid w:val="0043586C"/>
    <w:rsid w:val="00435BCB"/>
    <w:rsid w:val="00435E56"/>
    <w:rsid w:val="00435E69"/>
    <w:rsid w:val="004365CB"/>
    <w:rsid w:val="004368FD"/>
    <w:rsid w:val="00436EFF"/>
    <w:rsid w:val="0043745C"/>
    <w:rsid w:val="004374F1"/>
    <w:rsid w:val="00437548"/>
    <w:rsid w:val="00437B0E"/>
    <w:rsid w:val="00437D85"/>
    <w:rsid w:val="00437E4C"/>
    <w:rsid w:val="00437F02"/>
    <w:rsid w:val="00437F0E"/>
    <w:rsid w:val="00437FDE"/>
    <w:rsid w:val="004400ED"/>
    <w:rsid w:val="004404C6"/>
    <w:rsid w:val="00440540"/>
    <w:rsid w:val="00440852"/>
    <w:rsid w:val="00440C80"/>
    <w:rsid w:val="00441136"/>
    <w:rsid w:val="004415C9"/>
    <w:rsid w:val="00442586"/>
    <w:rsid w:val="004425BE"/>
    <w:rsid w:val="00442AF3"/>
    <w:rsid w:val="00442D19"/>
    <w:rsid w:val="00442D56"/>
    <w:rsid w:val="00442DAC"/>
    <w:rsid w:val="004432CA"/>
    <w:rsid w:val="004439C9"/>
    <w:rsid w:val="00443AF8"/>
    <w:rsid w:val="00443BB1"/>
    <w:rsid w:val="00444176"/>
    <w:rsid w:val="0044424E"/>
    <w:rsid w:val="0044536F"/>
    <w:rsid w:val="004453A9"/>
    <w:rsid w:val="004459F2"/>
    <w:rsid w:val="00445B11"/>
    <w:rsid w:val="00445DB4"/>
    <w:rsid w:val="00446BAA"/>
    <w:rsid w:val="00446FD3"/>
    <w:rsid w:val="0044761D"/>
    <w:rsid w:val="00447B33"/>
    <w:rsid w:val="00447D7B"/>
    <w:rsid w:val="00450BAA"/>
    <w:rsid w:val="00450DB7"/>
    <w:rsid w:val="00450F2F"/>
    <w:rsid w:val="00450F7A"/>
    <w:rsid w:val="004510F4"/>
    <w:rsid w:val="00452060"/>
    <w:rsid w:val="00453203"/>
    <w:rsid w:val="0045331B"/>
    <w:rsid w:val="00453419"/>
    <w:rsid w:val="00453439"/>
    <w:rsid w:val="004535F0"/>
    <w:rsid w:val="00453860"/>
    <w:rsid w:val="00453872"/>
    <w:rsid w:val="00453BA4"/>
    <w:rsid w:val="00453EFE"/>
    <w:rsid w:val="004546C1"/>
    <w:rsid w:val="00455420"/>
    <w:rsid w:val="0045605D"/>
    <w:rsid w:val="0045623D"/>
    <w:rsid w:val="00456749"/>
    <w:rsid w:val="00456C98"/>
    <w:rsid w:val="00456DA7"/>
    <w:rsid w:val="004575F9"/>
    <w:rsid w:val="004578F9"/>
    <w:rsid w:val="00457E42"/>
    <w:rsid w:val="00460245"/>
    <w:rsid w:val="004602C9"/>
    <w:rsid w:val="004605B2"/>
    <w:rsid w:val="004610C7"/>
    <w:rsid w:val="0046177F"/>
    <w:rsid w:val="004619B5"/>
    <w:rsid w:val="00461C05"/>
    <w:rsid w:val="0046208B"/>
    <w:rsid w:val="004622BC"/>
    <w:rsid w:val="00463137"/>
    <w:rsid w:val="0046357F"/>
    <w:rsid w:val="004639C4"/>
    <w:rsid w:val="00463F1C"/>
    <w:rsid w:val="0046409D"/>
    <w:rsid w:val="0046429D"/>
    <w:rsid w:val="00464787"/>
    <w:rsid w:val="00464C16"/>
    <w:rsid w:val="004655BF"/>
    <w:rsid w:val="0046570A"/>
    <w:rsid w:val="00465C4A"/>
    <w:rsid w:val="00465C66"/>
    <w:rsid w:val="00465E2B"/>
    <w:rsid w:val="00466206"/>
    <w:rsid w:val="004668AD"/>
    <w:rsid w:val="004668CB"/>
    <w:rsid w:val="00467231"/>
    <w:rsid w:val="00467646"/>
    <w:rsid w:val="00467C10"/>
    <w:rsid w:val="00467E5C"/>
    <w:rsid w:val="00470B57"/>
    <w:rsid w:val="00471783"/>
    <w:rsid w:val="00472332"/>
    <w:rsid w:val="0047284D"/>
    <w:rsid w:val="00472AE1"/>
    <w:rsid w:val="004731AC"/>
    <w:rsid w:val="00473527"/>
    <w:rsid w:val="0047365F"/>
    <w:rsid w:val="00473728"/>
    <w:rsid w:val="004739B7"/>
    <w:rsid w:val="00473D3F"/>
    <w:rsid w:val="004740E7"/>
    <w:rsid w:val="004743A8"/>
    <w:rsid w:val="00474BD0"/>
    <w:rsid w:val="004750D8"/>
    <w:rsid w:val="0047525A"/>
    <w:rsid w:val="004754AA"/>
    <w:rsid w:val="004757AD"/>
    <w:rsid w:val="004758D4"/>
    <w:rsid w:val="00475CB0"/>
    <w:rsid w:val="004763C9"/>
    <w:rsid w:val="00476763"/>
    <w:rsid w:val="004767F7"/>
    <w:rsid w:val="00476E8F"/>
    <w:rsid w:val="004770FD"/>
    <w:rsid w:val="0047723E"/>
    <w:rsid w:val="0048032B"/>
    <w:rsid w:val="00480446"/>
    <w:rsid w:val="00481323"/>
    <w:rsid w:val="00481A05"/>
    <w:rsid w:val="00482017"/>
    <w:rsid w:val="00483147"/>
    <w:rsid w:val="00483397"/>
    <w:rsid w:val="00483D99"/>
    <w:rsid w:val="00483F1E"/>
    <w:rsid w:val="00484494"/>
    <w:rsid w:val="004845E7"/>
    <w:rsid w:val="004846A2"/>
    <w:rsid w:val="004852FC"/>
    <w:rsid w:val="0048539C"/>
    <w:rsid w:val="00485B65"/>
    <w:rsid w:val="00485F35"/>
    <w:rsid w:val="004863E1"/>
    <w:rsid w:val="00486723"/>
    <w:rsid w:val="00486731"/>
    <w:rsid w:val="00486F4F"/>
    <w:rsid w:val="00486FED"/>
    <w:rsid w:val="004870E7"/>
    <w:rsid w:val="00487264"/>
    <w:rsid w:val="0048745D"/>
    <w:rsid w:val="00487467"/>
    <w:rsid w:val="004876F1"/>
    <w:rsid w:val="00487A2A"/>
    <w:rsid w:val="00487D51"/>
    <w:rsid w:val="00487FC6"/>
    <w:rsid w:val="00490038"/>
    <w:rsid w:val="004902DB"/>
    <w:rsid w:val="004904CD"/>
    <w:rsid w:val="004909DB"/>
    <w:rsid w:val="00490B4B"/>
    <w:rsid w:val="00490D6E"/>
    <w:rsid w:val="00490E34"/>
    <w:rsid w:val="00491230"/>
    <w:rsid w:val="0049125C"/>
    <w:rsid w:val="00491272"/>
    <w:rsid w:val="004916D1"/>
    <w:rsid w:val="004916D7"/>
    <w:rsid w:val="00491A22"/>
    <w:rsid w:val="0049290F"/>
    <w:rsid w:val="00492DBC"/>
    <w:rsid w:val="00492F6F"/>
    <w:rsid w:val="00492F74"/>
    <w:rsid w:val="00493222"/>
    <w:rsid w:val="00493729"/>
    <w:rsid w:val="00493787"/>
    <w:rsid w:val="00493B30"/>
    <w:rsid w:val="00494424"/>
    <w:rsid w:val="004945CC"/>
    <w:rsid w:val="00494A83"/>
    <w:rsid w:val="00494E81"/>
    <w:rsid w:val="004950B4"/>
    <w:rsid w:val="00495371"/>
    <w:rsid w:val="00495739"/>
    <w:rsid w:val="00495873"/>
    <w:rsid w:val="00496813"/>
    <w:rsid w:val="00497209"/>
    <w:rsid w:val="00497557"/>
    <w:rsid w:val="0049791F"/>
    <w:rsid w:val="00497C8F"/>
    <w:rsid w:val="00497DB9"/>
    <w:rsid w:val="004A0559"/>
    <w:rsid w:val="004A0EB4"/>
    <w:rsid w:val="004A0F06"/>
    <w:rsid w:val="004A147B"/>
    <w:rsid w:val="004A1721"/>
    <w:rsid w:val="004A17F4"/>
    <w:rsid w:val="004A1F54"/>
    <w:rsid w:val="004A2182"/>
    <w:rsid w:val="004A2795"/>
    <w:rsid w:val="004A2AAC"/>
    <w:rsid w:val="004A354A"/>
    <w:rsid w:val="004A3C1C"/>
    <w:rsid w:val="004A4455"/>
    <w:rsid w:val="004A4906"/>
    <w:rsid w:val="004A55E5"/>
    <w:rsid w:val="004A595C"/>
    <w:rsid w:val="004A5A16"/>
    <w:rsid w:val="004A5D56"/>
    <w:rsid w:val="004A5F13"/>
    <w:rsid w:val="004A62DB"/>
    <w:rsid w:val="004A663E"/>
    <w:rsid w:val="004A6747"/>
    <w:rsid w:val="004A6F74"/>
    <w:rsid w:val="004A712B"/>
    <w:rsid w:val="004A73C1"/>
    <w:rsid w:val="004A7D9F"/>
    <w:rsid w:val="004A7DF2"/>
    <w:rsid w:val="004B051A"/>
    <w:rsid w:val="004B0581"/>
    <w:rsid w:val="004B0A15"/>
    <w:rsid w:val="004B10C1"/>
    <w:rsid w:val="004B160F"/>
    <w:rsid w:val="004B1741"/>
    <w:rsid w:val="004B188A"/>
    <w:rsid w:val="004B199A"/>
    <w:rsid w:val="004B1BF7"/>
    <w:rsid w:val="004B2543"/>
    <w:rsid w:val="004B26AF"/>
    <w:rsid w:val="004B2BAF"/>
    <w:rsid w:val="004B30D0"/>
    <w:rsid w:val="004B3122"/>
    <w:rsid w:val="004B37A4"/>
    <w:rsid w:val="004B3823"/>
    <w:rsid w:val="004B3B35"/>
    <w:rsid w:val="004B3CCE"/>
    <w:rsid w:val="004B4484"/>
    <w:rsid w:val="004B4490"/>
    <w:rsid w:val="004B49CF"/>
    <w:rsid w:val="004B4FB0"/>
    <w:rsid w:val="004B5141"/>
    <w:rsid w:val="004B5654"/>
    <w:rsid w:val="004B5BFD"/>
    <w:rsid w:val="004B5F7D"/>
    <w:rsid w:val="004B6185"/>
    <w:rsid w:val="004B6453"/>
    <w:rsid w:val="004B6B2C"/>
    <w:rsid w:val="004B7686"/>
    <w:rsid w:val="004B788A"/>
    <w:rsid w:val="004B7F69"/>
    <w:rsid w:val="004C0524"/>
    <w:rsid w:val="004C08EC"/>
    <w:rsid w:val="004C0AD8"/>
    <w:rsid w:val="004C0C62"/>
    <w:rsid w:val="004C12CF"/>
    <w:rsid w:val="004C1378"/>
    <w:rsid w:val="004C174E"/>
    <w:rsid w:val="004C2267"/>
    <w:rsid w:val="004C22EC"/>
    <w:rsid w:val="004C301C"/>
    <w:rsid w:val="004C33B8"/>
    <w:rsid w:val="004C340D"/>
    <w:rsid w:val="004C3546"/>
    <w:rsid w:val="004C35C7"/>
    <w:rsid w:val="004C3A30"/>
    <w:rsid w:val="004C3A7B"/>
    <w:rsid w:val="004C4DAD"/>
    <w:rsid w:val="004C505B"/>
    <w:rsid w:val="004C5664"/>
    <w:rsid w:val="004C56DB"/>
    <w:rsid w:val="004C5959"/>
    <w:rsid w:val="004C5C44"/>
    <w:rsid w:val="004C5FF4"/>
    <w:rsid w:val="004C5FF8"/>
    <w:rsid w:val="004C6142"/>
    <w:rsid w:val="004C62B5"/>
    <w:rsid w:val="004C62CA"/>
    <w:rsid w:val="004C6317"/>
    <w:rsid w:val="004C644E"/>
    <w:rsid w:val="004C65C5"/>
    <w:rsid w:val="004C693A"/>
    <w:rsid w:val="004C69F7"/>
    <w:rsid w:val="004C6FE4"/>
    <w:rsid w:val="004C768B"/>
    <w:rsid w:val="004C7CB0"/>
    <w:rsid w:val="004C7E55"/>
    <w:rsid w:val="004D00A8"/>
    <w:rsid w:val="004D0BB8"/>
    <w:rsid w:val="004D0CC8"/>
    <w:rsid w:val="004D14A1"/>
    <w:rsid w:val="004D16EF"/>
    <w:rsid w:val="004D1851"/>
    <w:rsid w:val="004D2291"/>
    <w:rsid w:val="004D2571"/>
    <w:rsid w:val="004D2650"/>
    <w:rsid w:val="004D26D9"/>
    <w:rsid w:val="004D2846"/>
    <w:rsid w:val="004D31D2"/>
    <w:rsid w:val="004D3350"/>
    <w:rsid w:val="004D3678"/>
    <w:rsid w:val="004D4789"/>
    <w:rsid w:val="004D4793"/>
    <w:rsid w:val="004D4A4E"/>
    <w:rsid w:val="004D4FAF"/>
    <w:rsid w:val="004D535D"/>
    <w:rsid w:val="004D5370"/>
    <w:rsid w:val="004D55FD"/>
    <w:rsid w:val="004D566F"/>
    <w:rsid w:val="004D635C"/>
    <w:rsid w:val="004D6BC1"/>
    <w:rsid w:val="004E081F"/>
    <w:rsid w:val="004E0A5A"/>
    <w:rsid w:val="004E1126"/>
    <w:rsid w:val="004E1579"/>
    <w:rsid w:val="004E18D8"/>
    <w:rsid w:val="004E2017"/>
    <w:rsid w:val="004E268F"/>
    <w:rsid w:val="004E285A"/>
    <w:rsid w:val="004E290A"/>
    <w:rsid w:val="004E2963"/>
    <w:rsid w:val="004E2A9D"/>
    <w:rsid w:val="004E2B27"/>
    <w:rsid w:val="004E2D4C"/>
    <w:rsid w:val="004E2E9B"/>
    <w:rsid w:val="004E301F"/>
    <w:rsid w:val="004E3708"/>
    <w:rsid w:val="004E37F1"/>
    <w:rsid w:val="004E3F33"/>
    <w:rsid w:val="004E4907"/>
    <w:rsid w:val="004E4E85"/>
    <w:rsid w:val="004E51AC"/>
    <w:rsid w:val="004E5322"/>
    <w:rsid w:val="004E57F1"/>
    <w:rsid w:val="004E5822"/>
    <w:rsid w:val="004E5E2C"/>
    <w:rsid w:val="004E618F"/>
    <w:rsid w:val="004E6218"/>
    <w:rsid w:val="004E6830"/>
    <w:rsid w:val="004E6B0A"/>
    <w:rsid w:val="004E7327"/>
    <w:rsid w:val="004E7412"/>
    <w:rsid w:val="004E74DA"/>
    <w:rsid w:val="004E7852"/>
    <w:rsid w:val="004E7931"/>
    <w:rsid w:val="004E7C0F"/>
    <w:rsid w:val="004F0585"/>
    <w:rsid w:val="004F13C0"/>
    <w:rsid w:val="004F1855"/>
    <w:rsid w:val="004F1880"/>
    <w:rsid w:val="004F1B1A"/>
    <w:rsid w:val="004F1B30"/>
    <w:rsid w:val="004F2140"/>
    <w:rsid w:val="004F2C8D"/>
    <w:rsid w:val="004F3336"/>
    <w:rsid w:val="004F4391"/>
    <w:rsid w:val="004F4556"/>
    <w:rsid w:val="004F49B4"/>
    <w:rsid w:val="004F4CDB"/>
    <w:rsid w:val="004F4D43"/>
    <w:rsid w:val="004F4E48"/>
    <w:rsid w:val="004F501C"/>
    <w:rsid w:val="004F52A8"/>
    <w:rsid w:val="004F534E"/>
    <w:rsid w:val="004F5442"/>
    <w:rsid w:val="004F54A9"/>
    <w:rsid w:val="004F5906"/>
    <w:rsid w:val="004F60E5"/>
    <w:rsid w:val="004F61F1"/>
    <w:rsid w:val="004F6493"/>
    <w:rsid w:val="004F666F"/>
    <w:rsid w:val="004F68EA"/>
    <w:rsid w:val="004F723F"/>
    <w:rsid w:val="004F7371"/>
    <w:rsid w:val="004F74B3"/>
    <w:rsid w:val="004F7619"/>
    <w:rsid w:val="004F78D9"/>
    <w:rsid w:val="004F7A38"/>
    <w:rsid w:val="004F7AAE"/>
    <w:rsid w:val="004F7AD8"/>
    <w:rsid w:val="004F7E2D"/>
    <w:rsid w:val="005002D7"/>
    <w:rsid w:val="00500402"/>
    <w:rsid w:val="005007F1"/>
    <w:rsid w:val="0050080F"/>
    <w:rsid w:val="00500B24"/>
    <w:rsid w:val="00500D04"/>
    <w:rsid w:val="00500DC8"/>
    <w:rsid w:val="00501024"/>
    <w:rsid w:val="005015BF"/>
    <w:rsid w:val="00501888"/>
    <w:rsid w:val="00501EDB"/>
    <w:rsid w:val="00501FE7"/>
    <w:rsid w:val="005025CB"/>
    <w:rsid w:val="00502822"/>
    <w:rsid w:val="00502A97"/>
    <w:rsid w:val="00502B5C"/>
    <w:rsid w:val="005033AD"/>
    <w:rsid w:val="00503413"/>
    <w:rsid w:val="0050352A"/>
    <w:rsid w:val="00503E75"/>
    <w:rsid w:val="00503FB8"/>
    <w:rsid w:val="00503FC1"/>
    <w:rsid w:val="00504095"/>
    <w:rsid w:val="00504202"/>
    <w:rsid w:val="00504C16"/>
    <w:rsid w:val="00504E0F"/>
    <w:rsid w:val="00504FBA"/>
    <w:rsid w:val="0050586B"/>
    <w:rsid w:val="0050605E"/>
    <w:rsid w:val="0050629B"/>
    <w:rsid w:val="00506320"/>
    <w:rsid w:val="00506465"/>
    <w:rsid w:val="00506E16"/>
    <w:rsid w:val="0050740C"/>
    <w:rsid w:val="00507CFA"/>
    <w:rsid w:val="00510264"/>
    <w:rsid w:val="005103A8"/>
    <w:rsid w:val="00510A20"/>
    <w:rsid w:val="00511088"/>
    <w:rsid w:val="00511658"/>
    <w:rsid w:val="00511D19"/>
    <w:rsid w:val="00511E42"/>
    <w:rsid w:val="00512C26"/>
    <w:rsid w:val="005131E2"/>
    <w:rsid w:val="005138E2"/>
    <w:rsid w:val="00513900"/>
    <w:rsid w:val="00513CBF"/>
    <w:rsid w:val="00514279"/>
    <w:rsid w:val="005144C1"/>
    <w:rsid w:val="005148AA"/>
    <w:rsid w:val="00514910"/>
    <w:rsid w:val="00514939"/>
    <w:rsid w:val="005149B9"/>
    <w:rsid w:val="00514ACD"/>
    <w:rsid w:val="00514DBD"/>
    <w:rsid w:val="00514E3E"/>
    <w:rsid w:val="0051522E"/>
    <w:rsid w:val="005157BD"/>
    <w:rsid w:val="00516159"/>
    <w:rsid w:val="00516176"/>
    <w:rsid w:val="005161E9"/>
    <w:rsid w:val="00516382"/>
    <w:rsid w:val="005165AC"/>
    <w:rsid w:val="00516A8F"/>
    <w:rsid w:val="00516B49"/>
    <w:rsid w:val="00516BD1"/>
    <w:rsid w:val="00516C70"/>
    <w:rsid w:val="00516F63"/>
    <w:rsid w:val="0051767E"/>
    <w:rsid w:val="00520459"/>
    <w:rsid w:val="00520861"/>
    <w:rsid w:val="00520918"/>
    <w:rsid w:val="00520A81"/>
    <w:rsid w:val="00520E3D"/>
    <w:rsid w:val="005211E6"/>
    <w:rsid w:val="00521434"/>
    <w:rsid w:val="00521C0D"/>
    <w:rsid w:val="00521ECD"/>
    <w:rsid w:val="00521F0C"/>
    <w:rsid w:val="00522464"/>
    <w:rsid w:val="0052251D"/>
    <w:rsid w:val="005229C7"/>
    <w:rsid w:val="00522CE4"/>
    <w:rsid w:val="005237D3"/>
    <w:rsid w:val="0052451C"/>
    <w:rsid w:val="00524567"/>
    <w:rsid w:val="005248DF"/>
    <w:rsid w:val="00524BE2"/>
    <w:rsid w:val="00524CE7"/>
    <w:rsid w:val="0052583B"/>
    <w:rsid w:val="0052605D"/>
    <w:rsid w:val="005260CF"/>
    <w:rsid w:val="005269DE"/>
    <w:rsid w:val="00526A32"/>
    <w:rsid w:val="00526FAB"/>
    <w:rsid w:val="00530074"/>
    <w:rsid w:val="005301B9"/>
    <w:rsid w:val="00530531"/>
    <w:rsid w:val="00530EF0"/>
    <w:rsid w:val="0053107D"/>
    <w:rsid w:val="00531307"/>
    <w:rsid w:val="00531472"/>
    <w:rsid w:val="00531788"/>
    <w:rsid w:val="00531837"/>
    <w:rsid w:val="00531C00"/>
    <w:rsid w:val="005321DC"/>
    <w:rsid w:val="00532440"/>
    <w:rsid w:val="0053264D"/>
    <w:rsid w:val="00532788"/>
    <w:rsid w:val="005334FE"/>
    <w:rsid w:val="00533906"/>
    <w:rsid w:val="00533A1E"/>
    <w:rsid w:val="00533AF1"/>
    <w:rsid w:val="0053424C"/>
    <w:rsid w:val="005346BB"/>
    <w:rsid w:val="00534913"/>
    <w:rsid w:val="005349BA"/>
    <w:rsid w:val="00534D1A"/>
    <w:rsid w:val="00535050"/>
    <w:rsid w:val="0053548D"/>
    <w:rsid w:val="005354A6"/>
    <w:rsid w:val="0053622D"/>
    <w:rsid w:val="00536D0F"/>
    <w:rsid w:val="005370F2"/>
    <w:rsid w:val="00537C2F"/>
    <w:rsid w:val="0054051A"/>
    <w:rsid w:val="00540DF8"/>
    <w:rsid w:val="00540FF3"/>
    <w:rsid w:val="00541140"/>
    <w:rsid w:val="00541463"/>
    <w:rsid w:val="00541581"/>
    <w:rsid w:val="00541763"/>
    <w:rsid w:val="0054182E"/>
    <w:rsid w:val="00541A66"/>
    <w:rsid w:val="00542359"/>
    <w:rsid w:val="005443C2"/>
    <w:rsid w:val="0054451C"/>
    <w:rsid w:val="0054564B"/>
    <w:rsid w:val="00545780"/>
    <w:rsid w:val="005461F0"/>
    <w:rsid w:val="005463BD"/>
    <w:rsid w:val="00546C5B"/>
    <w:rsid w:val="00547096"/>
    <w:rsid w:val="005474B2"/>
    <w:rsid w:val="00547740"/>
    <w:rsid w:val="00547899"/>
    <w:rsid w:val="005478C5"/>
    <w:rsid w:val="005478FA"/>
    <w:rsid w:val="00547B75"/>
    <w:rsid w:val="00550218"/>
    <w:rsid w:val="0055022D"/>
    <w:rsid w:val="0055036F"/>
    <w:rsid w:val="0055079F"/>
    <w:rsid w:val="005507E3"/>
    <w:rsid w:val="005509AC"/>
    <w:rsid w:val="00550C5A"/>
    <w:rsid w:val="00550D30"/>
    <w:rsid w:val="005517B7"/>
    <w:rsid w:val="00551971"/>
    <w:rsid w:val="00552361"/>
    <w:rsid w:val="00552A46"/>
    <w:rsid w:val="00552ADA"/>
    <w:rsid w:val="00552B8E"/>
    <w:rsid w:val="00553619"/>
    <w:rsid w:val="00553731"/>
    <w:rsid w:val="005540C1"/>
    <w:rsid w:val="00554272"/>
    <w:rsid w:val="005545C6"/>
    <w:rsid w:val="00554768"/>
    <w:rsid w:val="00554D23"/>
    <w:rsid w:val="0055526B"/>
    <w:rsid w:val="00555408"/>
    <w:rsid w:val="005557E1"/>
    <w:rsid w:val="00555AA6"/>
    <w:rsid w:val="00556805"/>
    <w:rsid w:val="00556F08"/>
    <w:rsid w:val="0055701A"/>
    <w:rsid w:val="005572A9"/>
    <w:rsid w:val="005572BA"/>
    <w:rsid w:val="005573DC"/>
    <w:rsid w:val="0055759D"/>
    <w:rsid w:val="0056053A"/>
    <w:rsid w:val="0056063C"/>
    <w:rsid w:val="00560950"/>
    <w:rsid w:val="00560E47"/>
    <w:rsid w:val="00560F82"/>
    <w:rsid w:val="00561C95"/>
    <w:rsid w:val="00561E74"/>
    <w:rsid w:val="00561FB1"/>
    <w:rsid w:val="00562102"/>
    <w:rsid w:val="00562535"/>
    <w:rsid w:val="0056263D"/>
    <w:rsid w:val="00563716"/>
    <w:rsid w:val="00564060"/>
    <w:rsid w:val="005640D3"/>
    <w:rsid w:val="005642EC"/>
    <w:rsid w:val="00564833"/>
    <w:rsid w:val="00564ACB"/>
    <w:rsid w:val="00564C00"/>
    <w:rsid w:val="00564DD7"/>
    <w:rsid w:val="005654B6"/>
    <w:rsid w:val="0056562E"/>
    <w:rsid w:val="0056564B"/>
    <w:rsid w:val="00565A49"/>
    <w:rsid w:val="00565DB6"/>
    <w:rsid w:val="00565F23"/>
    <w:rsid w:val="00565FBA"/>
    <w:rsid w:val="00566109"/>
    <w:rsid w:val="00566215"/>
    <w:rsid w:val="005664D5"/>
    <w:rsid w:val="0056691E"/>
    <w:rsid w:val="00566CF8"/>
    <w:rsid w:val="005674BC"/>
    <w:rsid w:val="0056758C"/>
    <w:rsid w:val="005677C8"/>
    <w:rsid w:val="00567C94"/>
    <w:rsid w:val="00567F9B"/>
    <w:rsid w:val="005702BE"/>
    <w:rsid w:val="005709FD"/>
    <w:rsid w:val="00571AAC"/>
    <w:rsid w:val="00571BA5"/>
    <w:rsid w:val="00571E67"/>
    <w:rsid w:val="00572D0B"/>
    <w:rsid w:val="00573718"/>
    <w:rsid w:val="00573A46"/>
    <w:rsid w:val="00573B4F"/>
    <w:rsid w:val="0057401F"/>
    <w:rsid w:val="005744D1"/>
    <w:rsid w:val="0057452C"/>
    <w:rsid w:val="00574531"/>
    <w:rsid w:val="00574665"/>
    <w:rsid w:val="00574740"/>
    <w:rsid w:val="00574DEA"/>
    <w:rsid w:val="005750DB"/>
    <w:rsid w:val="005752D7"/>
    <w:rsid w:val="005758BC"/>
    <w:rsid w:val="00575B27"/>
    <w:rsid w:val="00576665"/>
    <w:rsid w:val="00576B57"/>
    <w:rsid w:val="00576F68"/>
    <w:rsid w:val="005771A2"/>
    <w:rsid w:val="0057738F"/>
    <w:rsid w:val="00577F47"/>
    <w:rsid w:val="00580233"/>
    <w:rsid w:val="0058085E"/>
    <w:rsid w:val="00581338"/>
    <w:rsid w:val="0058145E"/>
    <w:rsid w:val="00581489"/>
    <w:rsid w:val="00581EE5"/>
    <w:rsid w:val="005823BB"/>
    <w:rsid w:val="00583270"/>
    <w:rsid w:val="00583E21"/>
    <w:rsid w:val="00584E21"/>
    <w:rsid w:val="005859DB"/>
    <w:rsid w:val="00585EA5"/>
    <w:rsid w:val="00585F94"/>
    <w:rsid w:val="0058603C"/>
    <w:rsid w:val="005866D7"/>
    <w:rsid w:val="00586D58"/>
    <w:rsid w:val="00586DBA"/>
    <w:rsid w:val="00586FE6"/>
    <w:rsid w:val="00587021"/>
    <w:rsid w:val="0058708B"/>
    <w:rsid w:val="005875D8"/>
    <w:rsid w:val="0058781B"/>
    <w:rsid w:val="0058785A"/>
    <w:rsid w:val="005905E2"/>
    <w:rsid w:val="00590788"/>
    <w:rsid w:val="00590975"/>
    <w:rsid w:val="00590C2C"/>
    <w:rsid w:val="0059111F"/>
    <w:rsid w:val="00591BCD"/>
    <w:rsid w:val="00592280"/>
    <w:rsid w:val="005922E6"/>
    <w:rsid w:val="00592310"/>
    <w:rsid w:val="00592A12"/>
    <w:rsid w:val="00593388"/>
    <w:rsid w:val="00593481"/>
    <w:rsid w:val="00593569"/>
    <w:rsid w:val="00593C35"/>
    <w:rsid w:val="00593CE6"/>
    <w:rsid w:val="00593E84"/>
    <w:rsid w:val="0059424E"/>
    <w:rsid w:val="005947D0"/>
    <w:rsid w:val="00594938"/>
    <w:rsid w:val="00594A78"/>
    <w:rsid w:val="0059504F"/>
    <w:rsid w:val="00595227"/>
    <w:rsid w:val="0059584F"/>
    <w:rsid w:val="005959B8"/>
    <w:rsid w:val="00595B1E"/>
    <w:rsid w:val="00595C33"/>
    <w:rsid w:val="0059623F"/>
    <w:rsid w:val="00596285"/>
    <w:rsid w:val="00596371"/>
    <w:rsid w:val="00596562"/>
    <w:rsid w:val="0059684F"/>
    <w:rsid w:val="00596E65"/>
    <w:rsid w:val="005972F9"/>
    <w:rsid w:val="00597A0F"/>
    <w:rsid w:val="00597F64"/>
    <w:rsid w:val="005A048E"/>
    <w:rsid w:val="005A04A8"/>
    <w:rsid w:val="005A0832"/>
    <w:rsid w:val="005A11F3"/>
    <w:rsid w:val="005A1B6B"/>
    <w:rsid w:val="005A1DD7"/>
    <w:rsid w:val="005A1ED4"/>
    <w:rsid w:val="005A2036"/>
    <w:rsid w:val="005A264C"/>
    <w:rsid w:val="005A2704"/>
    <w:rsid w:val="005A2707"/>
    <w:rsid w:val="005A2719"/>
    <w:rsid w:val="005A2A88"/>
    <w:rsid w:val="005A2AC8"/>
    <w:rsid w:val="005A2BF2"/>
    <w:rsid w:val="005A3440"/>
    <w:rsid w:val="005A35E0"/>
    <w:rsid w:val="005A387F"/>
    <w:rsid w:val="005A3992"/>
    <w:rsid w:val="005A4073"/>
    <w:rsid w:val="005A418D"/>
    <w:rsid w:val="005A615D"/>
    <w:rsid w:val="005A631D"/>
    <w:rsid w:val="005A63F0"/>
    <w:rsid w:val="005A67CB"/>
    <w:rsid w:val="005A72FC"/>
    <w:rsid w:val="005A76E5"/>
    <w:rsid w:val="005A7767"/>
    <w:rsid w:val="005A7969"/>
    <w:rsid w:val="005A7EFE"/>
    <w:rsid w:val="005B0235"/>
    <w:rsid w:val="005B04E5"/>
    <w:rsid w:val="005B0529"/>
    <w:rsid w:val="005B19F6"/>
    <w:rsid w:val="005B1A3F"/>
    <w:rsid w:val="005B1EDE"/>
    <w:rsid w:val="005B1F8D"/>
    <w:rsid w:val="005B2976"/>
    <w:rsid w:val="005B3247"/>
    <w:rsid w:val="005B3C1E"/>
    <w:rsid w:val="005B3D20"/>
    <w:rsid w:val="005B3E19"/>
    <w:rsid w:val="005B3F0F"/>
    <w:rsid w:val="005B3F2F"/>
    <w:rsid w:val="005B462A"/>
    <w:rsid w:val="005B48BA"/>
    <w:rsid w:val="005B4E07"/>
    <w:rsid w:val="005B4E69"/>
    <w:rsid w:val="005B4FFB"/>
    <w:rsid w:val="005B5774"/>
    <w:rsid w:val="005B5CF1"/>
    <w:rsid w:val="005B5D73"/>
    <w:rsid w:val="005B63EA"/>
    <w:rsid w:val="005B68AF"/>
    <w:rsid w:val="005B6C48"/>
    <w:rsid w:val="005B6E9C"/>
    <w:rsid w:val="005B707E"/>
    <w:rsid w:val="005C07B7"/>
    <w:rsid w:val="005C08F0"/>
    <w:rsid w:val="005C09B9"/>
    <w:rsid w:val="005C1097"/>
    <w:rsid w:val="005C1567"/>
    <w:rsid w:val="005C233F"/>
    <w:rsid w:val="005C2EEB"/>
    <w:rsid w:val="005C31D0"/>
    <w:rsid w:val="005C3C1F"/>
    <w:rsid w:val="005C3D9A"/>
    <w:rsid w:val="005C43CB"/>
    <w:rsid w:val="005C49ED"/>
    <w:rsid w:val="005C4BF3"/>
    <w:rsid w:val="005C4C86"/>
    <w:rsid w:val="005C4FC9"/>
    <w:rsid w:val="005C5820"/>
    <w:rsid w:val="005C5951"/>
    <w:rsid w:val="005C601C"/>
    <w:rsid w:val="005C6731"/>
    <w:rsid w:val="005C688E"/>
    <w:rsid w:val="005C6A56"/>
    <w:rsid w:val="005C6F9D"/>
    <w:rsid w:val="005C713F"/>
    <w:rsid w:val="005C7235"/>
    <w:rsid w:val="005C7435"/>
    <w:rsid w:val="005C79C9"/>
    <w:rsid w:val="005C7BE7"/>
    <w:rsid w:val="005C7C6A"/>
    <w:rsid w:val="005C7E49"/>
    <w:rsid w:val="005D0305"/>
    <w:rsid w:val="005D040D"/>
    <w:rsid w:val="005D049A"/>
    <w:rsid w:val="005D04EC"/>
    <w:rsid w:val="005D06E7"/>
    <w:rsid w:val="005D0D14"/>
    <w:rsid w:val="005D1C30"/>
    <w:rsid w:val="005D1DF0"/>
    <w:rsid w:val="005D2627"/>
    <w:rsid w:val="005D2841"/>
    <w:rsid w:val="005D2B26"/>
    <w:rsid w:val="005D2D03"/>
    <w:rsid w:val="005D30AD"/>
    <w:rsid w:val="005D3216"/>
    <w:rsid w:val="005D3608"/>
    <w:rsid w:val="005D3C82"/>
    <w:rsid w:val="005D43EB"/>
    <w:rsid w:val="005D45CB"/>
    <w:rsid w:val="005D46CE"/>
    <w:rsid w:val="005D496A"/>
    <w:rsid w:val="005D4B55"/>
    <w:rsid w:val="005D4BCE"/>
    <w:rsid w:val="005D4DB7"/>
    <w:rsid w:val="005D4F63"/>
    <w:rsid w:val="005D55CB"/>
    <w:rsid w:val="005D5E37"/>
    <w:rsid w:val="005D6024"/>
    <w:rsid w:val="005D6219"/>
    <w:rsid w:val="005D6CCB"/>
    <w:rsid w:val="005D7460"/>
    <w:rsid w:val="005E01C1"/>
    <w:rsid w:val="005E04D0"/>
    <w:rsid w:val="005E07DD"/>
    <w:rsid w:val="005E13F0"/>
    <w:rsid w:val="005E15D1"/>
    <w:rsid w:val="005E18CD"/>
    <w:rsid w:val="005E1F6A"/>
    <w:rsid w:val="005E200F"/>
    <w:rsid w:val="005E2172"/>
    <w:rsid w:val="005E2322"/>
    <w:rsid w:val="005E2B4F"/>
    <w:rsid w:val="005E2D1B"/>
    <w:rsid w:val="005E2DFF"/>
    <w:rsid w:val="005E2FDB"/>
    <w:rsid w:val="005E3756"/>
    <w:rsid w:val="005E3957"/>
    <w:rsid w:val="005E3F25"/>
    <w:rsid w:val="005E4106"/>
    <w:rsid w:val="005E4478"/>
    <w:rsid w:val="005E44C5"/>
    <w:rsid w:val="005E475B"/>
    <w:rsid w:val="005E48D4"/>
    <w:rsid w:val="005E4A2E"/>
    <w:rsid w:val="005E4AA2"/>
    <w:rsid w:val="005E4B09"/>
    <w:rsid w:val="005E62CE"/>
    <w:rsid w:val="005E66FF"/>
    <w:rsid w:val="005E6981"/>
    <w:rsid w:val="005E6E43"/>
    <w:rsid w:val="005E6F4E"/>
    <w:rsid w:val="005E732E"/>
    <w:rsid w:val="005E764A"/>
    <w:rsid w:val="005E76A4"/>
    <w:rsid w:val="005E786F"/>
    <w:rsid w:val="005E795C"/>
    <w:rsid w:val="005F058D"/>
    <w:rsid w:val="005F06B5"/>
    <w:rsid w:val="005F0ACE"/>
    <w:rsid w:val="005F122E"/>
    <w:rsid w:val="005F1252"/>
    <w:rsid w:val="005F1BD2"/>
    <w:rsid w:val="005F2279"/>
    <w:rsid w:val="005F2361"/>
    <w:rsid w:val="005F2EF7"/>
    <w:rsid w:val="005F3438"/>
    <w:rsid w:val="005F47F7"/>
    <w:rsid w:val="005F49EA"/>
    <w:rsid w:val="005F4C40"/>
    <w:rsid w:val="005F4E3E"/>
    <w:rsid w:val="005F4E8C"/>
    <w:rsid w:val="005F5336"/>
    <w:rsid w:val="005F5392"/>
    <w:rsid w:val="005F5924"/>
    <w:rsid w:val="005F5EB6"/>
    <w:rsid w:val="005F65CC"/>
    <w:rsid w:val="005F66C6"/>
    <w:rsid w:val="005F685C"/>
    <w:rsid w:val="005F6AB1"/>
    <w:rsid w:val="005F74A2"/>
    <w:rsid w:val="005F7782"/>
    <w:rsid w:val="005F7A5D"/>
    <w:rsid w:val="005F7FDE"/>
    <w:rsid w:val="006000C8"/>
    <w:rsid w:val="006001A8"/>
    <w:rsid w:val="006003CD"/>
    <w:rsid w:val="0060053B"/>
    <w:rsid w:val="00600AAA"/>
    <w:rsid w:val="00600BF1"/>
    <w:rsid w:val="00600DE4"/>
    <w:rsid w:val="00600EF2"/>
    <w:rsid w:val="00600EF3"/>
    <w:rsid w:val="00601377"/>
    <w:rsid w:val="0060154A"/>
    <w:rsid w:val="0060157A"/>
    <w:rsid w:val="00601592"/>
    <w:rsid w:val="00601A5E"/>
    <w:rsid w:val="00602066"/>
    <w:rsid w:val="00602551"/>
    <w:rsid w:val="006036E6"/>
    <w:rsid w:val="006039BE"/>
    <w:rsid w:val="00603ACE"/>
    <w:rsid w:val="00603B42"/>
    <w:rsid w:val="00604213"/>
    <w:rsid w:val="0060436B"/>
    <w:rsid w:val="006043FF"/>
    <w:rsid w:val="0060489D"/>
    <w:rsid w:val="00604CA5"/>
    <w:rsid w:val="00604F08"/>
    <w:rsid w:val="006058D5"/>
    <w:rsid w:val="006058E4"/>
    <w:rsid w:val="00605B23"/>
    <w:rsid w:val="00605B62"/>
    <w:rsid w:val="00605E74"/>
    <w:rsid w:val="00606035"/>
    <w:rsid w:val="0060611D"/>
    <w:rsid w:val="00606988"/>
    <w:rsid w:val="0060729A"/>
    <w:rsid w:val="00607376"/>
    <w:rsid w:val="00607850"/>
    <w:rsid w:val="00607AE6"/>
    <w:rsid w:val="00607E9E"/>
    <w:rsid w:val="006101FC"/>
    <w:rsid w:val="006104E7"/>
    <w:rsid w:val="0061062C"/>
    <w:rsid w:val="00610F28"/>
    <w:rsid w:val="00611123"/>
    <w:rsid w:val="00611826"/>
    <w:rsid w:val="00611CD8"/>
    <w:rsid w:val="00611F63"/>
    <w:rsid w:val="00612207"/>
    <w:rsid w:val="00612426"/>
    <w:rsid w:val="006124C8"/>
    <w:rsid w:val="00612BA9"/>
    <w:rsid w:val="00613700"/>
    <w:rsid w:val="00613914"/>
    <w:rsid w:val="00613BFC"/>
    <w:rsid w:val="00613FBB"/>
    <w:rsid w:val="006140D7"/>
    <w:rsid w:val="006140DF"/>
    <w:rsid w:val="006142FA"/>
    <w:rsid w:val="0061470A"/>
    <w:rsid w:val="00614B5E"/>
    <w:rsid w:val="00615082"/>
    <w:rsid w:val="00615B76"/>
    <w:rsid w:val="00615B88"/>
    <w:rsid w:val="00616005"/>
    <w:rsid w:val="00616518"/>
    <w:rsid w:val="0061676B"/>
    <w:rsid w:val="006168BE"/>
    <w:rsid w:val="00616AB3"/>
    <w:rsid w:val="006174EA"/>
    <w:rsid w:val="0061787F"/>
    <w:rsid w:val="00617FF0"/>
    <w:rsid w:val="00620356"/>
    <w:rsid w:val="00620463"/>
    <w:rsid w:val="00620B41"/>
    <w:rsid w:val="00620C27"/>
    <w:rsid w:val="00620CF3"/>
    <w:rsid w:val="00620D84"/>
    <w:rsid w:val="0062181B"/>
    <w:rsid w:val="00621AB7"/>
    <w:rsid w:val="0062209F"/>
    <w:rsid w:val="006222C8"/>
    <w:rsid w:val="006224D8"/>
    <w:rsid w:val="006225C8"/>
    <w:rsid w:val="00622807"/>
    <w:rsid w:val="00623196"/>
    <w:rsid w:val="006232BE"/>
    <w:rsid w:val="006239A9"/>
    <w:rsid w:val="00623AF6"/>
    <w:rsid w:val="00623BD9"/>
    <w:rsid w:val="00623CC2"/>
    <w:rsid w:val="006247DD"/>
    <w:rsid w:val="00624867"/>
    <w:rsid w:val="00624CFB"/>
    <w:rsid w:val="00624EC5"/>
    <w:rsid w:val="00625C3F"/>
    <w:rsid w:val="00625E51"/>
    <w:rsid w:val="00626051"/>
    <w:rsid w:val="00626849"/>
    <w:rsid w:val="006268AB"/>
    <w:rsid w:val="0062787D"/>
    <w:rsid w:val="00627CDE"/>
    <w:rsid w:val="00627DFE"/>
    <w:rsid w:val="006305C8"/>
    <w:rsid w:val="0063093B"/>
    <w:rsid w:val="006313B0"/>
    <w:rsid w:val="006318ED"/>
    <w:rsid w:val="00632E05"/>
    <w:rsid w:val="00632E4B"/>
    <w:rsid w:val="00632E9F"/>
    <w:rsid w:val="00632ECA"/>
    <w:rsid w:val="006330B1"/>
    <w:rsid w:val="00633A62"/>
    <w:rsid w:val="00633D6F"/>
    <w:rsid w:val="00633F3D"/>
    <w:rsid w:val="00634485"/>
    <w:rsid w:val="00634DBD"/>
    <w:rsid w:val="00635173"/>
    <w:rsid w:val="0063539F"/>
    <w:rsid w:val="006357BD"/>
    <w:rsid w:val="00635886"/>
    <w:rsid w:val="00635CEB"/>
    <w:rsid w:val="0063640C"/>
    <w:rsid w:val="006365D4"/>
    <w:rsid w:val="00636671"/>
    <w:rsid w:val="00636BAD"/>
    <w:rsid w:val="00637135"/>
    <w:rsid w:val="0063736C"/>
    <w:rsid w:val="0063770E"/>
    <w:rsid w:val="006402DF"/>
    <w:rsid w:val="00640530"/>
    <w:rsid w:val="00640A8F"/>
    <w:rsid w:val="00641865"/>
    <w:rsid w:val="00641C3C"/>
    <w:rsid w:val="00641D64"/>
    <w:rsid w:val="006424E4"/>
    <w:rsid w:val="0064265A"/>
    <w:rsid w:val="00642EC6"/>
    <w:rsid w:val="00642FBF"/>
    <w:rsid w:val="00643E1E"/>
    <w:rsid w:val="00644227"/>
    <w:rsid w:val="00644DEF"/>
    <w:rsid w:val="00645203"/>
    <w:rsid w:val="0064520F"/>
    <w:rsid w:val="00645297"/>
    <w:rsid w:val="006453F4"/>
    <w:rsid w:val="00645796"/>
    <w:rsid w:val="00645CB8"/>
    <w:rsid w:val="00645D10"/>
    <w:rsid w:val="00646305"/>
    <w:rsid w:val="00646935"/>
    <w:rsid w:val="00647200"/>
    <w:rsid w:val="006478AA"/>
    <w:rsid w:val="00647902"/>
    <w:rsid w:val="006479A0"/>
    <w:rsid w:val="00647A0A"/>
    <w:rsid w:val="006500D2"/>
    <w:rsid w:val="00650714"/>
    <w:rsid w:val="006508E6"/>
    <w:rsid w:val="00650EC8"/>
    <w:rsid w:val="00651066"/>
    <w:rsid w:val="006515BD"/>
    <w:rsid w:val="00651742"/>
    <w:rsid w:val="0065190C"/>
    <w:rsid w:val="00651CA0"/>
    <w:rsid w:val="006523E4"/>
    <w:rsid w:val="00652710"/>
    <w:rsid w:val="00652F43"/>
    <w:rsid w:val="0065382C"/>
    <w:rsid w:val="00653CA2"/>
    <w:rsid w:val="00653E0F"/>
    <w:rsid w:val="00653F7E"/>
    <w:rsid w:val="006541D8"/>
    <w:rsid w:val="006541D9"/>
    <w:rsid w:val="00654866"/>
    <w:rsid w:val="0065490F"/>
    <w:rsid w:val="00654EB1"/>
    <w:rsid w:val="00655650"/>
    <w:rsid w:val="00655ADF"/>
    <w:rsid w:val="0065614F"/>
    <w:rsid w:val="0065621E"/>
    <w:rsid w:val="006562D0"/>
    <w:rsid w:val="006564B1"/>
    <w:rsid w:val="00656523"/>
    <w:rsid w:val="00656854"/>
    <w:rsid w:val="0065699B"/>
    <w:rsid w:val="00656A49"/>
    <w:rsid w:val="00656B7D"/>
    <w:rsid w:val="006571CA"/>
    <w:rsid w:val="00657DE6"/>
    <w:rsid w:val="00660A82"/>
    <w:rsid w:val="00660C3C"/>
    <w:rsid w:val="00660D66"/>
    <w:rsid w:val="00661232"/>
    <w:rsid w:val="0066134F"/>
    <w:rsid w:val="006613D1"/>
    <w:rsid w:val="00661762"/>
    <w:rsid w:val="00661FF5"/>
    <w:rsid w:val="0066226C"/>
    <w:rsid w:val="00662338"/>
    <w:rsid w:val="00662342"/>
    <w:rsid w:val="00662C92"/>
    <w:rsid w:val="00663109"/>
    <w:rsid w:val="006633BB"/>
    <w:rsid w:val="00663571"/>
    <w:rsid w:val="00663748"/>
    <w:rsid w:val="00663A18"/>
    <w:rsid w:val="00663BB0"/>
    <w:rsid w:val="00663CC8"/>
    <w:rsid w:val="006648EA"/>
    <w:rsid w:val="00665144"/>
    <w:rsid w:val="00665A7D"/>
    <w:rsid w:val="00665C0B"/>
    <w:rsid w:val="00665F4D"/>
    <w:rsid w:val="006664EF"/>
    <w:rsid w:val="0066655E"/>
    <w:rsid w:val="00666A2C"/>
    <w:rsid w:val="00667207"/>
    <w:rsid w:val="00667556"/>
    <w:rsid w:val="00667CFE"/>
    <w:rsid w:val="006701BB"/>
    <w:rsid w:val="0067040F"/>
    <w:rsid w:val="006704A9"/>
    <w:rsid w:val="0067075D"/>
    <w:rsid w:val="00670B14"/>
    <w:rsid w:val="0067107E"/>
    <w:rsid w:val="006717F5"/>
    <w:rsid w:val="00671A80"/>
    <w:rsid w:val="00671CDB"/>
    <w:rsid w:val="00672B28"/>
    <w:rsid w:val="00673050"/>
    <w:rsid w:val="00673DC1"/>
    <w:rsid w:val="00674835"/>
    <w:rsid w:val="0067487F"/>
    <w:rsid w:val="00674D96"/>
    <w:rsid w:val="00675038"/>
    <w:rsid w:val="0067520F"/>
    <w:rsid w:val="0067544C"/>
    <w:rsid w:val="00675847"/>
    <w:rsid w:val="006758C2"/>
    <w:rsid w:val="00675CB1"/>
    <w:rsid w:val="00676A17"/>
    <w:rsid w:val="00676A6D"/>
    <w:rsid w:val="00677114"/>
    <w:rsid w:val="00677231"/>
    <w:rsid w:val="0067764F"/>
    <w:rsid w:val="006777DC"/>
    <w:rsid w:val="00677A87"/>
    <w:rsid w:val="00677ACB"/>
    <w:rsid w:val="00680475"/>
    <w:rsid w:val="006813B7"/>
    <w:rsid w:val="0068181A"/>
    <w:rsid w:val="00682549"/>
    <w:rsid w:val="0068282E"/>
    <w:rsid w:val="00682B80"/>
    <w:rsid w:val="00682DCE"/>
    <w:rsid w:val="00682E56"/>
    <w:rsid w:val="0068329D"/>
    <w:rsid w:val="00683931"/>
    <w:rsid w:val="00683E5B"/>
    <w:rsid w:val="00683E60"/>
    <w:rsid w:val="006841A9"/>
    <w:rsid w:val="00684664"/>
    <w:rsid w:val="00684845"/>
    <w:rsid w:val="00684D67"/>
    <w:rsid w:val="006854F8"/>
    <w:rsid w:val="00685515"/>
    <w:rsid w:val="0068579A"/>
    <w:rsid w:val="006857F8"/>
    <w:rsid w:val="00685885"/>
    <w:rsid w:val="00686718"/>
    <w:rsid w:val="00686AE5"/>
    <w:rsid w:val="00686DFE"/>
    <w:rsid w:val="006870E8"/>
    <w:rsid w:val="00687641"/>
    <w:rsid w:val="0069069A"/>
    <w:rsid w:val="00690A75"/>
    <w:rsid w:val="00690B50"/>
    <w:rsid w:val="00690D44"/>
    <w:rsid w:val="0069105C"/>
    <w:rsid w:val="00691304"/>
    <w:rsid w:val="006916F8"/>
    <w:rsid w:val="0069183B"/>
    <w:rsid w:val="006918A8"/>
    <w:rsid w:val="00691B1D"/>
    <w:rsid w:val="00691BF7"/>
    <w:rsid w:val="00692800"/>
    <w:rsid w:val="00693D09"/>
    <w:rsid w:val="00694205"/>
    <w:rsid w:val="00694D16"/>
    <w:rsid w:val="00694E18"/>
    <w:rsid w:val="00695010"/>
    <w:rsid w:val="0069517C"/>
    <w:rsid w:val="00695563"/>
    <w:rsid w:val="00695EB3"/>
    <w:rsid w:val="00696474"/>
    <w:rsid w:val="00696935"/>
    <w:rsid w:val="0069723D"/>
    <w:rsid w:val="00697493"/>
    <w:rsid w:val="006A0122"/>
    <w:rsid w:val="006A02BB"/>
    <w:rsid w:val="006A0BB6"/>
    <w:rsid w:val="006A1148"/>
    <w:rsid w:val="006A1BBA"/>
    <w:rsid w:val="006A1FDA"/>
    <w:rsid w:val="006A234B"/>
    <w:rsid w:val="006A2E62"/>
    <w:rsid w:val="006A350D"/>
    <w:rsid w:val="006A354E"/>
    <w:rsid w:val="006A383E"/>
    <w:rsid w:val="006A443E"/>
    <w:rsid w:val="006A47A6"/>
    <w:rsid w:val="006A4BA4"/>
    <w:rsid w:val="006A4FFA"/>
    <w:rsid w:val="006A525C"/>
    <w:rsid w:val="006A54D1"/>
    <w:rsid w:val="006A5ACE"/>
    <w:rsid w:val="006A5ADA"/>
    <w:rsid w:val="006A5DF5"/>
    <w:rsid w:val="006A64F0"/>
    <w:rsid w:val="006A65EF"/>
    <w:rsid w:val="006A6C36"/>
    <w:rsid w:val="006A6E6E"/>
    <w:rsid w:val="006A7190"/>
    <w:rsid w:val="006A72C4"/>
    <w:rsid w:val="006A7543"/>
    <w:rsid w:val="006A75CF"/>
    <w:rsid w:val="006A773C"/>
    <w:rsid w:val="006A7ED1"/>
    <w:rsid w:val="006A7F8A"/>
    <w:rsid w:val="006B023C"/>
    <w:rsid w:val="006B084A"/>
    <w:rsid w:val="006B08F2"/>
    <w:rsid w:val="006B09F1"/>
    <w:rsid w:val="006B0B86"/>
    <w:rsid w:val="006B109D"/>
    <w:rsid w:val="006B17B0"/>
    <w:rsid w:val="006B1CE0"/>
    <w:rsid w:val="006B1D8B"/>
    <w:rsid w:val="006B27B9"/>
    <w:rsid w:val="006B2839"/>
    <w:rsid w:val="006B309B"/>
    <w:rsid w:val="006B31A8"/>
    <w:rsid w:val="006B32CD"/>
    <w:rsid w:val="006B345A"/>
    <w:rsid w:val="006B3865"/>
    <w:rsid w:val="006B3A14"/>
    <w:rsid w:val="006B42E9"/>
    <w:rsid w:val="006B43F4"/>
    <w:rsid w:val="006B4593"/>
    <w:rsid w:val="006B482F"/>
    <w:rsid w:val="006B5014"/>
    <w:rsid w:val="006B5D93"/>
    <w:rsid w:val="006B6A60"/>
    <w:rsid w:val="006B6B1B"/>
    <w:rsid w:val="006B722C"/>
    <w:rsid w:val="006B7561"/>
    <w:rsid w:val="006B7927"/>
    <w:rsid w:val="006C0195"/>
    <w:rsid w:val="006C05DD"/>
    <w:rsid w:val="006C069F"/>
    <w:rsid w:val="006C07F0"/>
    <w:rsid w:val="006C0901"/>
    <w:rsid w:val="006C0DCB"/>
    <w:rsid w:val="006C0E53"/>
    <w:rsid w:val="006C15A7"/>
    <w:rsid w:val="006C1BBA"/>
    <w:rsid w:val="006C1C4C"/>
    <w:rsid w:val="006C1CAE"/>
    <w:rsid w:val="006C1DBE"/>
    <w:rsid w:val="006C1E35"/>
    <w:rsid w:val="006C1FD8"/>
    <w:rsid w:val="006C2352"/>
    <w:rsid w:val="006C2836"/>
    <w:rsid w:val="006C2A0B"/>
    <w:rsid w:val="006C2C49"/>
    <w:rsid w:val="006C3A13"/>
    <w:rsid w:val="006C40F2"/>
    <w:rsid w:val="006C4446"/>
    <w:rsid w:val="006C4F5A"/>
    <w:rsid w:val="006C526F"/>
    <w:rsid w:val="006C57A9"/>
    <w:rsid w:val="006C5800"/>
    <w:rsid w:val="006C5EC4"/>
    <w:rsid w:val="006C5F12"/>
    <w:rsid w:val="006C62D8"/>
    <w:rsid w:val="006C6318"/>
    <w:rsid w:val="006C6711"/>
    <w:rsid w:val="006C6A33"/>
    <w:rsid w:val="006C7086"/>
    <w:rsid w:val="006C70FE"/>
    <w:rsid w:val="006C775E"/>
    <w:rsid w:val="006C7A1D"/>
    <w:rsid w:val="006C7B01"/>
    <w:rsid w:val="006D0002"/>
    <w:rsid w:val="006D09EA"/>
    <w:rsid w:val="006D0D1B"/>
    <w:rsid w:val="006D0EC5"/>
    <w:rsid w:val="006D1154"/>
    <w:rsid w:val="006D1BCA"/>
    <w:rsid w:val="006D1C05"/>
    <w:rsid w:val="006D1D1B"/>
    <w:rsid w:val="006D2173"/>
    <w:rsid w:val="006D26AB"/>
    <w:rsid w:val="006D28B8"/>
    <w:rsid w:val="006D295F"/>
    <w:rsid w:val="006D2C1F"/>
    <w:rsid w:val="006D2D81"/>
    <w:rsid w:val="006D2DC1"/>
    <w:rsid w:val="006D3003"/>
    <w:rsid w:val="006D3263"/>
    <w:rsid w:val="006D36FD"/>
    <w:rsid w:val="006D3A58"/>
    <w:rsid w:val="006D3F51"/>
    <w:rsid w:val="006D4A8F"/>
    <w:rsid w:val="006D5517"/>
    <w:rsid w:val="006D6467"/>
    <w:rsid w:val="006D64CA"/>
    <w:rsid w:val="006D6A60"/>
    <w:rsid w:val="006D6F9D"/>
    <w:rsid w:val="006D719D"/>
    <w:rsid w:val="006D73F5"/>
    <w:rsid w:val="006D7821"/>
    <w:rsid w:val="006D7A0B"/>
    <w:rsid w:val="006D7A23"/>
    <w:rsid w:val="006D7A65"/>
    <w:rsid w:val="006D7E7F"/>
    <w:rsid w:val="006E02FA"/>
    <w:rsid w:val="006E0412"/>
    <w:rsid w:val="006E098A"/>
    <w:rsid w:val="006E0DE1"/>
    <w:rsid w:val="006E0EEA"/>
    <w:rsid w:val="006E160A"/>
    <w:rsid w:val="006E1944"/>
    <w:rsid w:val="006E19B7"/>
    <w:rsid w:val="006E19D5"/>
    <w:rsid w:val="006E1A71"/>
    <w:rsid w:val="006E1DD4"/>
    <w:rsid w:val="006E1F69"/>
    <w:rsid w:val="006E23FA"/>
    <w:rsid w:val="006E27BF"/>
    <w:rsid w:val="006E27F1"/>
    <w:rsid w:val="006E2B0F"/>
    <w:rsid w:val="006E2C15"/>
    <w:rsid w:val="006E2C26"/>
    <w:rsid w:val="006E32B0"/>
    <w:rsid w:val="006E3432"/>
    <w:rsid w:val="006E4453"/>
    <w:rsid w:val="006E44AF"/>
    <w:rsid w:val="006E4667"/>
    <w:rsid w:val="006E4CC8"/>
    <w:rsid w:val="006E51F4"/>
    <w:rsid w:val="006E525F"/>
    <w:rsid w:val="006E5309"/>
    <w:rsid w:val="006E586F"/>
    <w:rsid w:val="006E5CF4"/>
    <w:rsid w:val="006E5D02"/>
    <w:rsid w:val="006E68B7"/>
    <w:rsid w:val="006E6A13"/>
    <w:rsid w:val="006E6A41"/>
    <w:rsid w:val="006E752F"/>
    <w:rsid w:val="006E76B7"/>
    <w:rsid w:val="006E77AE"/>
    <w:rsid w:val="006E78CA"/>
    <w:rsid w:val="006E7B3A"/>
    <w:rsid w:val="006E7CE1"/>
    <w:rsid w:val="006E7D82"/>
    <w:rsid w:val="006E7DEA"/>
    <w:rsid w:val="006F00E7"/>
    <w:rsid w:val="006F02A4"/>
    <w:rsid w:val="006F0744"/>
    <w:rsid w:val="006F0FA3"/>
    <w:rsid w:val="006F15CE"/>
    <w:rsid w:val="006F1B0B"/>
    <w:rsid w:val="006F1C29"/>
    <w:rsid w:val="006F1EFF"/>
    <w:rsid w:val="006F211E"/>
    <w:rsid w:val="006F2537"/>
    <w:rsid w:val="006F2844"/>
    <w:rsid w:val="006F28CA"/>
    <w:rsid w:val="006F2E8E"/>
    <w:rsid w:val="006F3210"/>
    <w:rsid w:val="006F3378"/>
    <w:rsid w:val="006F3E2A"/>
    <w:rsid w:val="006F41F1"/>
    <w:rsid w:val="006F426B"/>
    <w:rsid w:val="006F4317"/>
    <w:rsid w:val="006F460C"/>
    <w:rsid w:val="006F4672"/>
    <w:rsid w:val="006F4D29"/>
    <w:rsid w:val="006F51F3"/>
    <w:rsid w:val="006F5D74"/>
    <w:rsid w:val="006F5FAB"/>
    <w:rsid w:val="006F6406"/>
    <w:rsid w:val="006F6DFA"/>
    <w:rsid w:val="006F6E45"/>
    <w:rsid w:val="006F70D6"/>
    <w:rsid w:val="006F74D8"/>
    <w:rsid w:val="006F792E"/>
    <w:rsid w:val="006F7937"/>
    <w:rsid w:val="006F7B14"/>
    <w:rsid w:val="0070041D"/>
    <w:rsid w:val="007013FD"/>
    <w:rsid w:val="007014A8"/>
    <w:rsid w:val="00701541"/>
    <w:rsid w:val="0070165B"/>
    <w:rsid w:val="0070190A"/>
    <w:rsid w:val="00701D56"/>
    <w:rsid w:val="00701FC7"/>
    <w:rsid w:val="00701FE2"/>
    <w:rsid w:val="007020CD"/>
    <w:rsid w:val="007020F0"/>
    <w:rsid w:val="00702254"/>
    <w:rsid w:val="0070255B"/>
    <w:rsid w:val="007029AB"/>
    <w:rsid w:val="00702D8C"/>
    <w:rsid w:val="00703603"/>
    <w:rsid w:val="00703BF3"/>
    <w:rsid w:val="007045D5"/>
    <w:rsid w:val="00704BAC"/>
    <w:rsid w:val="007065AD"/>
    <w:rsid w:val="00706C77"/>
    <w:rsid w:val="00706D20"/>
    <w:rsid w:val="00706F82"/>
    <w:rsid w:val="007071E6"/>
    <w:rsid w:val="007076A9"/>
    <w:rsid w:val="00707870"/>
    <w:rsid w:val="007079C5"/>
    <w:rsid w:val="00707A17"/>
    <w:rsid w:val="00707F56"/>
    <w:rsid w:val="007101AE"/>
    <w:rsid w:val="00710626"/>
    <w:rsid w:val="00710DED"/>
    <w:rsid w:val="00710E1A"/>
    <w:rsid w:val="00711056"/>
    <w:rsid w:val="00711195"/>
    <w:rsid w:val="00711328"/>
    <w:rsid w:val="007117EC"/>
    <w:rsid w:val="00711A4D"/>
    <w:rsid w:val="00711AF2"/>
    <w:rsid w:val="00711F8C"/>
    <w:rsid w:val="007121E2"/>
    <w:rsid w:val="007137EA"/>
    <w:rsid w:val="00713C0D"/>
    <w:rsid w:val="00713C13"/>
    <w:rsid w:val="00713F79"/>
    <w:rsid w:val="00713FC6"/>
    <w:rsid w:val="00714FB0"/>
    <w:rsid w:val="00714FF3"/>
    <w:rsid w:val="00715401"/>
    <w:rsid w:val="007155F4"/>
    <w:rsid w:val="007157AE"/>
    <w:rsid w:val="00715E84"/>
    <w:rsid w:val="00716A4F"/>
    <w:rsid w:val="00716B06"/>
    <w:rsid w:val="00716C5F"/>
    <w:rsid w:val="00716F41"/>
    <w:rsid w:val="00717AB3"/>
    <w:rsid w:val="00720ADD"/>
    <w:rsid w:val="00720B8E"/>
    <w:rsid w:val="00720FB2"/>
    <w:rsid w:val="00721126"/>
    <w:rsid w:val="0072127F"/>
    <w:rsid w:val="00721443"/>
    <w:rsid w:val="0072187F"/>
    <w:rsid w:val="007218C2"/>
    <w:rsid w:val="00721C24"/>
    <w:rsid w:val="00721DD7"/>
    <w:rsid w:val="00721F68"/>
    <w:rsid w:val="00721FAB"/>
    <w:rsid w:val="00722281"/>
    <w:rsid w:val="00722659"/>
    <w:rsid w:val="00722782"/>
    <w:rsid w:val="00722B27"/>
    <w:rsid w:val="00722D77"/>
    <w:rsid w:val="00723271"/>
    <w:rsid w:val="00723883"/>
    <w:rsid w:val="00723921"/>
    <w:rsid w:val="0072432F"/>
    <w:rsid w:val="00724A3B"/>
    <w:rsid w:val="00724A9C"/>
    <w:rsid w:val="00724CE3"/>
    <w:rsid w:val="0072528E"/>
    <w:rsid w:val="00726367"/>
    <w:rsid w:val="007265CA"/>
    <w:rsid w:val="00726662"/>
    <w:rsid w:val="0072674D"/>
    <w:rsid w:val="00726817"/>
    <w:rsid w:val="00726AFC"/>
    <w:rsid w:val="00726E22"/>
    <w:rsid w:val="00727141"/>
    <w:rsid w:val="00727839"/>
    <w:rsid w:val="007278B8"/>
    <w:rsid w:val="00727D3B"/>
    <w:rsid w:val="00730423"/>
    <w:rsid w:val="00730974"/>
    <w:rsid w:val="00730A4D"/>
    <w:rsid w:val="00730D91"/>
    <w:rsid w:val="00731450"/>
    <w:rsid w:val="007315BC"/>
    <w:rsid w:val="00731B63"/>
    <w:rsid w:val="00731CB6"/>
    <w:rsid w:val="00731D2D"/>
    <w:rsid w:val="00731FD5"/>
    <w:rsid w:val="00731FE2"/>
    <w:rsid w:val="0073224C"/>
    <w:rsid w:val="00732B1B"/>
    <w:rsid w:val="00732CFA"/>
    <w:rsid w:val="0073310C"/>
    <w:rsid w:val="007331B8"/>
    <w:rsid w:val="0073370E"/>
    <w:rsid w:val="00733A4A"/>
    <w:rsid w:val="00733E63"/>
    <w:rsid w:val="007344F9"/>
    <w:rsid w:val="00734703"/>
    <w:rsid w:val="0073475A"/>
    <w:rsid w:val="00734A5D"/>
    <w:rsid w:val="00734BCB"/>
    <w:rsid w:val="00734CED"/>
    <w:rsid w:val="00734DB0"/>
    <w:rsid w:val="00734DE8"/>
    <w:rsid w:val="00734E62"/>
    <w:rsid w:val="00735992"/>
    <w:rsid w:val="007359F6"/>
    <w:rsid w:val="00735DBD"/>
    <w:rsid w:val="00736375"/>
    <w:rsid w:val="007366BC"/>
    <w:rsid w:val="00736785"/>
    <w:rsid w:val="0073682C"/>
    <w:rsid w:val="00736C82"/>
    <w:rsid w:val="00736E1A"/>
    <w:rsid w:val="0073712C"/>
    <w:rsid w:val="007371C0"/>
    <w:rsid w:val="0073730F"/>
    <w:rsid w:val="007373B1"/>
    <w:rsid w:val="0073744F"/>
    <w:rsid w:val="007376C7"/>
    <w:rsid w:val="007376E9"/>
    <w:rsid w:val="0073783C"/>
    <w:rsid w:val="00737D6A"/>
    <w:rsid w:val="0074028D"/>
    <w:rsid w:val="00740D4E"/>
    <w:rsid w:val="00740E97"/>
    <w:rsid w:val="00740F88"/>
    <w:rsid w:val="00741578"/>
    <w:rsid w:val="00741A2C"/>
    <w:rsid w:val="007421AA"/>
    <w:rsid w:val="00742422"/>
    <w:rsid w:val="00742906"/>
    <w:rsid w:val="00742D02"/>
    <w:rsid w:val="00743217"/>
    <w:rsid w:val="00743AA2"/>
    <w:rsid w:val="0074426C"/>
    <w:rsid w:val="00745C67"/>
    <w:rsid w:val="00746BD0"/>
    <w:rsid w:val="007475B9"/>
    <w:rsid w:val="0074768A"/>
    <w:rsid w:val="007476B8"/>
    <w:rsid w:val="0074798F"/>
    <w:rsid w:val="007479E9"/>
    <w:rsid w:val="00747BD2"/>
    <w:rsid w:val="00747BF3"/>
    <w:rsid w:val="00747C32"/>
    <w:rsid w:val="00750141"/>
    <w:rsid w:val="00750495"/>
    <w:rsid w:val="00750D16"/>
    <w:rsid w:val="00751369"/>
    <w:rsid w:val="00751559"/>
    <w:rsid w:val="007518D0"/>
    <w:rsid w:val="007518D1"/>
    <w:rsid w:val="00751D6A"/>
    <w:rsid w:val="007520AD"/>
    <w:rsid w:val="0075294A"/>
    <w:rsid w:val="00752B46"/>
    <w:rsid w:val="00752BF0"/>
    <w:rsid w:val="00752E78"/>
    <w:rsid w:val="007532D8"/>
    <w:rsid w:val="00753623"/>
    <w:rsid w:val="007537BB"/>
    <w:rsid w:val="00754547"/>
    <w:rsid w:val="00754731"/>
    <w:rsid w:val="0075476E"/>
    <w:rsid w:val="00754BB5"/>
    <w:rsid w:val="007553E2"/>
    <w:rsid w:val="00755403"/>
    <w:rsid w:val="00755648"/>
    <w:rsid w:val="00755855"/>
    <w:rsid w:val="00755EA3"/>
    <w:rsid w:val="0075616B"/>
    <w:rsid w:val="007567D7"/>
    <w:rsid w:val="00756B67"/>
    <w:rsid w:val="00756B96"/>
    <w:rsid w:val="00756D2C"/>
    <w:rsid w:val="00756D2F"/>
    <w:rsid w:val="00756F61"/>
    <w:rsid w:val="00757676"/>
    <w:rsid w:val="007577BC"/>
    <w:rsid w:val="00757C58"/>
    <w:rsid w:val="007604D3"/>
    <w:rsid w:val="0076069C"/>
    <w:rsid w:val="00760E38"/>
    <w:rsid w:val="00760E4A"/>
    <w:rsid w:val="00761213"/>
    <w:rsid w:val="0076194C"/>
    <w:rsid w:val="007621C9"/>
    <w:rsid w:val="00762BEA"/>
    <w:rsid w:val="00762D39"/>
    <w:rsid w:val="00763DBF"/>
    <w:rsid w:val="007643D9"/>
    <w:rsid w:val="00764523"/>
    <w:rsid w:val="00764AAC"/>
    <w:rsid w:val="00764B9D"/>
    <w:rsid w:val="00764C5C"/>
    <w:rsid w:val="00764C82"/>
    <w:rsid w:val="007651C6"/>
    <w:rsid w:val="0076532C"/>
    <w:rsid w:val="00765448"/>
    <w:rsid w:val="0076556E"/>
    <w:rsid w:val="007666CE"/>
    <w:rsid w:val="00766FAA"/>
    <w:rsid w:val="0076708F"/>
    <w:rsid w:val="007675F7"/>
    <w:rsid w:val="007676B1"/>
    <w:rsid w:val="00767E76"/>
    <w:rsid w:val="00770A92"/>
    <w:rsid w:val="0077102B"/>
    <w:rsid w:val="007713D5"/>
    <w:rsid w:val="00771667"/>
    <w:rsid w:val="00771676"/>
    <w:rsid w:val="007716D7"/>
    <w:rsid w:val="00771704"/>
    <w:rsid w:val="00771706"/>
    <w:rsid w:val="00771711"/>
    <w:rsid w:val="00771EE3"/>
    <w:rsid w:val="00772CD7"/>
    <w:rsid w:val="0077309C"/>
    <w:rsid w:val="007733F1"/>
    <w:rsid w:val="00773612"/>
    <w:rsid w:val="007736BD"/>
    <w:rsid w:val="00773B6E"/>
    <w:rsid w:val="00774189"/>
    <w:rsid w:val="00774286"/>
    <w:rsid w:val="00774616"/>
    <w:rsid w:val="007746EE"/>
    <w:rsid w:val="007748AA"/>
    <w:rsid w:val="00774C9E"/>
    <w:rsid w:val="007760B2"/>
    <w:rsid w:val="007764FA"/>
    <w:rsid w:val="007766A4"/>
    <w:rsid w:val="007770FE"/>
    <w:rsid w:val="007777E6"/>
    <w:rsid w:val="00777971"/>
    <w:rsid w:val="00777A2B"/>
    <w:rsid w:val="00777DD0"/>
    <w:rsid w:val="00777E4F"/>
    <w:rsid w:val="00780F84"/>
    <w:rsid w:val="0078118E"/>
    <w:rsid w:val="00781600"/>
    <w:rsid w:val="007822FD"/>
    <w:rsid w:val="007825F3"/>
    <w:rsid w:val="00782F4E"/>
    <w:rsid w:val="0078343C"/>
    <w:rsid w:val="00783B86"/>
    <w:rsid w:val="00784262"/>
    <w:rsid w:val="007846A4"/>
    <w:rsid w:val="00784A4B"/>
    <w:rsid w:val="00784BBA"/>
    <w:rsid w:val="00784D7C"/>
    <w:rsid w:val="00784FD6"/>
    <w:rsid w:val="00785549"/>
    <w:rsid w:val="00785630"/>
    <w:rsid w:val="00785824"/>
    <w:rsid w:val="00785CBB"/>
    <w:rsid w:val="0078678D"/>
    <w:rsid w:val="00786A72"/>
    <w:rsid w:val="00786E5A"/>
    <w:rsid w:val="0078736F"/>
    <w:rsid w:val="00787B63"/>
    <w:rsid w:val="0079106C"/>
    <w:rsid w:val="00791177"/>
    <w:rsid w:val="007916E9"/>
    <w:rsid w:val="00791A30"/>
    <w:rsid w:val="00791D3C"/>
    <w:rsid w:val="0079266D"/>
    <w:rsid w:val="007927D2"/>
    <w:rsid w:val="00792EF4"/>
    <w:rsid w:val="007934FC"/>
    <w:rsid w:val="00793B3E"/>
    <w:rsid w:val="00795212"/>
    <w:rsid w:val="00795AEF"/>
    <w:rsid w:val="007965C4"/>
    <w:rsid w:val="007965CB"/>
    <w:rsid w:val="00796A32"/>
    <w:rsid w:val="00796AA3"/>
    <w:rsid w:val="007973EC"/>
    <w:rsid w:val="007973F6"/>
    <w:rsid w:val="007978F6"/>
    <w:rsid w:val="00797AB7"/>
    <w:rsid w:val="007A0217"/>
    <w:rsid w:val="007A0A67"/>
    <w:rsid w:val="007A0C4F"/>
    <w:rsid w:val="007A0E1E"/>
    <w:rsid w:val="007A1743"/>
    <w:rsid w:val="007A18B1"/>
    <w:rsid w:val="007A193C"/>
    <w:rsid w:val="007A19D0"/>
    <w:rsid w:val="007A1B02"/>
    <w:rsid w:val="007A1B8B"/>
    <w:rsid w:val="007A1D9B"/>
    <w:rsid w:val="007A29C0"/>
    <w:rsid w:val="007A2AB3"/>
    <w:rsid w:val="007A2C59"/>
    <w:rsid w:val="007A2DED"/>
    <w:rsid w:val="007A3138"/>
    <w:rsid w:val="007A408B"/>
    <w:rsid w:val="007A48EA"/>
    <w:rsid w:val="007A497C"/>
    <w:rsid w:val="007A4A0C"/>
    <w:rsid w:val="007A5128"/>
    <w:rsid w:val="007A54BD"/>
    <w:rsid w:val="007A5912"/>
    <w:rsid w:val="007A611A"/>
    <w:rsid w:val="007A613E"/>
    <w:rsid w:val="007A6E7D"/>
    <w:rsid w:val="007A70B1"/>
    <w:rsid w:val="007A71EC"/>
    <w:rsid w:val="007A73A4"/>
    <w:rsid w:val="007A7A5E"/>
    <w:rsid w:val="007A7BFA"/>
    <w:rsid w:val="007A7CAD"/>
    <w:rsid w:val="007A7E5E"/>
    <w:rsid w:val="007B1304"/>
    <w:rsid w:val="007B1638"/>
    <w:rsid w:val="007B2415"/>
    <w:rsid w:val="007B2A63"/>
    <w:rsid w:val="007B2E9D"/>
    <w:rsid w:val="007B3A97"/>
    <w:rsid w:val="007B42A3"/>
    <w:rsid w:val="007B45FF"/>
    <w:rsid w:val="007B4C8C"/>
    <w:rsid w:val="007B4D09"/>
    <w:rsid w:val="007B5341"/>
    <w:rsid w:val="007B5697"/>
    <w:rsid w:val="007B5778"/>
    <w:rsid w:val="007B5B86"/>
    <w:rsid w:val="007B5BCD"/>
    <w:rsid w:val="007B64D2"/>
    <w:rsid w:val="007B670B"/>
    <w:rsid w:val="007B6A37"/>
    <w:rsid w:val="007B6DDA"/>
    <w:rsid w:val="007B6FC1"/>
    <w:rsid w:val="007B71D6"/>
    <w:rsid w:val="007B7DA3"/>
    <w:rsid w:val="007B7DEF"/>
    <w:rsid w:val="007C04BF"/>
    <w:rsid w:val="007C0D6C"/>
    <w:rsid w:val="007C13C6"/>
    <w:rsid w:val="007C142E"/>
    <w:rsid w:val="007C16AB"/>
    <w:rsid w:val="007C194A"/>
    <w:rsid w:val="007C195A"/>
    <w:rsid w:val="007C2026"/>
    <w:rsid w:val="007C25EF"/>
    <w:rsid w:val="007C2610"/>
    <w:rsid w:val="007C2636"/>
    <w:rsid w:val="007C29D9"/>
    <w:rsid w:val="007C2CFE"/>
    <w:rsid w:val="007C390F"/>
    <w:rsid w:val="007C454C"/>
    <w:rsid w:val="007C492C"/>
    <w:rsid w:val="007C5032"/>
    <w:rsid w:val="007C5338"/>
    <w:rsid w:val="007C536D"/>
    <w:rsid w:val="007C58B4"/>
    <w:rsid w:val="007C5C42"/>
    <w:rsid w:val="007C5C5A"/>
    <w:rsid w:val="007C6777"/>
    <w:rsid w:val="007C6EE5"/>
    <w:rsid w:val="007C7130"/>
    <w:rsid w:val="007D076E"/>
    <w:rsid w:val="007D0C59"/>
    <w:rsid w:val="007D0CFD"/>
    <w:rsid w:val="007D136C"/>
    <w:rsid w:val="007D1D49"/>
    <w:rsid w:val="007D1D99"/>
    <w:rsid w:val="007D1E9B"/>
    <w:rsid w:val="007D2020"/>
    <w:rsid w:val="007D22D7"/>
    <w:rsid w:val="007D256B"/>
    <w:rsid w:val="007D26C2"/>
    <w:rsid w:val="007D2B4F"/>
    <w:rsid w:val="007D2E60"/>
    <w:rsid w:val="007D30FD"/>
    <w:rsid w:val="007D3947"/>
    <w:rsid w:val="007D424F"/>
    <w:rsid w:val="007D42B4"/>
    <w:rsid w:val="007D42F8"/>
    <w:rsid w:val="007D430B"/>
    <w:rsid w:val="007D447B"/>
    <w:rsid w:val="007D4F08"/>
    <w:rsid w:val="007D5055"/>
    <w:rsid w:val="007D54FD"/>
    <w:rsid w:val="007D5D1D"/>
    <w:rsid w:val="007D6245"/>
    <w:rsid w:val="007D6491"/>
    <w:rsid w:val="007D6C8B"/>
    <w:rsid w:val="007D715C"/>
    <w:rsid w:val="007D71BB"/>
    <w:rsid w:val="007D723D"/>
    <w:rsid w:val="007D73B4"/>
    <w:rsid w:val="007D75D0"/>
    <w:rsid w:val="007D7894"/>
    <w:rsid w:val="007D7CCF"/>
    <w:rsid w:val="007D7FAB"/>
    <w:rsid w:val="007E01AA"/>
    <w:rsid w:val="007E0C4C"/>
    <w:rsid w:val="007E18A1"/>
    <w:rsid w:val="007E1BDC"/>
    <w:rsid w:val="007E1DEF"/>
    <w:rsid w:val="007E2576"/>
    <w:rsid w:val="007E27D4"/>
    <w:rsid w:val="007E2909"/>
    <w:rsid w:val="007E2C4F"/>
    <w:rsid w:val="007E374C"/>
    <w:rsid w:val="007E3BC7"/>
    <w:rsid w:val="007E3D3E"/>
    <w:rsid w:val="007E3DBF"/>
    <w:rsid w:val="007E3DDA"/>
    <w:rsid w:val="007E3E67"/>
    <w:rsid w:val="007E4788"/>
    <w:rsid w:val="007E480E"/>
    <w:rsid w:val="007E49AF"/>
    <w:rsid w:val="007E4A96"/>
    <w:rsid w:val="007E4D18"/>
    <w:rsid w:val="007E55E0"/>
    <w:rsid w:val="007E58B4"/>
    <w:rsid w:val="007E5D92"/>
    <w:rsid w:val="007E645A"/>
    <w:rsid w:val="007E647F"/>
    <w:rsid w:val="007E666F"/>
    <w:rsid w:val="007E687C"/>
    <w:rsid w:val="007E6A1D"/>
    <w:rsid w:val="007E6B9B"/>
    <w:rsid w:val="007E70A2"/>
    <w:rsid w:val="007E7192"/>
    <w:rsid w:val="007E71A3"/>
    <w:rsid w:val="007E758B"/>
    <w:rsid w:val="007E79F8"/>
    <w:rsid w:val="007E7FE0"/>
    <w:rsid w:val="007F0AA1"/>
    <w:rsid w:val="007F0BE4"/>
    <w:rsid w:val="007F0C7E"/>
    <w:rsid w:val="007F0DCC"/>
    <w:rsid w:val="007F0F1F"/>
    <w:rsid w:val="007F1154"/>
    <w:rsid w:val="007F14F8"/>
    <w:rsid w:val="007F1884"/>
    <w:rsid w:val="007F1AC6"/>
    <w:rsid w:val="007F2078"/>
    <w:rsid w:val="007F2FF4"/>
    <w:rsid w:val="007F3191"/>
    <w:rsid w:val="007F32EA"/>
    <w:rsid w:val="007F3CB0"/>
    <w:rsid w:val="007F3E5A"/>
    <w:rsid w:val="007F49B2"/>
    <w:rsid w:val="007F56DE"/>
    <w:rsid w:val="007F5828"/>
    <w:rsid w:val="007F5937"/>
    <w:rsid w:val="007F59C6"/>
    <w:rsid w:val="007F59D8"/>
    <w:rsid w:val="007F61AA"/>
    <w:rsid w:val="007F6403"/>
    <w:rsid w:val="007F6678"/>
    <w:rsid w:val="007F6803"/>
    <w:rsid w:val="007F6825"/>
    <w:rsid w:val="007F6CA9"/>
    <w:rsid w:val="007F6E6C"/>
    <w:rsid w:val="007F746D"/>
    <w:rsid w:val="007F7534"/>
    <w:rsid w:val="007F7A5E"/>
    <w:rsid w:val="007F7CF6"/>
    <w:rsid w:val="00800C5D"/>
    <w:rsid w:val="008012FE"/>
    <w:rsid w:val="00801F24"/>
    <w:rsid w:val="00802063"/>
    <w:rsid w:val="00802341"/>
    <w:rsid w:val="00802435"/>
    <w:rsid w:val="0080309E"/>
    <w:rsid w:val="00803175"/>
    <w:rsid w:val="00803DC5"/>
    <w:rsid w:val="00803DF9"/>
    <w:rsid w:val="00804489"/>
    <w:rsid w:val="0080491B"/>
    <w:rsid w:val="00804AC9"/>
    <w:rsid w:val="00804C6D"/>
    <w:rsid w:val="008050C1"/>
    <w:rsid w:val="008059B6"/>
    <w:rsid w:val="00806274"/>
    <w:rsid w:val="00806455"/>
    <w:rsid w:val="00806AA9"/>
    <w:rsid w:val="008074C3"/>
    <w:rsid w:val="00807C2B"/>
    <w:rsid w:val="00807D42"/>
    <w:rsid w:val="00810042"/>
    <w:rsid w:val="0081036A"/>
    <w:rsid w:val="00810CC1"/>
    <w:rsid w:val="008114E3"/>
    <w:rsid w:val="00811607"/>
    <w:rsid w:val="00812030"/>
    <w:rsid w:val="008121B3"/>
    <w:rsid w:val="0081251E"/>
    <w:rsid w:val="00812599"/>
    <w:rsid w:val="00812B75"/>
    <w:rsid w:val="00812D37"/>
    <w:rsid w:val="00812E73"/>
    <w:rsid w:val="00813146"/>
    <w:rsid w:val="00813332"/>
    <w:rsid w:val="008141B2"/>
    <w:rsid w:val="0081423D"/>
    <w:rsid w:val="00814421"/>
    <w:rsid w:val="00814CB1"/>
    <w:rsid w:val="00814D99"/>
    <w:rsid w:val="008156C8"/>
    <w:rsid w:val="0081575A"/>
    <w:rsid w:val="008159B4"/>
    <w:rsid w:val="00815A9D"/>
    <w:rsid w:val="00815DD0"/>
    <w:rsid w:val="008168F5"/>
    <w:rsid w:val="008169C9"/>
    <w:rsid w:val="00816A87"/>
    <w:rsid w:val="00816D42"/>
    <w:rsid w:val="00817175"/>
    <w:rsid w:val="0081754C"/>
    <w:rsid w:val="008206F8"/>
    <w:rsid w:val="00820D35"/>
    <w:rsid w:val="00821645"/>
    <w:rsid w:val="00821AE0"/>
    <w:rsid w:val="00821FAE"/>
    <w:rsid w:val="00821FEC"/>
    <w:rsid w:val="008225C4"/>
    <w:rsid w:val="00822C39"/>
    <w:rsid w:val="00822DEF"/>
    <w:rsid w:val="00823222"/>
    <w:rsid w:val="0082350E"/>
    <w:rsid w:val="00823857"/>
    <w:rsid w:val="008238FC"/>
    <w:rsid w:val="008239CB"/>
    <w:rsid w:val="00823AB6"/>
    <w:rsid w:val="00823D2F"/>
    <w:rsid w:val="00823ED2"/>
    <w:rsid w:val="00824336"/>
    <w:rsid w:val="00824942"/>
    <w:rsid w:val="0082498D"/>
    <w:rsid w:val="00824A78"/>
    <w:rsid w:val="00824F21"/>
    <w:rsid w:val="008253AD"/>
    <w:rsid w:val="0082557F"/>
    <w:rsid w:val="00825662"/>
    <w:rsid w:val="00825A5E"/>
    <w:rsid w:val="00825D02"/>
    <w:rsid w:val="008264CA"/>
    <w:rsid w:val="00826785"/>
    <w:rsid w:val="008268A2"/>
    <w:rsid w:val="00826A57"/>
    <w:rsid w:val="00826D15"/>
    <w:rsid w:val="00826D26"/>
    <w:rsid w:val="00826FB7"/>
    <w:rsid w:val="00827564"/>
    <w:rsid w:val="008279AE"/>
    <w:rsid w:val="0083018D"/>
    <w:rsid w:val="00830201"/>
    <w:rsid w:val="008302FE"/>
    <w:rsid w:val="00830740"/>
    <w:rsid w:val="00830823"/>
    <w:rsid w:val="00830D55"/>
    <w:rsid w:val="00830E51"/>
    <w:rsid w:val="00830F2F"/>
    <w:rsid w:val="00830F36"/>
    <w:rsid w:val="0083169F"/>
    <w:rsid w:val="00831D62"/>
    <w:rsid w:val="00832339"/>
    <w:rsid w:val="008323C0"/>
    <w:rsid w:val="008324BE"/>
    <w:rsid w:val="00832546"/>
    <w:rsid w:val="00833175"/>
    <w:rsid w:val="00833547"/>
    <w:rsid w:val="00833826"/>
    <w:rsid w:val="00833B43"/>
    <w:rsid w:val="008348D5"/>
    <w:rsid w:val="00835129"/>
    <w:rsid w:val="00835166"/>
    <w:rsid w:val="0083528C"/>
    <w:rsid w:val="0083535A"/>
    <w:rsid w:val="00835B32"/>
    <w:rsid w:val="0083605B"/>
    <w:rsid w:val="00836243"/>
    <w:rsid w:val="00836F5E"/>
    <w:rsid w:val="00837594"/>
    <w:rsid w:val="00837965"/>
    <w:rsid w:val="00837C46"/>
    <w:rsid w:val="00837DDB"/>
    <w:rsid w:val="00837EF1"/>
    <w:rsid w:val="00840042"/>
    <w:rsid w:val="008405AE"/>
    <w:rsid w:val="0084070F"/>
    <w:rsid w:val="00840915"/>
    <w:rsid w:val="00841ADB"/>
    <w:rsid w:val="00841D77"/>
    <w:rsid w:val="00841F5A"/>
    <w:rsid w:val="0084205F"/>
    <w:rsid w:val="008420F7"/>
    <w:rsid w:val="008422BA"/>
    <w:rsid w:val="00842775"/>
    <w:rsid w:val="00842C42"/>
    <w:rsid w:val="00842DFB"/>
    <w:rsid w:val="00843149"/>
    <w:rsid w:val="00843505"/>
    <w:rsid w:val="008435F2"/>
    <w:rsid w:val="0084360F"/>
    <w:rsid w:val="0084396E"/>
    <w:rsid w:val="00843BA6"/>
    <w:rsid w:val="00843CAD"/>
    <w:rsid w:val="008441E2"/>
    <w:rsid w:val="00844259"/>
    <w:rsid w:val="0084472B"/>
    <w:rsid w:val="00844A87"/>
    <w:rsid w:val="00844E08"/>
    <w:rsid w:val="00844F65"/>
    <w:rsid w:val="008451D1"/>
    <w:rsid w:val="008459DD"/>
    <w:rsid w:val="00845FD9"/>
    <w:rsid w:val="00846356"/>
    <w:rsid w:val="0084647F"/>
    <w:rsid w:val="008473E7"/>
    <w:rsid w:val="0084763E"/>
    <w:rsid w:val="00847930"/>
    <w:rsid w:val="00847A94"/>
    <w:rsid w:val="00850149"/>
    <w:rsid w:val="008501D6"/>
    <w:rsid w:val="008504DF"/>
    <w:rsid w:val="0085052E"/>
    <w:rsid w:val="00850D16"/>
    <w:rsid w:val="008519F9"/>
    <w:rsid w:val="008520FD"/>
    <w:rsid w:val="008529D2"/>
    <w:rsid w:val="00852ACB"/>
    <w:rsid w:val="00852CC0"/>
    <w:rsid w:val="008533FA"/>
    <w:rsid w:val="00853C09"/>
    <w:rsid w:val="008543B6"/>
    <w:rsid w:val="0085440D"/>
    <w:rsid w:val="008549A3"/>
    <w:rsid w:val="00854F92"/>
    <w:rsid w:val="0085553A"/>
    <w:rsid w:val="00855CD2"/>
    <w:rsid w:val="00855D0C"/>
    <w:rsid w:val="008560E4"/>
    <w:rsid w:val="008573AF"/>
    <w:rsid w:val="0086002B"/>
    <w:rsid w:val="0086062B"/>
    <w:rsid w:val="0086123D"/>
    <w:rsid w:val="008619EA"/>
    <w:rsid w:val="0086262E"/>
    <w:rsid w:val="00862768"/>
    <w:rsid w:val="00862B37"/>
    <w:rsid w:val="00862BF8"/>
    <w:rsid w:val="0086314F"/>
    <w:rsid w:val="00863237"/>
    <w:rsid w:val="008632BF"/>
    <w:rsid w:val="00864450"/>
    <w:rsid w:val="008646DF"/>
    <w:rsid w:val="00864890"/>
    <w:rsid w:val="00865553"/>
    <w:rsid w:val="0086563D"/>
    <w:rsid w:val="00865EF2"/>
    <w:rsid w:val="00866112"/>
    <w:rsid w:val="00866254"/>
    <w:rsid w:val="0086637F"/>
    <w:rsid w:val="008663AE"/>
    <w:rsid w:val="008663B2"/>
    <w:rsid w:val="008664F9"/>
    <w:rsid w:val="00866B5F"/>
    <w:rsid w:val="0086715B"/>
    <w:rsid w:val="008672F9"/>
    <w:rsid w:val="0086757B"/>
    <w:rsid w:val="00867B27"/>
    <w:rsid w:val="00867B80"/>
    <w:rsid w:val="008702A9"/>
    <w:rsid w:val="00870457"/>
    <w:rsid w:val="008707B0"/>
    <w:rsid w:val="00870AE3"/>
    <w:rsid w:val="00871A60"/>
    <w:rsid w:val="00871FE7"/>
    <w:rsid w:val="0087213A"/>
    <w:rsid w:val="008724EE"/>
    <w:rsid w:val="00872832"/>
    <w:rsid w:val="0087286A"/>
    <w:rsid w:val="00873678"/>
    <w:rsid w:val="0087374F"/>
    <w:rsid w:val="00873B90"/>
    <w:rsid w:val="00874090"/>
    <w:rsid w:val="00874CAB"/>
    <w:rsid w:val="00874E2B"/>
    <w:rsid w:val="00874FE9"/>
    <w:rsid w:val="0087569D"/>
    <w:rsid w:val="008756E9"/>
    <w:rsid w:val="00875AD0"/>
    <w:rsid w:val="00875CB4"/>
    <w:rsid w:val="0087648D"/>
    <w:rsid w:val="008767B2"/>
    <w:rsid w:val="0087680D"/>
    <w:rsid w:val="0087692B"/>
    <w:rsid w:val="00876942"/>
    <w:rsid w:val="00876CA6"/>
    <w:rsid w:val="00877046"/>
    <w:rsid w:val="008770F7"/>
    <w:rsid w:val="008772F5"/>
    <w:rsid w:val="00877448"/>
    <w:rsid w:val="00877480"/>
    <w:rsid w:val="00877B07"/>
    <w:rsid w:val="008805FD"/>
    <w:rsid w:val="0088079C"/>
    <w:rsid w:val="00880B52"/>
    <w:rsid w:val="00881228"/>
    <w:rsid w:val="008813AD"/>
    <w:rsid w:val="00881788"/>
    <w:rsid w:val="00881D61"/>
    <w:rsid w:val="00881DF7"/>
    <w:rsid w:val="00881F64"/>
    <w:rsid w:val="00882139"/>
    <w:rsid w:val="00882388"/>
    <w:rsid w:val="008828CD"/>
    <w:rsid w:val="00882B90"/>
    <w:rsid w:val="00882BDF"/>
    <w:rsid w:val="00882BFA"/>
    <w:rsid w:val="00882ED4"/>
    <w:rsid w:val="00882EEB"/>
    <w:rsid w:val="00883221"/>
    <w:rsid w:val="0088336C"/>
    <w:rsid w:val="00883C4C"/>
    <w:rsid w:val="00883E0D"/>
    <w:rsid w:val="00883F64"/>
    <w:rsid w:val="00884131"/>
    <w:rsid w:val="00884329"/>
    <w:rsid w:val="008847AB"/>
    <w:rsid w:val="008849C3"/>
    <w:rsid w:val="00884B00"/>
    <w:rsid w:val="00884DCE"/>
    <w:rsid w:val="00885093"/>
    <w:rsid w:val="00885392"/>
    <w:rsid w:val="00885679"/>
    <w:rsid w:val="008859BE"/>
    <w:rsid w:val="00885CFE"/>
    <w:rsid w:val="00886506"/>
    <w:rsid w:val="008868E7"/>
    <w:rsid w:val="0088693E"/>
    <w:rsid w:val="00886E8D"/>
    <w:rsid w:val="00886F4C"/>
    <w:rsid w:val="008877BD"/>
    <w:rsid w:val="00887924"/>
    <w:rsid w:val="00887BDE"/>
    <w:rsid w:val="008902F0"/>
    <w:rsid w:val="0089040D"/>
    <w:rsid w:val="0089063B"/>
    <w:rsid w:val="00890844"/>
    <w:rsid w:val="008911B3"/>
    <w:rsid w:val="0089126A"/>
    <w:rsid w:val="008916DB"/>
    <w:rsid w:val="00891A20"/>
    <w:rsid w:val="00891AB1"/>
    <w:rsid w:val="00891C09"/>
    <w:rsid w:val="00891C2A"/>
    <w:rsid w:val="00891CF2"/>
    <w:rsid w:val="00891E7D"/>
    <w:rsid w:val="00891E9B"/>
    <w:rsid w:val="00891F3B"/>
    <w:rsid w:val="008920E0"/>
    <w:rsid w:val="00893155"/>
    <w:rsid w:val="008931C8"/>
    <w:rsid w:val="008933F5"/>
    <w:rsid w:val="0089496D"/>
    <w:rsid w:val="00894F8B"/>
    <w:rsid w:val="00895A8D"/>
    <w:rsid w:val="00895DF8"/>
    <w:rsid w:val="00896328"/>
    <w:rsid w:val="008967F3"/>
    <w:rsid w:val="00896A39"/>
    <w:rsid w:val="00896E96"/>
    <w:rsid w:val="00897231"/>
    <w:rsid w:val="008972DC"/>
    <w:rsid w:val="008978FE"/>
    <w:rsid w:val="008A0DD0"/>
    <w:rsid w:val="008A128B"/>
    <w:rsid w:val="008A13A9"/>
    <w:rsid w:val="008A1ABC"/>
    <w:rsid w:val="008A1B2E"/>
    <w:rsid w:val="008A1BFF"/>
    <w:rsid w:val="008A1D60"/>
    <w:rsid w:val="008A21BC"/>
    <w:rsid w:val="008A22F7"/>
    <w:rsid w:val="008A24C7"/>
    <w:rsid w:val="008A26BA"/>
    <w:rsid w:val="008A2AD9"/>
    <w:rsid w:val="008A2FAB"/>
    <w:rsid w:val="008A3015"/>
    <w:rsid w:val="008A3279"/>
    <w:rsid w:val="008A3CF7"/>
    <w:rsid w:val="008A3ECB"/>
    <w:rsid w:val="008A4014"/>
    <w:rsid w:val="008A4312"/>
    <w:rsid w:val="008A4475"/>
    <w:rsid w:val="008A456E"/>
    <w:rsid w:val="008A49A4"/>
    <w:rsid w:val="008A5143"/>
    <w:rsid w:val="008A5714"/>
    <w:rsid w:val="008A5C9E"/>
    <w:rsid w:val="008A5E7B"/>
    <w:rsid w:val="008A6429"/>
    <w:rsid w:val="008A6561"/>
    <w:rsid w:val="008A6690"/>
    <w:rsid w:val="008A6E7D"/>
    <w:rsid w:val="008A7082"/>
    <w:rsid w:val="008A71AB"/>
    <w:rsid w:val="008A765E"/>
    <w:rsid w:val="008A7DD1"/>
    <w:rsid w:val="008B0245"/>
    <w:rsid w:val="008B0306"/>
    <w:rsid w:val="008B0949"/>
    <w:rsid w:val="008B0CAE"/>
    <w:rsid w:val="008B0DD2"/>
    <w:rsid w:val="008B0EFA"/>
    <w:rsid w:val="008B1561"/>
    <w:rsid w:val="008B19CA"/>
    <w:rsid w:val="008B1A57"/>
    <w:rsid w:val="008B1E42"/>
    <w:rsid w:val="008B2991"/>
    <w:rsid w:val="008B2C0A"/>
    <w:rsid w:val="008B2E76"/>
    <w:rsid w:val="008B331D"/>
    <w:rsid w:val="008B38AA"/>
    <w:rsid w:val="008B4164"/>
    <w:rsid w:val="008B4235"/>
    <w:rsid w:val="008B43D7"/>
    <w:rsid w:val="008B4E7E"/>
    <w:rsid w:val="008B4FB7"/>
    <w:rsid w:val="008B5AF4"/>
    <w:rsid w:val="008B5B07"/>
    <w:rsid w:val="008B5B4E"/>
    <w:rsid w:val="008B5CF1"/>
    <w:rsid w:val="008B6890"/>
    <w:rsid w:val="008B6F6A"/>
    <w:rsid w:val="008B704D"/>
    <w:rsid w:val="008B72B8"/>
    <w:rsid w:val="008B7548"/>
    <w:rsid w:val="008B7698"/>
    <w:rsid w:val="008B79DF"/>
    <w:rsid w:val="008B7D3B"/>
    <w:rsid w:val="008C0141"/>
    <w:rsid w:val="008C030D"/>
    <w:rsid w:val="008C03E9"/>
    <w:rsid w:val="008C10AE"/>
    <w:rsid w:val="008C1220"/>
    <w:rsid w:val="008C147E"/>
    <w:rsid w:val="008C14B6"/>
    <w:rsid w:val="008C1AA2"/>
    <w:rsid w:val="008C1B78"/>
    <w:rsid w:val="008C2273"/>
    <w:rsid w:val="008C22F5"/>
    <w:rsid w:val="008C23D2"/>
    <w:rsid w:val="008C2D8A"/>
    <w:rsid w:val="008C2EAC"/>
    <w:rsid w:val="008C38A0"/>
    <w:rsid w:val="008C419D"/>
    <w:rsid w:val="008C45D5"/>
    <w:rsid w:val="008C47EA"/>
    <w:rsid w:val="008C4DF2"/>
    <w:rsid w:val="008C55D4"/>
    <w:rsid w:val="008C5B98"/>
    <w:rsid w:val="008C5C2E"/>
    <w:rsid w:val="008C6174"/>
    <w:rsid w:val="008C6416"/>
    <w:rsid w:val="008C65C4"/>
    <w:rsid w:val="008C65F5"/>
    <w:rsid w:val="008C6790"/>
    <w:rsid w:val="008C7166"/>
    <w:rsid w:val="008C7773"/>
    <w:rsid w:val="008C7AEC"/>
    <w:rsid w:val="008C7D00"/>
    <w:rsid w:val="008C7DDA"/>
    <w:rsid w:val="008C7F26"/>
    <w:rsid w:val="008D0620"/>
    <w:rsid w:val="008D0729"/>
    <w:rsid w:val="008D0789"/>
    <w:rsid w:val="008D0D08"/>
    <w:rsid w:val="008D13C9"/>
    <w:rsid w:val="008D1616"/>
    <w:rsid w:val="008D1953"/>
    <w:rsid w:val="008D1F0C"/>
    <w:rsid w:val="008D1F89"/>
    <w:rsid w:val="008D1FA2"/>
    <w:rsid w:val="008D20D0"/>
    <w:rsid w:val="008D22F2"/>
    <w:rsid w:val="008D295E"/>
    <w:rsid w:val="008D3242"/>
    <w:rsid w:val="008D332C"/>
    <w:rsid w:val="008D33FD"/>
    <w:rsid w:val="008D35A7"/>
    <w:rsid w:val="008D3833"/>
    <w:rsid w:val="008D384E"/>
    <w:rsid w:val="008D38C3"/>
    <w:rsid w:val="008D40AD"/>
    <w:rsid w:val="008D414C"/>
    <w:rsid w:val="008D4799"/>
    <w:rsid w:val="008D4F67"/>
    <w:rsid w:val="008D5344"/>
    <w:rsid w:val="008D56F9"/>
    <w:rsid w:val="008D5871"/>
    <w:rsid w:val="008D59BF"/>
    <w:rsid w:val="008D5E7C"/>
    <w:rsid w:val="008D5EC6"/>
    <w:rsid w:val="008D63B4"/>
    <w:rsid w:val="008D6520"/>
    <w:rsid w:val="008D691B"/>
    <w:rsid w:val="008D6AEB"/>
    <w:rsid w:val="008E006F"/>
    <w:rsid w:val="008E00CA"/>
    <w:rsid w:val="008E0498"/>
    <w:rsid w:val="008E0AE1"/>
    <w:rsid w:val="008E143A"/>
    <w:rsid w:val="008E19B6"/>
    <w:rsid w:val="008E1AD7"/>
    <w:rsid w:val="008E214B"/>
    <w:rsid w:val="008E23B1"/>
    <w:rsid w:val="008E2CB5"/>
    <w:rsid w:val="008E3631"/>
    <w:rsid w:val="008E41E5"/>
    <w:rsid w:val="008E4483"/>
    <w:rsid w:val="008E469A"/>
    <w:rsid w:val="008E48CA"/>
    <w:rsid w:val="008E4BA5"/>
    <w:rsid w:val="008E4C75"/>
    <w:rsid w:val="008E52F5"/>
    <w:rsid w:val="008E5AD7"/>
    <w:rsid w:val="008E626C"/>
    <w:rsid w:val="008E65CD"/>
    <w:rsid w:val="008E6AFA"/>
    <w:rsid w:val="008E6CED"/>
    <w:rsid w:val="008E6E34"/>
    <w:rsid w:val="008E70D3"/>
    <w:rsid w:val="008F0538"/>
    <w:rsid w:val="008F0D16"/>
    <w:rsid w:val="008F110C"/>
    <w:rsid w:val="008F11C2"/>
    <w:rsid w:val="008F12B4"/>
    <w:rsid w:val="008F155F"/>
    <w:rsid w:val="008F1DB8"/>
    <w:rsid w:val="008F21C8"/>
    <w:rsid w:val="008F2277"/>
    <w:rsid w:val="008F235C"/>
    <w:rsid w:val="008F23AC"/>
    <w:rsid w:val="008F2863"/>
    <w:rsid w:val="008F2EBA"/>
    <w:rsid w:val="008F2F67"/>
    <w:rsid w:val="008F3405"/>
    <w:rsid w:val="008F34B1"/>
    <w:rsid w:val="008F386C"/>
    <w:rsid w:val="008F3BF0"/>
    <w:rsid w:val="008F473B"/>
    <w:rsid w:val="008F49D7"/>
    <w:rsid w:val="008F5065"/>
    <w:rsid w:val="008F53D6"/>
    <w:rsid w:val="008F5454"/>
    <w:rsid w:val="008F55E2"/>
    <w:rsid w:val="008F5934"/>
    <w:rsid w:val="008F680D"/>
    <w:rsid w:val="008F6962"/>
    <w:rsid w:val="008F6A10"/>
    <w:rsid w:val="008F707D"/>
    <w:rsid w:val="008F7A29"/>
    <w:rsid w:val="009002B6"/>
    <w:rsid w:val="00900335"/>
    <w:rsid w:val="00900422"/>
    <w:rsid w:val="009009CC"/>
    <w:rsid w:val="009013E0"/>
    <w:rsid w:val="00901892"/>
    <w:rsid w:val="009019D9"/>
    <w:rsid w:val="00901B15"/>
    <w:rsid w:val="00901B5B"/>
    <w:rsid w:val="00902534"/>
    <w:rsid w:val="00902622"/>
    <w:rsid w:val="00902966"/>
    <w:rsid w:val="00902A04"/>
    <w:rsid w:val="00902CBA"/>
    <w:rsid w:val="00902D04"/>
    <w:rsid w:val="00902D59"/>
    <w:rsid w:val="00902D80"/>
    <w:rsid w:val="00902FAA"/>
    <w:rsid w:val="009039C9"/>
    <w:rsid w:val="00904019"/>
    <w:rsid w:val="00904357"/>
    <w:rsid w:val="009044A5"/>
    <w:rsid w:val="00904513"/>
    <w:rsid w:val="009046CF"/>
    <w:rsid w:val="009051EC"/>
    <w:rsid w:val="00905335"/>
    <w:rsid w:val="0090537F"/>
    <w:rsid w:val="0090594B"/>
    <w:rsid w:val="00905CB7"/>
    <w:rsid w:val="00906C3A"/>
    <w:rsid w:val="00906D84"/>
    <w:rsid w:val="009075B3"/>
    <w:rsid w:val="00907D8C"/>
    <w:rsid w:val="0091005C"/>
    <w:rsid w:val="0091013C"/>
    <w:rsid w:val="009104DF"/>
    <w:rsid w:val="009104EA"/>
    <w:rsid w:val="009105EF"/>
    <w:rsid w:val="009106B5"/>
    <w:rsid w:val="0091092E"/>
    <w:rsid w:val="00910D33"/>
    <w:rsid w:val="0091116A"/>
    <w:rsid w:val="00911410"/>
    <w:rsid w:val="00911485"/>
    <w:rsid w:val="00911912"/>
    <w:rsid w:val="00912380"/>
    <w:rsid w:val="00912409"/>
    <w:rsid w:val="0091242E"/>
    <w:rsid w:val="00912DA9"/>
    <w:rsid w:val="009133E3"/>
    <w:rsid w:val="0091363E"/>
    <w:rsid w:val="0091490B"/>
    <w:rsid w:val="00914AB1"/>
    <w:rsid w:val="00914F17"/>
    <w:rsid w:val="00914FBB"/>
    <w:rsid w:val="00915197"/>
    <w:rsid w:val="00915265"/>
    <w:rsid w:val="0091547F"/>
    <w:rsid w:val="00915966"/>
    <w:rsid w:val="0091603F"/>
    <w:rsid w:val="009161F3"/>
    <w:rsid w:val="009164E9"/>
    <w:rsid w:val="009164EB"/>
    <w:rsid w:val="0091661E"/>
    <w:rsid w:val="00916684"/>
    <w:rsid w:val="0091668D"/>
    <w:rsid w:val="00916865"/>
    <w:rsid w:val="00916934"/>
    <w:rsid w:val="00916A86"/>
    <w:rsid w:val="00916C58"/>
    <w:rsid w:val="009173E6"/>
    <w:rsid w:val="00917445"/>
    <w:rsid w:val="009174F1"/>
    <w:rsid w:val="00917643"/>
    <w:rsid w:val="00917821"/>
    <w:rsid w:val="00917904"/>
    <w:rsid w:val="00917C14"/>
    <w:rsid w:val="009202AB"/>
    <w:rsid w:val="009204A1"/>
    <w:rsid w:val="00920D96"/>
    <w:rsid w:val="00921452"/>
    <w:rsid w:val="009216BC"/>
    <w:rsid w:val="00922693"/>
    <w:rsid w:val="009227F5"/>
    <w:rsid w:val="00922804"/>
    <w:rsid w:val="00922A41"/>
    <w:rsid w:val="00923522"/>
    <w:rsid w:val="009238FD"/>
    <w:rsid w:val="0092394F"/>
    <w:rsid w:val="00923DF3"/>
    <w:rsid w:val="00924281"/>
    <w:rsid w:val="00924C43"/>
    <w:rsid w:val="00924C52"/>
    <w:rsid w:val="00924F54"/>
    <w:rsid w:val="0092599A"/>
    <w:rsid w:val="009259C8"/>
    <w:rsid w:val="0092601A"/>
    <w:rsid w:val="009265BD"/>
    <w:rsid w:val="00926A2B"/>
    <w:rsid w:val="00926A97"/>
    <w:rsid w:val="00926F24"/>
    <w:rsid w:val="009274E0"/>
    <w:rsid w:val="0092756D"/>
    <w:rsid w:val="009275B3"/>
    <w:rsid w:val="009275DA"/>
    <w:rsid w:val="009279E4"/>
    <w:rsid w:val="00927AB5"/>
    <w:rsid w:val="00930EBA"/>
    <w:rsid w:val="009318D1"/>
    <w:rsid w:val="00931CC2"/>
    <w:rsid w:val="009323F7"/>
    <w:rsid w:val="0093258D"/>
    <w:rsid w:val="00932620"/>
    <w:rsid w:val="009328CC"/>
    <w:rsid w:val="009330AE"/>
    <w:rsid w:val="0093362D"/>
    <w:rsid w:val="00933A5F"/>
    <w:rsid w:val="00933DEE"/>
    <w:rsid w:val="009344B3"/>
    <w:rsid w:val="00934924"/>
    <w:rsid w:val="00934D8B"/>
    <w:rsid w:val="00934F6B"/>
    <w:rsid w:val="009352A5"/>
    <w:rsid w:val="009355D8"/>
    <w:rsid w:val="00936098"/>
    <w:rsid w:val="009366B9"/>
    <w:rsid w:val="00936954"/>
    <w:rsid w:val="00936A3F"/>
    <w:rsid w:val="00936C59"/>
    <w:rsid w:val="00936D79"/>
    <w:rsid w:val="00936F49"/>
    <w:rsid w:val="00936FE2"/>
    <w:rsid w:val="00937110"/>
    <w:rsid w:val="0094033D"/>
    <w:rsid w:val="0094068A"/>
    <w:rsid w:val="0094068E"/>
    <w:rsid w:val="009406E6"/>
    <w:rsid w:val="00940D55"/>
    <w:rsid w:val="00940F56"/>
    <w:rsid w:val="00940F58"/>
    <w:rsid w:val="009411C5"/>
    <w:rsid w:val="00941528"/>
    <w:rsid w:val="00941DF7"/>
    <w:rsid w:val="00942CD6"/>
    <w:rsid w:val="00942D9E"/>
    <w:rsid w:val="00942F05"/>
    <w:rsid w:val="0094300C"/>
    <w:rsid w:val="009436CB"/>
    <w:rsid w:val="0094372B"/>
    <w:rsid w:val="00943D65"/>
    <w:rsid w:val="00943DA2"/>
    <w:rsid w:val="00943F46"/>
    <w:rsid w:val="0094447C"/>
    <w:rsid w:val="00944643"/>
    <w:rsid w:val="009448F3"/>
    <w:rsid w:val="00944D93"/>
    <w:rsid w:val="00945084"/>
    <w:rsid w:val="009457F0"/>
    <w:rsid w:val="0094600C"/>
    <w:rsid w:val="00946146"/>
    <w:rsid w:val="00946191"/>
    <w:rsid w:val="009461CF"/>
    <w:rsid w:val="00946340"/>
    <w:rsid w:val="00946923"/>
    <w:rsid w:val="00946A7D"/>
    <w:rsid w:val="00946C8A"/>
    <w:rsid w:val="00946F6A"/>
    <w:rsid w:val="009477AF"/>
    <w:rsid w:val="00947CB2"/>
    <w:rsid w:val="00947DF6"/>
    <w:rsid w:val="00947E28"/>
    <w:rsid w:val="00950D61"/>
    <w:rsid w:val="0095118B"/>
    <w:rsid w:val="00951237"/>
    <w:rsid w:val="0095157B"/>
    <w:rsid w:val="0095173B"/>
    <w:rsid w:val="00951E24"/>
    <w:rsid w:val="00952298"/>
    <w:rsid w:val="00952B3E"/>
    <w:rsid w:val="00952D6D"/>
    <w:rsid w:val="009545F4"/>
    <w:rsid w:val="00955092"/>
    <w:rsid w:val="0095518C"/>
    <w:rsid w:val="009558D6"/>
    <w:rsid w:val="00955D9A"/>
    <w:rsid w:val="009562FD"/>
    <w:rsid w:val="00956610"/>
    <w:rsid w:val="00956B55"/>
    <w:rsid w:val="009608DC"/>
    <w:rsid w:val="00960A48"/>
    <w:rsid w:val="009611F1"/>
    <w:rsid w:val="009615E5"/>
    <w:rsid w:val="00961647"/>
    <w:rsid w:val="009624C4"/>
    <w:rsid w:val="009626A9"/>
    <w:rsid w:val="00962817"/>
    <w:rsid w:val="009628AD"/>
    <w:rsid w:val="00962A4A"/>
    <w:rsid w:val="00962A9A"/>
    <w:rsid w:val="00962F9B"/>
    <w:rsid w:val="00963176"/>
    <w:rsid w:val="00963311"/>
    <w:rsid w:val="009639BD"/>
    <w:rsid w:val="00964237"/>
    <w:rsid w:val="0096459F"/>
    <w:rsid w:val="00964B1F"/>
    <w:rsid w:val="00964DBB"/>
    <w:rsid w:val="00965685"/>
    <w:rsid w:val="009659EC"/>
    <w:rsid w:val="0096618C"/>
    <w:rsid w:val="00967761"/>
    <w:rsid w:val="009679D8"/>
    <w:rsid w:val="00967D56"/>
    <w:rsid w:val="0097029A"/>
    <w:rsid w:val="00970B7D"/>
    <w:rsid w:val="00970E98"/>
    <w:rsid w:val="00972D65"/>
    <w:rsid w:val="0097335E"/>
    <w:rsid w:val="009735A9"/>
    <w:rsid w:val="009737D7"/>
    <w:rsid w:val="00973A66"/>
    <w:rsid w:val="00973F2F"/>
    <w:rsid w:val="009748F6"/>
    <w:rsid w:val="00974B08"/>
    <w:rsid w:val="00974CDB"/>
    <w:rsid w:val="00974E8B"/>
    <w:rsid w:val="00974F37"/>
    <w:rsid w:val="00974F8B"/>
    <w:rsid w:val="00975124"/>
    <w:rsid w:val="00975D6E"/>
    <w:rsid w:val="00975DE1"/>
    <w:rsid w:val="009760B5"/>
    <w:rsid w:val="00976547"/>
    <w:rsid w:val="009765F4"/>
    <w:rsid w:val="009766D8"/>
    <w:rsid w:val="00976786"/>
    <w:rsid w:val="0097798B"/>
    <w:rsid w:val="00977C21"/>
    <w:rsid w:val="00980CC4"/>
    <w:rsid w:val="009812A4"/>
    <w:rsid w:val="0098132B"/>
    <w:rsid w:val="0098247F"/>
    <w:rsid w:val="0098252E"/>
    <w:rsid w:val="0098274D"/>
    <w:rsid w:val="00982C80"/>
    <w:rsid w:val="009833AB"/>
    <w:rsid w:val="0098380F"/>
    <w:rsid w:val="00983810"/>
    <w:rsid w:val="00984223"/>
    <w:rsid w:val="00984C03"/>
    <w:rsid w:val="0098500F"/>
    <w:rsid w:val="0098610C"/>
    <w:rsid w:val="00986278"/>
    <w:rsid w:val="009863F7"/>
    <w:rsid w:val="00986F3F"/>
    <w:rsid w:val="00987ADA"/>
    <w:rsid w:val="00990049"/>
    <w:rsid w:val="0099022B"/>
    <w:rsid w:val="009902FF"/>
    <w:rsid w:val="0099040B"/>
    <w:rsid w:val="00990813"/>
    <w:rsid w:val="009916F3"/>
    <w:rsid w:val="00991725"/>
    <w:rsid w:val="00991835"/>
    <w:rsid w:val="00991C1A"/>
    <w:rsid w:val="00991D45"/>
    <w:rsid w:val="00991F98"/>
    <w:rsid w:val="00992411"/>
    <w:rsid w:val="00992977"/>
    <w:rsid w:val="0099325B"/>
    <w:rsid w:val="0099364C"/>
    <w:rsid w:val="00993D59"/>
    <w:rsid w:val="00993F29"/>
    <w:rsid w:val="00994221"/>
    <w:rsid w:val="009949E0"/>
    <w:rsid w:val="00994B73"/>
    <w:rsid w:val="00994E8B"/>
    <w:rsid w:val="00994EA4"/>
    <w:rsid w:val="009950D6"/>
    <w:rsid w:val="00995103"/>
    <w:rsid w:val="0099513E"/>
    <w:rsid w:val="009953BE"/>
    <w:rsid w:val="0099558B"/>
    <w:rsid w:val="00995604"/>
    <w:rsid w:val="00995629"/>
    <w:rsid w:val="00995AB8"/>
    <w:rsid w:val="00995BD8"/>
    <w:rsid w:val="00995C04"/>
    <w:rsid w:val="00996744"/>
    <w:rsid w:val="00996A75"/>
    <w:rsid w:val="00997334"/>
    <w:rsid w:val="009977D1"/>
    <w:rsid w:val="00997C2E"/>
    <w:rsid w:val="00997E43"/>
    <w:rsid w:val="009A05B6"/>
    <w:rsid w:val="009A063C"/>
    <w:rsid w:val="009A1671"/>
    <w:rsid w:val="009A1E20"/>
    <w:rsid w:val="009A23C6"/>
    <w:rsid w:val="009A24E9"/>
    <w:rsid w:val="009A2BD7"/>
    <w:rsid w:val="009A2FE1"/>
    <w:rsid w:val="009A352C"/>
    <w:rsid w:val="009A3552"/>
    <w:rsid w:val="009A3685"/>
    <w:rsid w:val="009A371D"/>
    <w:rsid w:val="009A3ADB"/>
    <w:rsid w:val="009A3CFB"/>
    <w:rsid w:val="009A4105"/>
    <w:rsid w:val="009A481A"/>
    <w:rsid w:val="009A4A34"/>
    <w:rsid w:val="009A4D13"/>
    <w:rsid w:val="009A544E"/>
    <w:rsid w:val="009A569E"/>
    <w:rsid w:val="009A5C4B"/>
    <w:rsid w:val="009A6302"/>
    <w:rsid w:val="009A6459"/>
    <w:rsid w:val="009A68C0"/>
    <w:rsid w:val="009A6B44"/>
    <w:rsid w:val="009A7090"/>
    <w:rsid w:val="009A710E"/>
    <w:rsid w:val="009A71BF"/>
    <w:rsid w:val="009A72E1"/>
    <w:rsid w:val="009A7364"/>
    <w:rsid w:val="009A7B61"/>
    <w:rsid w:val="009A7E10"/>
    <w:rsid w:val="009A7ED5"/>
    <w:rsid w:val="009A7EEE"/>
    <w:rsid w:val="009B00F3"/>
    <w:rsid w:val="009B096D"/>
    <w:rsid w:val="009B0CFF"/>
    <w:rsid w:val="009B1C16"/>
    <w:rsid w:val="009B1E9B"/>
    <w:rsid w:val="009B229D"/>
    <w:rsid w:val="009B2477"/>
    <w:rsid w:val="009B2C5C"/>
    <w:rsid w:val="009B34F1"/>
    <w:rsid w:val="009B42DA"/>
    <w:rsid w:val="009B47BE"/>
    <w:rsid w:val="009B4C8D"/>
    <w:rsid w:val="009B4D0E"/>
    <w:rsid w:val="009B500A"/>
    <w:rsid w:val="009B54FC"/>
    <w:rsid w:val="009B5516"/>
    <w:rsid w:val="009B5A4B"/>
    <w:rsid w:val="009B5EBC"/>
    <w:rsid w:val="009B63BA"/>
    <w:rsid w:val="009B6E2F"/>
    <w:rsid w:val="009B7574"/>
    <w:rsid w:val="009B7780"/>
    <w:rsid w:val="009B77DB"/>
    <w:rsid w:val="009B7809"/>
    <w:rsid w:val="009B799A"/>
    <w:rsid w:val="009C0115"/>
    <w:rsid w:val="009C0977"/>
    <w:rsid w:val="009C0AFD"/>
    <w:rsid w:val="009C0EDC"/>
    <w:rsid w:val="009C0FBD"/>
    <w:rsid w:val="009C113E"/>
    <w:rsid w:val="009C128D"/>
    <w:rsid w:val="009C149D"/>
    <w:rsid w:val="009C215B"/>
    <w:rsid w:val="009C23E5"/>
    <w:rsid w:val="009C25E7"/>
    <w:rsid w:val="009C2EC7"/>
    <w:rsid w:val="009C2FA4"/>
    <w:rsid w:val="009C345B"/>
    <w:rsid w:val="009C3485"/>
    <w:rsid w:val="009C3859"/>
    <w:rsid w:val="009C38BE"/>
    <w:rsid w:val="009C39F7"/>
    <w:rsid w:val="009C3AD2"/>
    <w:rsid w:val="009C4159"/>
    <w:rsid w:val="009C429F"/>
    <w:rsid w:val="009C440E"/>
    <w:rsid w:val="009C4757"/>
    <w:rsid w:val="009C4B3C"/>
    <w:rsid w:val="009C4B4B"/>
    <w:rsid w:val="009C51FD"/>
    <w:rsid w:val="009C5242"/>
    <w:rsid w:val="009C5261"/>
    <w:rsid w:val="009C567C"/>
    <w:rsid w:val="009C5973"/>
    <w:rsid w:val="009C5C12"/>
    <w:rsid w:val="009C5CC9"/>
    <w:rsid w:val="009C5DAF"/>
    <w:rsid w:val="009C5FD8"/>
    <w:rsid w:val="009C658D"/>
    <w:rsid w:val="009C6918"/>
    <w:rsid w:val="009C6994"/>
    <w:rsid w:val="009C7BAB"/>
    <w:rsid w:val="009D017A"/>
    <w:rsid w:val="009D02C5"/>
    <w:rsid w:val="009D035A"/>
    <w:rsid w:val="009D07B6"/>
    <w:rsid w:val="009D0931"/>
    <w:rsid w:val="009D15D6"/>
    <w:rsid w:val="009D16F2"/>
    <w:rsid w:val="009D188A"/>
    <w:rsid w:val="009D1985"/>
    <w:rsid w:val="009D239D"/>
    <w:rsid w:val="009D249D"/>
    <w:rsid w:val="009D2917"/>
    <w:rsid w:val="009D325A"/>
    <w:rsid w:val="009D3AD4"/>
    <w:rsid w:val="009D3F6C"/>
    <w:rsid w:val="009D41C6"/>
    <w:rsid w:val="009D4315"/>
    <w:rsid w:val="009D44A7"/>
    <w:rsid w:val="009D49E7"/>
    <w:rsid w:val="009D4C6C"/>
    <w:rsid w:val="009D4EE6"/>
    <w:rsid w:val="009D4FF8"/>
    <w:rsid w:val="009D5BE7"/>
    <w:rsid w:val="009D5CE6"/>
    <w:rsid w:val="009D602D"/>
    <w:rsid w:val="009D64A2"/>
    <w:rsid w:val="009D6A10"/>
    <w:rsid w:val="009D6CCB"/>
    <w:rsid w:val="009D722D"/>
    <w:rsid w:val="009D72B3"/>
    <w:rsid w:val="009D778C"/>
    <w:rsid w:val="009D79EA"/>
    <w:rsid w:val="009D7BF4"/>
    <w:rsid w:val="009E0153"/>
    <w:rsid w:val="009E01C3"/>
    <w:rsid w:val="009E0676"/>
    <w:rsid w:val="009E07DC"/>
    <w:rsid w:val="009E0A36"/>
    <w:rsid w:val="009E0F50"/>
    <w:rsid w:val="009E13B9"/>
    <w:rsid w:val="009E19EB"/>
    <w:rsid w:val="009E1CE3"/>
    <w:rsid w:val="009E21C0"/>
    <w:rsid w:val="009E24FF"/>
    <w:rsid w:val="009E2A82"/>
    <w:rsid w:val="009E2CB9"/>
    <w:rsid w:val="009E307F"/>
    <w:rsid w:val="009E3173"/>
    <w:rsid w:val="009E3C81"/>
    <w:rsid w:val="009E41BD"/>
    <w:rsid w:val="009E4CCC"/>
    <w:rsid w:val="009E50B3"/>
    <w:rsid w:val="009E519D"/>
    <w:rsid w:val="009E52EC"/>
    <w:rsid w:val="009E5316"/>
    <w:rsid w:val="009E5413"/>
    <w:rsid w:val="009E5620"/>
    <w:rsid w:val="009E5975"/>
    <w:rsid w:val="009E5E91"/>
    <w:rsid w:val="009E6114"/>
    <w:rsid w:val="009E62D3"/>
    <w:rsid w:val="009E64AA"/>
    <w:rsid w:val="009E655E"/>
    <w:rsid w:val="009E65BF"/>
    <w:rsid w:val="009E6858"/>
    <w:rsid w:val="009E685C"/>
    <w:rsid w:val="009E6E4B"/>
    <w:rsid w:val="009E7254"/>
    <w:rsid w:val="009E7FDC"/>
    <w:rsid w:val="009F005F"/>
    <w:rsid w:val="009F0203"/>
    <w:rsid w:val="009F034B"/>
    <w:rsid w:val="009F070F"/>
    <w:rsid w:val="009F1228"/>
    <w:rsid w:val="009F1EF7"/>
    <w:rsid w:val="009F239D"/>
    <w:rsid w:val="009F2529"/>
    <w:rsid w:val="009F27AC"/>
    <w:rsid w:val="009F2B85"/>
    <w:rsid w:val="009F2CDE"/>
    <w:rsid w:val="009F302E"/>
    <w:rsid w:val="009F31D2"/>
    <w:rsid w:val="009F3235"/>
    <w:rsid w:val="009F3418"/>
    <w:rsid w:val="009F3895"/>
    <w:rsid w:val="009F3BDC"/>
    <w:rsid w:val="009F4664"/>
    <w:rsid w:val="009F4763"/>
    <w:rsid w:val="009F4911"/>
    <w:rsid w:val="009F4AE5"/>
    <w:rsid w:val="009F4E09"/>
    <w:rsid w:val="009F5871"/>
    <w:rsid w:val="009F5F1F"/>
    <w:rsid w:val="009F644E"/>
    <w:rsid w:val="009F6659"/>
    <w:rsid w:val="009F6B50"/>
    <w:rsid w:val="009F6BCB"/>
    <w:rsid w:val="009F7067"/>
    <w:rsid w:val="009F7679"/>
    <w:rsid w:val="009F7BF5"/>
    <w:rsid w:val="00A00134"/>
    <w:rsid w:val="00A00346"/>
    <w:rsid w:val="00A00445"/>
    <w:rsid w:val="00A008E3"/>
    <w:rsid w:val="00A00BA0"/>
    <w:rsid w:val="00A011E9"/>
    <w:rsid w:val="00A01201"/>
    <w:rsid w:val="00A012FC"/>
    <w:rsid w:val="00A0144A"/>
    <w:rsid w:val="00A01822"/>
    <w:rsid w:val="00A019E0"/>
    <w:rsid w:val="00A01B07"/>
    <w:rsid w:val="00A02435"/>
    <w:rsid w:val="00A024BD"/>
    <w:rsid w:val="00A0275D"/>
    <w:rsid w:val="00A02CB3"/>
    <w:rsid w:val="00A030E8"/>
    <w:rsid w:val="00A0361C"/>
    <w:rsid w:val="00A036F0"/>
    <w:rsid w:val="00A03804"/>
    <w:rsid w:val="00A038AC"/>
    <w:rsid w:val="00A039E0"/>
    <w:rsid w:val="00A04402"/>
    <w:rsid w:val="00A045E5"/>
    <w:rsid w:val="00A04A3A"/>
    <w:rsid w:val="00A04BFB"/>
    <w:rsid w:val="00A04E6E"/>
    <w:rsid w:val="00A04F37"/>
    <w:rsid w:val="00A0517E"/>
    <w:rsid w:val="00A051D5"/>
    <w:rsid w:val="00A056DD"/>
    <w:rsid w:val="00A05829"/>
    <w:rsid w:val="00A0590D"/>
    <w:rsid w:val="00A06999"/>
    <w:rsid w:val="00A06C91"/>
    <w:rsid w:val="00A06D3A"/>
    <w:rsid w:val="00A07096"/>
    <w:rsid w:val="00A0748E"/>
    <w:rsid w:val="00A10566"/>
    <w:rsid w:val="00A109DD"/>
    <w:rsid w:val="00A10BA8"/>
    <w:rsid w:val="00A10CD6"/>
    <w:rsid w:val="00A115AF"/>
    <w:rsid w:val="00A1179D"/>
    <w:rsid w:val="00A119EF"/>
    <w:rsid w:val="00A12C3D"/>
    <w:rsid w:val="00A12D9E"/>
    <w:rsid w:val="00A133A5"/>
    <w:rsid w:val="00A13699"/>
    <w:rsid w:val="00A13E1A"/>
    <w:rsid w:val="00A13FD0"/>
    <w:rsid w:val="00A14581"/>
    <w:rsid w:val="00A148C5"/>
    <w:rsid w:val="00A14BE7"/>
    <w:rsid w:val="00A14C38"/>
    <w:rsid w:val="00A14C86"/>
    <w:rsid w:val="00A14CA7"/>
    <w:rsid w:val="00A15078"/>
    <w:rsid w:val="00A1546B"/>
    <w:rsid w:val="00A158DA"/>
    <w:rsid w:val="00A159C2"/>
    <w:rsid w:val="00A169D2"/>
    <w:rsid w:val="00A16BEE"/>
    <w:rsid w:val="00A16C42"/>
    <w:rsid w:val="00A16C67"/>
    <w:rsid w:val="00A16DA0"/>
    <w:rsid w:val="00A178C4"/>
    <w:rsid w:val="00A17A62"/>
    <w:rsid w:val="00A17FEF"/>
    <w:rsid w:val="00A2015A"/>
    <w:rsid w:val="00A20501"/>
    <w:rsid w:val="00A2085E"/>
    <w:rsid w:val="00A20CE2"/>
    <w:rsid w:val="00A20CFF"/>
    <w:rsid w:val="00A20D91"/>
    <w:rsid w:val="00A20F74"/>
    <w:rsid w:val="00A2112D"/>
    <w:rsid w:val="00A2124D"/>
    <w:rsid w:val="00A21683"/>
    <w:rsid w:val="00A21900"/>
    <w:rsid w:val="00A21CD1"/>
    <w:rsid w:val="00A22117"/>
    <w:rsid w:val="00A22406"/>
    <w:rsid w:val="00A22BD0"/>
    <w:rsid w:val="00A22BD4"/>
    <w:rsid w:val="00A22FC8"/>
    <w:rsid w:val="00A2374A"/>
    <w:rsid w:val="00A23A5E"/>
    <w:rsid w:val="00A23FF2"/>
    <w:rsid w:val="00A24482"/>
    <w:rsid w:val="00A247AD"/>
    <w:rsid w:val="00A24B39"/>
    <w:rsid w:val="00A24D74"/>
    <w:rsid w:val="00A24E4A"/>
    <w:rsid w:val="00A24EEA"/>
    <w:rsid w:val="00A24F5D"/>
    <w:rsid w:val="00A255CD"/>
    <w:rsid w:val="00A25A9D"/>
    <w:rsid w:val="00A25AD1"/>
    <w:rsid w:val="00A25C22"/>
    <w:rsid w:val="00A25D0B"/>
    <w:rsid w:val="00A25ED1"/>
    <w:rsid w:val="00A260B7"/>
    <w:rsid w:val="00A267DF"/>
    <w:rsid w:val="00A2685B"/>
    <w:rsid w:val="00A26C46"/>
    <w:rsid w:val="00A270DA"/>
    <w:rsid w:val="00A272C5"/>
    <w:rsid w:val="00A27321"/>
    <w:rsid w:val="00A276DE"/>
    <w:rsid w:val="00A27D1A"/>
    <w:rsid w:val="00A27D9E"/>
    <w:rsid w:val="00A27E13"/>
    <w:rsid w:val="00A27F9D"/>
    <w:rsid w:val="00A30E7F"/>
    <w:rsid w:val="00A3118E"/>
    <w:rsid w:val="00A316CF"/>
    <w:rsid w:val="00A31734"/>
    <w:rsid w:val="00A318E7"/>
    <w:rsid w:val="00A31B19"/>
    <w:rsid w:val="00A31D4A"/>
    <w:rsid w:val="00A321B5"/>
    <w:rsid w:val="00A324B8"/>
    <w:rsid w:val="00A326E4"/>
    <w:rsid w:val="00A32BD4"/>
    <w:rsid w:val="00A32C0B"/>
    <w:rsid w:val="00A32D9A"/>
    <w:rsid w:val="00A3367B"/>
    <w:rsid w:val="00A3374E"/>
    <w:rsid w:val="00A33E1E"/>
    <w:rsid w:val="00A34042"/>
    <w:rsid w:val="00A34634"/>
    <w:rsid w:val="00A34F42"/>
    <w:rsid w:val="00A350C8"/>
    <w:rsid w:val="00A355EA"/>
    <w:rsid w:val="00A35639"/>
    <w:rsid w:val="00A35774"/>
    <w:rsid w:val="00A3586B"/>
    <w:rsid w:val="00A3631B"/>
    <w:rsid w:val="00A3663F"/>
    <w:rsid w:val="00A36969"/>
    <w:rsid w:val="00A3698A"/>
    <w:rsid w:val="00A36B1E"/>
    <w:rsid w:val="00A36D39"/>
    <w:rsid w:val="00A36EC7"/>
    <w:rsid w:val="00A37468"/>
    <w:rsid w:val="00A37827"/>
    <w:rsid w:val="00A37988"/>
    <w:rsid w:val="00A4020E"/>
    <w:rsid w:val="00A411C9"/>
    <w:rsid w:val="00A41441"/>
    <w:rsid w:val="00A414BD"/>
    <w:rsid w:val="00A41B35"/>
    <w:rsid w:val="00A41E11"/>
    <w:rsid w:val="00A42C66"/>
    <w:rsid w:val="00A42C7A"/>
    <w:rsid w:val="00A42FE2"/>
    <w:rsid w:val="00A42FFF"/>
    <w:rsid w:val="00A430A6"/>
    <w:rsid w:val="00A43E89"/>
    <w:rsid w:val="00A43F8C"/>
    <w:rsid w:val="00A445B2"/>
    <w:rsid w:val="00A44CE5"/>
    <w:rsid w:val="00A45AAF"/>
    <w:rsid w:val="00A4601A"/>
    <w:rsid w:val="00A4632A"/>
    <w:rsid w:val="00A468C2"/>
    <w:rsid w:val="00A46AB6"/>
    <w:rsid w:val="00A46CF4"/>
    <w:rsid w:val="00A470FC"/>
    <w:rsid w:val="00A47603"/>
    <w:rsid w:val="00A47ABB"/>
    <w:rsid w:val="00A47D73"/>
    <w:rsid w:val="00A503C8"/>
    <w:rsid w:val="00A50E19"/>
    <w:rsid w:val="00A511D5"/>
    <w:rsid w:val="00A513D9"/>
    <w:rsid w:val="00A51C93"/>
    <w:rsid w:val="00A51DCE"/>
    <w:rsid w:val="00A52036"/>
    <w:rsid w:val="00A536C2"/>
    <w:rsid w:val="00A53E68"/>
    <w:rsid w:val="00A544D1"/>
    <w:rsid w:val="00A54A37"/>
    <w:rsid w:val="00A550A7"/>
    <w:rsid w:val="00A55265"/>
    <w:rsid w:val="00A560A8"/>
    <w:rsid w:val="00A56772"/>
    <w:rsid w:val="00A5695A"/>
    <w:rsid w:val="00A569C4"/>
    <w:rsid w:val="00A569D2"/>
    <w:rsid w:val="00A56B0A"/>
    <w:rsid w:val="00A5709C"/>
    <w:rsid w:val="00A5744C"/>
    <w:rsid w:val="00A57BCC"/>
    <w:rsid w:val="00A57C6D"/>
    <w:rsid w:val="00A60267"/>
    <w:rsid w:val="00A60342"/>
    <w:rsid w:val="00A606A6"/>
    <w:rsid w:val="00A60D62"/>
    <w:rsid w:val="00A60D9A"/>
    <w:rsid w:val="00A61055"/>
    <w:rsid w:val="00A61069"/>
    <w:rsid w:val="00A612CF"/>
    <w:rsid w:val="00A61542"/>
    <w:rsid w:val="00A615EE"/>
    <w:rsid w:val="00A61939"/>
    <w:rsid w:val="00A624C9"/>
    <w:rsid w:val="00A62B66"/>
    <w:rsid w:val="00A631FB"/>
    <w:rsid w:val="00A63369"/>
    <w:rsid w:val="00A635A2"/>
    <w:rsid w:val="00A638A0"/>
    <w:rsid w:val="00A63955"/>
    <w:rsid w:val="00A64291"/>
    <w:rsid w:val="00A648B8"/>
    <w:rsid w:val="00A64C10"/>
    <w:rsid w:val="00A64C91"/>
    <w:rsid w:val="00A65261"/>
    <w:rsid w:val="00A65285"/>
    <w:rsid w:val="00A65D0E"/>
    <w:rsid w:val="00A65D5D"/>
    <w:rsid w:val="00A65D7C"/>
    <w:rsid w:val="00A6611F"/>
    <w:rsid w:val="00A66477"/>
    <w:rsid w:val="00A66D23"/>
    <w:rsid w:val="00A6711E"/>
    <w:rsid w:val="00A6736B"/>
    <w:rsid w:val="00A67574"/>
    <w:rsid w:val="00A6767F"/>
    <w:rsid w:val="00A67815"/>
    <w:rsid w:val="00A67C26"/>
    <w:rsid w:val="00A67CE4"/>
    <w:rsid w:val="00A7026C"/>
    <w:rsid w:val="00A70D35"/>
    <w:rsid w:val="00A70EEC"/>
    <w:rsid w:val="00A70F6B"/>
    <w:rsid w:val="00A71096"/>
    <w:rsid w:val="00A71786"/>
    <w:rsid w:val="00A7183B"/>
    <w:rsid w:val="00A71F4D"/>
    <w:rsid w:val="00A72C78"/>
    <w:rsid w:val="00A72D9D"/>
    <w:rsid w:val="00A72EB0"/>
    <w:rsid w:val="00A73285"/>
    <w:rsid w:val="00A7385A"/>
    <w:rsid w:val="00A738CB"/>
    <w:rsid w:val="00A73990"/>
    <w:rsid w:val="00A73BDD"/>
    <w:rsid w:val="00A745E5"/>
    <w:rsid w:val="00A74624"/>
    <w:rsid w:val="00A75458"/>
    <w:rsid w:val="00A75A71"/>
    <w:rsid w:val="00A75ED0"/>
    <w:rsid w:val="00A75F63"/>
    <w:rsid w:val="00A767C4"/>
    <w:rsid w:val="00A767FF"/>
    <w:rsid w:val="00A7689D"/>
    <w:rsid w:val="00A77425"/>
    <w:rsid w:val="00A77502"/>
    <w:rsid w:val="00A77998"/>
    <w:rsid w:val="00A77A6F"/>
    <w:rsid w:val="00A77B44"/>
    <w:rsid w:val="00A80316"/>
    <w:rsid w:val="00A80721"/>
    <w:rsid w:val="00A80BCB"/>
    <w:rsid w:val="00A80C67"/>
    <w:rsid w:val="00A80CE4"/>
    <w:rsid w:val="00A80D78"/>
    <w:rsid w:val="00A81022"/>
    <w:rsid w:val="00A8115F"/>
    <w:rsid w:val="00A81201"/>
    <w:rsid w:val="00A81442"/>
    <w:rsid w:val="00A8149F"/>
    <w:rsid w:val="00A81C7E"/>
    <w:rsid w:val="00A821BE"/>
    <w:rsid w:val="00A823B6"/>
    <w:rsid w:val="00A82485"/>
    <w:rsid w:val="00A82964"/>
    <w:rsid w:val="00A8368A"/>
    <w:rsid w:val="00A83A57"/>
    <w:rsid w:val="00A848BC"/>
    <w:rsid w:val="00A849F3"/>
    <w:rsid w:val="00A849F7"/>
    <w:rsid w:val="00A851C6"/>
    <w:rsid w:val="00A8525B"/>
    <w:rsid w:val="00A8558D"/>
    <w:rsid w:val="00A85C50"/>
    <w:rsid w:val="00A860E5"/>
    <w:rsid w:val="00A8622B"/>
    <w:rsid w:val="00A86915"/>
    <w:rsid w:val="00A87433"/>
    <w:rsid w:val="00A87D3A"/>
    <w:rsid w:val="00A87DC5"/>
    <w:rsid w:val="00A9024D"/>
    <w:rsid w:val="00A90A3A"/>
    <w:rsid w:val="00A90B91"/>
    <w:rsid w:val="00A90D9C"/>
    <w:rsid w:val="00A90E5E"/>
    <w:rsid w:val="00A90FDD"/>
    <w:rsid w:val="00A911E9"/>
    <w:rsid w:val="00A91B0D"/>
    <w:rsid w:val="00A91B90"/>
    <w:rsid w:val="00A92112"/>
    <w:rsid w:val="00A92615"/>
    <w:rsid w:val="00A92B27"/>
    <w:rsid w:val="00A92DC7"/>
    <w:rsid w:val="00A92F61"/>
    <w:rsid w:val="00A92F8C"/>
    <w:rsid w:val="00A93ABB"/>
    <w:rsid w:val="00A93BEF"/>
    <w:rsid w:val="00A93D70"/>
    <w:rsid w:val="00A9447B"/>
    <w:rsid w:val="00A94A99"/>
    <w:rsid w:val="00A955E6"/>
    <w:rsid w:val="00A9623A"/>
    <w:rsid w:val="00A966F9"/>
    <w:rsid w:val="00A96B51"/>
    <w:rsid w:val="00A96FD6"/>
    <w:rsid w:val="00A97237"/>
    <w:rsid w:val="00A97379"/>
    <w:rsid w:val="00A97EA4"/>
    <w:rsid w:val="00AA08C2"/>
    <w:rsid w:val="00AA0C4C"/>
    <w:rsid w:val="00AA0CBE"/>
    <w:rsid w:val="00AA0D50"/>
    <w:rsid w:val="00AA11CB"/>
    <w:rsid w:val="00AA138D"/>
    <w:rsid w:val="00AA1557"/>
    <w:rsid w:val="00AA1ACF"/>
    <w:rsid w:val="00AA1B8A"/>
    <w:rsid w:val="00AA1F11"/>
    <w:rsid w:val="00AA2084"/>
    <w:rsid w:val="00AA2350"/>
    <w:rsid w:val="00AA2AFB"/>
    <w:rsid w:val="00AA2C7F"/>
    <w:rsid w:val="00AA2E76"/>
    <w:rsid w:val="00AA345B"/>
    <w:rsid w:val="00AA3B06"/>
    <w:rsid w:val="00AA442D"/>
    <w:rsid w:val="00AA4588"/>
    <w:rsid w:val="00AA4877"/>
    <w:rsid w:val="00AA4A78"/>
    <w:rsid w:val="00AA529F"/>
    <w:rsid w:val="00AA61E0"/>
    <w:rsid w:val="00AA6246"/>
    <w:rsid w:val="00AA65D5"/>
    <w:rsid w:val="00AA674C"/>
    <w:rsid w:val="00AA67B4"/>
    <w:rsid w:val="00AA6A81"/>
    <w:rsid w:val="00AA6D25"/>
    <w:rsid w:val="00AA6F6C"/>
    <w:rsid w:val="00AA6F75"/>
    <w:rsid w:val="00AA748C"/>
    <w:rsid w:val="00AA799E"/>
    <w:rsid w:val="00AA7B1B"/>
    <w:rsid w:val="00AB0348"/>
    <w:rsid w:val="00AB0A50"/>
    <w:rsid w:val="00AB16ED"/>
    <w:rsid w:val="00AB2431"/>
    <w:rsid w:val="00AB277B"/>
    <w:rsid w:val="00AB2BC2"/>
    <w:rsid w:val="00AB2D10"/>
    <w:rsid w:val="00AB3017"/>
    <w:rsid w:val="00AB3635"/>
    <w:rsid w:val="00AB3EE0"/>
    <w:rsid w:val="00AB3EF8"/>
    <w:rsid w:val="00AB42DC"/>
    <w:rsid w:val="00AB42F2"/>
    <w:rsid w:val="00AB4493"/>
    <w:rsid w:val="00AB4D0F"/>
    <w:rsid w:val="00AB4F3E"/>
    <w:rsid w:val="00AB50EF"/>
    <w:rsid w:val="00AB5928"/>
    <w:rsid w:val="00AB5B45"/>
    <w:rsid w:val="00AB5BB4"/>
    <w:rsid w:val="00AB67F8"/>
    <w:rsid w:val="00AB6D34"/>
    <w:rsid w:val="00AB783D"/>
    <w:rsid w:val="00AB785A"/>
    <w:rsid w:val="00AC01AC"/>
    <w:rsid w:val="00AC0321"/>
    <w:rsid w:val="00AC0687"/>
    <w:rsid w:val="00AC0C45"/>
    <w:rsid w:val="00AC0D32"/>
    <w:rsid w:val="00AC0DB5"/>
    <w:rsid w:val="00AC1497"/>
    <w:rsid w:val="00AC1B80"/>
    <w:rsid w:val="00AC23B3"/>
    <w:rsid w:val="00AC2896"/>
    <w:rsid w:val="00AC300D"/>
    <w:rsid w:val="00AC30BC"/>
    <w:rsid w:val="00AC377F"/>
    <w:rsid w:val="00AC3A14"/>
    <w:rsid w:val="00AC3C76"/>
    <w:rsid w:val="00AC3D9D"/>
    <w:rsid w:val="00AC479B"/>
    <w:rsid w:val="00AC47F6"/>
    <w:rsid w:val="00AC4C43"/>
    <w:rsid w:val="00AC5292"/>
    <w:rsid w:val="00AC58C3"/>
    <w:rsid w:val="00AC5F5D"/>
    <w:rsid w:val="00AC6587"/>
    <w:rsid w:val="00AC6778"/>
    <w:rsid w:val="00AC704D"/>
    <w:rsid w:val="00AC70C5"/>
    <w:rsid w:val="00AC7556"/>
    <w:rsid w:val="00AC7621"/>
    <w:rsid w:val="00AD01DE"/>
    <w:rsid w:val="00AD04C5"/>
    <w:rsid w:val="00AD07E9"/>
    <w:rsid w:val="00AD0C68"/>
    <w:rsid w:val="00AD195B"/>
    <w:rsid w:val="00AD2534"/>
    <w:rsid w:val="00AD25FF"/>
    <w:rsid w:val="00AD274A"/>
    <w:rsid w:val="00AD28CF"/>
    <w:rsid w:val="00AD36ED"/>
    <w:rsid w:val="00AD3E5E"/>
    <w:rsid w:val="00AD4446"/>
    <w:rsid w:val="00AD48F6"/>
    <w:rsid w:val="00AD4954"/>
    <w:rsid w:val="00AD4D52"/>
    <w:rsid w:val="00AD59B2"/>
    <w:rsid w:val="00AD5C1C"/>
    <w:rsid w:val="00AD5D47"/>
    <w:rsid w:val="00AD5E2A"/>
    <w:rsid w:val="00AD64EB"/>
    <w:rsid w:val="00AD6791"/>
    <w:rsid w:val="00AD6A15"/>
    <w:rsid w:val="00AD6D68"/>
    <w:rsid w:val="00AD6E4A"/>
    <w:rsid w:val="00AD74FA"/>
    <w:rsid w:val="00AE0350"/>
    <w:rsid w:val="00AE0AC7"/>
    <w:rsid w:val="00AE0B4F"/>
    <w:rsid w:val="00AE10B8"/>
    <w:rsid w:val="00AE19CF"/>
    <w:rsid w:val="00AE1E29"/>
    <w:rsid w:val="00AE2767"/>
    <w:rsid w:val="00AE29A6"/>
    <w:rsid w:val="00AE2F38"/>
    <w:rsid w:val="00AE38FF"/>
    <w:rsid w:val="00AE3ABD"/>
    <w:rsid w:val="00AE3C40"/>
    <w:rsid w:val="00AE3ED6"/>
    <w:rsid w:val="00AE41B9"/>
    <w:rsid w:val="00AE420D"/>
    <w:rsid w:val="00AE425D"/>
    <w:rsid w:val="00AE4740"/>
    <w:rsid w:val="00AE4A43"/>
    <w:rsid w:val="00AE50F9"/>
    <w:rsid w:val="00AE515C"/>
    <w:rsid w:val="00AE5204"/>
    <w:rsid w:val="00AE5230"/>
    <w:rsid w:val="00AE5349"/>
    <w:rsid w:val="00AE5690"/>
    <w:rsid w:val="00AE5848"/>
    <w:rsid w:val="00AE59F7"/>
    <w:rsid w:val="00AE5BE3"/>
    <w:rsid w:val="00AE6007"/>
    <w:rsid w:val="00AE630E"/>
    <w:rsid w:val="00AE6EBF"/>
    <w:rsid w:val="00AE749E"/>
    <w:rsid w:val="00AE76A3"/>
    <w:rsid w:val="00AE7A3C"/>
    <w:rsid w:val="00AE7D24"/>
    <w:rsid w:val="00AF0021"/>
    <w:rsid w:val="00AF023D"/>
    <w:rsid w:val="00AF02AD"/>
    <w:rsid w:val="00AF073D"/>
    <w:rsid w:val="00AF0C3B"/>
    <w:rsid w:val="00AF0DB2"/>
    <w:rsid w:val="00AF0FB5"/>
    <w:rsid w:val="00AF130E"/>
    <w:rsid w:val="00AF151A"/>
    <w:rsid w:val="00AF1585"/>
    <w:rsid w:val="00AF1723"/>
    <w:rsid w:val="00AF1CC7"/>
    <w:rsid w:val="00AF1EBA"/>
    <w:rsid w:val="00AF201C"/>
    <w:rsid w:val="00AF25B4"/>
    <w:rsid w:val="00AF303D"/>
    <w:rsid w:val="00AF3171"/>
    <w:rsid w:val="00AF402F"/>
    <w:rsid w:val="00AF43D1"/>
    <w:rsid w:val="00AF5001"/>
    <w:rsid w:val="00AF5311"/>
    <w:rsid w:val="00AF547D"/>
    <w:rsid w:val="00AF5D18"/>
    <w:rsid w:val="00AF5F0A"/>
    <w:rsid w:val="00AF659F"/>
    <w:rsid w:val="00AF6913"/>
    <w:rsid w:val="00AF6974"/>
    <w:rsid w:val="00AF6BEE"/>
    <w:rsid w:val="00AF7213"/>
    <w:rsid w:val="00AF74B5"/>
    <w:rsid w:val="00AF7630"/>
    <w:rsid w:val="00AF7C97"/>
    <w:rsid w:val="00AF7FC6"/>
    <w:rsid w:val="00B00058"/>
    <w:rsid w:val="00B000B1"/>
    <w:rsid w:val="00B00170"/>
    <w:rsid w:val="00B00701"/>
    <w:rsid w:val="00B00E7F"/>
    <w:rsid w:val="00B01A72"/>
    <w:rsid w:val="00B0335A"/>
    <w:rsid w:val="00B037F2"/>
    <w:rsid w:val="00B03C09"/>
    <w:rsid w:val="00B04B63"/>
    <w:rsid w:val="00B05421"/>
    <w:rsid w:val="00B055EB"/>
    <w:rsid w:val="00B06187"/>
    <w:rsid w:val="00B06678"/>
    <w:rsid w:val="00B06D0B"/>
    <w:rsid w:val="00B071B1"/>
    <w:rsid w:val="00B0765A"/>
    <w:rsid w:val="00B07BAF"/>
    <w:rsid w:val="00B07D0E"/>
    <w:rsid w:val="00B102AE"/>
    <w:rsid w:val="00B1057C"/>
    <w:rsid w:val="00B10617"/>
    <w:rsid w:val="00B107D0"/>
    <w:rsid w:val="00B109CA"/>
    <w:rsid w:val="00B11155"/>
    <w:rsid w:val="00B1132D"/>
    <w:rsid w:val="00B1167C"/>
    <w:rsid w:val="00B116D6"/>
    <w:rsid w:val="00B11843"/>
    <w:rsid w:val="00B129AF"/>
    <w:rsid w:val="00B12DFC"/>
    <w:rsid w:val="00B1382B"/>
    <w:rsid w:val="00B13C85"/>
    <w:rsid w:val="00B14140"/>
    <w:rsid w:val="00B14229"/>
    <w:rsid w:val="00B14426"/>
    <w:rsid w:val="00B146D9"/>
    <w:rsid w:val="00B14EA6"/>
    <w:rsid w:val="00B15CDD"/>
    <w:rsid w:val="00B15D95"/>
    <w:rsid w:val="00B15F76"/>
    <w:rsid w:val="00B1611C"/>
    <w:rsid w:val="00B1621F"/>
    <w:rsid w:val="00B166FD"/>
    <w:rsid w:val="00B16A7A"/>
    <w:rsid w:val="00B17094"/>
    <w:rsid w:val="00B1712D"/>
    <w:rsid w:val="00B172E1"/>
    <w:rsid w:val="00B174CC"/>
    <w:rsid w:val="00B176D6"/>
    <w:rsid w:val="00B179EE"/>
    <w:rsid w:val="00B17A40"/>
    <w:rsid w:val="00B201E0"/>
    <w:rsid w:val="00B20324"/>
    <w:rsid w:val="00B2140B"/>
    <w:rsid w:val="00B21AA4"/>
    <w:rsid w:val="00B21AB1"/>
    <w:rsid w:val="00B21C5A"/>
    <w:rsid w:val="00B21EB1"/>
    <w:rsid w:val="00B21F9F"/>
    <w:rsid w:val="00B22215"/>
    <w:rsid w:val="00B229D0"/>
    <w:rsid w:val="00B23008"/>
    <w:rsid w:val="00B230BA"/>
    <w:rsid w:val="00B23840"/>
    <w:rsid w:val="00B23D57"/>
    <w:rsid w:val="00B241DE"/>
    <w:rsid w:val="00B244BD"/>
    <w:rsid w:val="00B25467"/>
    <w:rsid w:val="00B25D48"/>
    <w:rsid w:val="00B263FA"/>
    <w:rsid w:val="00B264B4"/>
    <w:rsid w:val="00B26562"/>
    <w:rsid w:val="00B26F35"/>
    <w:rsid w:val="00B273C3"/>
    <w:rsid w:val="00B274EE"/>
    <w:rsid w:val="00B276B4"/>
    <w:rsid w:val="00B276FA"/>
    <w:rsid w:val="00B27B22"/>
    <w:rsid w:val="00B27D05"/>
    <w:rsid w:val="00B30382"/>
    <w:rsid w:val="00B30822"/>
    <w:rsid w:val="00B30937"/>
    <w:rsid w:val="00B30F3B"/>
    <w:rsid w:val="00B30F7F"/>
    <w:rsid w:val="00B316DF"/>
    <w:rsid w:val="00B32459"/>
    <w:rsid w:val="00B32652"/>
    <w:rsid w:val="00B32931"/>
    <w:rsid w:val="00B32982"/>
    <w:rsid w:val="00B32A1C"/>
    <w:rsid w:val="00B32D3A"/>
    <w:rsid w:val="00B32D73"/>
    <w:rsid w:val="00B32F57"/>
    <w:rsid w:val="00B33C0C"/>
    <w:rsid w:val="00B34804"/>
    <w:rsid w:val="00B34972"/>
    <w:rsid w:val="00B34DC0"/>
    <w:rsid w:val="00B354BF"/>
    <w:rsid w:val="00B35648"/>
    <w:rsid w:val="00B35770"/>
    <w:rsid w:val="00B359DB"/>
    <w:rsid w:val="00B35B2D"/>
    <w:rsid w:val="00B36CB1"/>
    <w:rsid w:val="00B378AD"/>
    <w:rsid w:val="00B400BC"/>
    <w:rsid w:val="00B403AD"/>
    <w:rsid w:val="00B40804"/>
    <w:rsid w:val="00B412D0"/>
    <w:rsid w:val="00B415B0"/>
    <w:rsid w:val="00B41907"/>
    <w:rsid w:val="00B41A5E"/>
    <w:rsid w:val="00B41E7C"/>
    <w:rsid w:val="00B41FE6"/>
    <w:rsid w:val="00B420D3"/>
    <w:rsid w:val="00B421EE"/>
    <w:rsid w:val="00B42408"/>
    <w:rsid w:val="00B427E6"/>
    <w:rsid w:val="00B42BF0"/>
    <w:rsid w:val="00B42E5F"/>
    <w:rsid w:val="00B42F52"/>
    <w:rsid w:val="00B4313B"/>
    <w:rsid w:val="00B431F9"/>
    <w:rsid w:val="00B4325D"/>
    <w:rsid w:val="00B43380"/>
    <w:rsid w:val="00B43984"/>
    <w:rsid w:val="00B43A3B"/>
    <w:rsid w:val="00B43B95"/>
    <w:rsid w:val="00B43F1D"/>
    <w:rsid w:val="00B43F1E"/>
    <w:rsid w:val="00B4439A"/>
    <w:rsid w:val="00B447B3"/>
    <w:rsid w:val="00B447B5"/>
    <w:rsid w:val="00B450E3"/>
    <w:rsid w:val="00B457F4"/>
    <w:rsid w:val="00B4594D"/>
    <w:rsid w:val="00B45A16"/>
    <w:rsid w:val="00B46371"/>
    <w:rsid w:val="00B476AE"/>
    <w:rsid w:val="00B47815"/>
    <w:rsid w:val="00B478A5"/>
    <w:rsid w:val="00B47DFE"/>
    <w:rsid w:val="00B5032D"/>
    <w:rsid w:val="00B5038E"/>
    <w:rsid w:val="00B515A4"/>
    <w:rsid w:val="00B516DB"/>
    <w:rsid w:val="00B51D24"/>
    <w:rsid w:val="00B51DFC"/>
    <w:rsid w:val="00B51E34"/>
    <w:rsid w:val="00B51E47"/>
    <w:rsid w:val="00B51F38"/>
    <w:rsid w:val="00B52165"/>
    <w:rsid w:val="00B523DA"/>
    <w:rsid w:val="00B526DF"/>
    <w:rsid w:val="00B528A5"/>
    <w:rsid w:val="00B53C08"/>
    <w:rsid w:val="00B54230"/>
    <w:rsid w:val="00B543EA"/>
    <w:rsid w:val="00B54551"/>
    <w:rsid w:val="00B54EA9"/>
    <w:rsid w:val="00B55684"/>
    <w:rsid w:val="00B55D67"/>
    <w:rsid w:val="00B55F25"/>
    <w:rsid w:val="00B56E74"/>
    <w:rsid w:val="00B573E2"/>
    <w:rsid w:val="00B578B4"/>
    <w:rsid w:val="00B57C6D"/>
    <w:rsid w:val="00B57C7D"/>
    <w:rsid w:val="00B60256"/>
    <w:rsid w:val="00B6056B"/>
    <w:rsid w:val="00B60953"/>
    <w:rsid w:val="00B60E3C"/>
    <w:rsid w:val="00B60FFA"/>
    <w:rsid w:val="00B615CC"/>
    <w:rsid w:val="00B61A57"/>
    <w:rsid w:val="00B629C7"/>
    <w:rsid w:val="00B62D3B"/>
    <w:rsid w:val="00B62E40"/>
    <w:rsid w:val="00B62E4A"/>
    <w:rsid w:val="00B63272"/>
    <w:rsid w:val="00B63E81"/>
    <w:rsid w:val="00B63ED8"/>
    <w:rsid w:val="00B6476A"/>
    <w:rsid w:val="00B64F50"/>
    <w:rsid w:val="00B6570D"/>
    <w:rsid w:val="00B6577E"/>
    <w:rsid w:val="00B657A7"/>
    <w:rsid w:val="00B65E06"/>
    <w:rsid w:val="00B6600E"/>
    <w:rsid w:val="00B660EB"/>
    <w:rsid w:val="00B66531"/>
    <w:rsid w:val="00B6732C"/>
    <w:rsid w:val="00B6742D"/>
    <w:rsid w:val="00B67612"/>
    <w:rsid w:val="00B705F0"/>
    <w:rsid w:val="00B7085A"/>
    <w:rsid w:val="00B708CF"/>
    <w:rsid w:val="00B7229A"/>
    <w:rsid w:val="00B72CFD"/>
    <w:rsid w:val="00B72D5A"/>
    <w:rsid w:val="00B72E1B"/>
    <w:rsid w:val="00B73B09"/>
    <w:rsid w:val="00B74EF4"/>
    <w:rsid w:val="00B75704"/>
    <w:rsid w:val="00B758AB"/>
    <w:rsid w:val="00B759A2"/>
    <w:rsid w:val="00B75A63"/>
    <w:rsid w:val="00B75B9A"/>
    <w:rsid w:val="00B75C0F"/>
    <w:rsid w:val="00B75F71"/>
    <w:rsid w:val="00B76DDC"/>
    <w:rsid w:val="00B76E97"/>
    <w:rsid w:val="00B77654"/>
    <w:rsid w:val="00B77FBB"/>
    <w:rsid w:val="00B8045B"/>
    <w:rsid w:val="00B804B1"/>
    <w:rsid w:val="00B8050C"/>
    <w:rsid w:val="00B80652"/>
    <w:rsid w:val="00B80B43"/>
    <w:rsid w:val="00B80B7D"/>
    <w:rsid w:val="00B80B8D"/>
    <w:rsid w:val="00B816DB"/>
    <w:rsid w:val="00B81D49"/>
    <w:rsid w:val="00B81E9D"/>
    <w:rsid w:val="00B820F9"/>
    <w:rsid w:val="00B82126"/>
    <w:rsid w:val="00B822FA"/>
    <w:rsid w:val="00B82854"/>
    <w:rsid w:val="00B829DB"/>
    <w:rsid w:val="00B82C8E"/>
    <w:rsid w:val="00B83590"/>
    <w:rsid w:val="00B83DFD"/>
    <w:rsid w:val="00B84775"/>
    <w:rsid w:val="00B8485C"/>
    <w:rsid w:val="00B84B72"/>
    <w:rsid w:val="00B84C6E"/>
    <w:rsid w:val="00B85057"/>
    <w:rsid w:val="00B867BA"/>
    <w:rsid w:val="00B867D4"/>
    <w:rsid w:val="00B86A3B"/>
    <w:rsid w:val="00B86E4F"/>
    <w:rsid w:val="00B87606"/>
    <w:rsid w:val="00B8760A"/>
    <w:rsid w:val="00B879CE"/>
    <w:rsid w:val="00B87C61"/>
    <w:rsid w:val="00B87CD1"/>
    <w:rsid w:val="00B87D40"/>
    <w:rsid w:val="00B9017D"/>
    <w:rsid w:val="00B90454"/>
    <w:rsid w:val="00B90572"/>
    <w:rsid w:val="00B90D75"/>
    <w:rsid w:val="00B91613"/>
    <w:rsid w:val="00B917B1"/>
    <w:rsid w:val="00B9195F"/>
    <w:rsid w:val="00B91982"/>
    <w:rsid w:val="00B92590"/>
    <w:rsid w:val="00B92D04"/>
    <w:rsid w:val="00B92EB1"/>
    <w:rsid w:val="00B934DA"/>
    <w:rsid w:val="00B9404A"/>
    <w:rsid w:val="00B94426"/>
    <w:rsid w:val="00B946CD"/>
    <w:rsid w:val="00B94723"/>
    <w:rsid w:val="00B94936"/>
    <w:rsid w:val="00B94E5F"/>
    <w:rsid w:val="00B9549A"/>
    <w:rsid w:val="00B95895"/>
    <w:rsid w:val="00B96632"/>
    <w:rsid w:val="00B96852"/>
    <w:rsid w:val="00B96912"/>
    <w:rsid w:val="00B97988"/>
    <w:rsid w:val="00B97EBD"/>
    <w:rsid w:val="00B97F87"/>
    <w:rsid w:val="00BA01D4"/>
    <w:rsid w:val="00BA01DF"/>
    <w:rsid w:val="00BA0A5C"/>
    <w:rsid w:val="00BA0AF2"/>
    <w:rsid w:val="00BA0D9B"/>
    <w:rsid w:val="00BA0F0A"/>
    <w:rsid w:val="00BA0F22"/>
    <w:rsid w:val="00BA11DD"/>
    <w:rsid w:val="00BA12DE"/>
    <w:rsid w:val="00BA1354"/>
    <w:rsid w:val="00BA135D"/>
    <w:rsid w:val="00BA139C"/>
    <w:rsid w:val="00BA1A47"/>
    <w:rsid w:val="00BA1C73"/>
    <w:rsid w:val="00BA1ECF"/>
    <w:rsid w:val="00BA1F90"/>
    <w:rsid w:val="00BA1FB5"/>
    <w:rsid w:val="00BA2093"/>
    <w:rsid w:val="00BA235E"/>
    <w:rsid w:val="00BA24AE"/>
    <w:rsid w:val="00BA2572"/>
    <w:rsid w:val="00BA2710"/>
    <w:rsid w:val="00BA29BE"/>
    <w:rsid w:val="00BA2A8D"/>
    <w:rsid w:val="00BA2D6C"/>
    <w:rsid w:val="00BA2DB6"/>
    <w:rsid w:val="00BA30C9"/>
    <w:rsid w:val="00BA3180"/>
    <w:rsid w:val="00BA3606"/>
    <w:rsid w:val="00BA3956"/>
    <w:rsid w:val="00BA3B93"/>
    <w:rsid w:val="00BA3F48"/>
    <w:rsid w:val="00BA41F7"/>
    <w:rsid w:val="00BA4525"/>
    <w:rsid w:val="00BA49CB"/>
    <w:rsid w:val="00BA4B93"/>
    <w:rsid w:val="00BA5169"/>
    <w:rsid w:val="00BA5741"/>
    <w:rsid w:val="00BA5A5F"/>
    <w:rsid w:val="00BA5C4B"/>
    <w:rsid w:val="00BA5C5F"/>
    <w:rsid w:val="00BA6458"/>
    <w:rsid w:val="00BA6795"/>
    <w:rsid w:val="00BA6934"/>
    <w:rsid w:val="00BA694C"/>
    <w:rsid w:val="00BA6B05"/>
    <w:rsid w:val="00BA6CCC"/>
    <w:rsid w:val="00BA6D3B"/>
    <w:rsid w:val="00BA701D"/>
    <w:rsid w:val="00BA73F1"/>
    <w:rsid w:val="00BA75FA"/>
    <w:rsid w:val="00BA7AFA"/>
    <w:rsid w:val="00BA7B43"/>
    <w:rsid w:val="00BA7C44"/>
    <w:rsid w:val="00BB001C"/>
    <w:rsid w:val="00BB0482"/>
    <w:rsid w:val="00BB0840"/>
    <w:rsid w:val="00BB09A1"/>
    <w:rsid w:val="00BB0A3C"/>
    <w:rsid w:val="00BB12A1"/>
    <w:rsid w:val="00BB1896"/>
    <w:rsid w:val="00BB1A54"/>
    <w:rsid w:val="00BB1C4F"/>
    <w:rsid w:val="00BB1DEE"/>
    <w:rsid w:val="00BB2083"/>
    <w:rsid w:val="00BB208F"/>
    <w:rsid w:val="00BB20D8"/>
    <w:rsid w:val="00BB233B"/>
    <w:rsid w:val="00BB2354"/>
    <w:rsid w:val="00BB2388"/>
    <w:rsid w:val="00BB2426"/>
    <w:rsid w:val="00BB2505"/>
    <w:rsid w:val="00BB25E5"/>
    <w:rsid w:val="00BB25EC"/>
    <w:rsid w:val="00BB2838"/>
    <w:rsid w:val="00BB2B81"/>
    <w:rsid w:val="00BB2C8D"/>
    <w:rsid w:val="00BB2F76"/>
    <w:rsid w:val="00BB3987"/>
    <w:rsid w:val="00BB3E71"/>
    <w:rsid w:val="00BB4126"/>
    <w:rsid w:val="00BB46D6"/>
    <w:rsid w:val="00BB4845"/>
    <w:rsid w:val="00BB4C79"/>
    <w:rsid w:val="00BB4D28"/>
    <w:rsid w:val="00BB560E"/>
    <w:rsid w:val="00BB6007"/>
    <w:rsid w:val="00BB6932"/>
    <w:rsid w:val="00BB6F7C"/>
    <w:rsid w:val="00BB7104"/>
    <w:rsid w:val="00BB7207"/>
    <w:rsid w:val="00BB75AD"/>
    <w:rsid w:val="00BB76C0"/>
    <w:rsid w:val="00BB7C3A"/>
    <w:rsid w:val="00BB7DED"/>
    <w:rsid w:val="00BC04EE"/>
    <w:rsid w:val="00BC09B8"/>
    <w:rsid w:val="00BC0B5B"/>
    <w:rsid w:val="00BC0EBE"/>
    <w:rsid w:val="00BC1222"/>
    <w:rsid w:val="00BC1292"/>
    <w:rsid w:val="00BC12F6"/>
    <w:rsid w:val="00BC19F0"/>
    <w:rsid w:val="00BC1D33"/>
    <w:rsid w:val="00BC1F14"/>
    <w:rsid w:val="00BC3296"/>
    <w:rsid w:val="00BC4062"/>
    <w:rsid w:val="00BC4288"/>
    <w:rsid w:val="00BC4475"/>
    <w:rsid w:val="00BC48BD"/>
    <w:rsid w:val="00BC4B60"/>
    <w:rsid w:val="00BC4EB8"/>
    <w:rsid w:val="00BC4FBF"/>
    <w:rsid w:val="00BC5627"/>
    <w:rsid w:val="00BC5B2B"/>
    <w:rsid w:val="00BC6266"/>
    <w:rsid w:val="00BC6A57"/>
    <w:rsid w:val="00BC776D"/>
    <w:rsid w:val="00BC7C54"/>
    <w:rsid w:val="00BD027B"/>
    <w:rsid w:val="00BD0DB8"/>
    <w:rsid w:val="00BD0E2F"/>
    <w:rsid w:val="00BD101E"/>
    <w:rsid w:val="00BD1026"/>
    <w:rsid w:val="00BD171E"/>
    <w:rsid w:val="00BD2432"/>
    <w:rsid w:val="00BD304F"/>
    <w:rsid w:val="00BD3128"/>
    <w:rsid w:val="00BD3B61"/>
    <w:rsid w:val="00BD3F54"/>
    <w:rsid w:val="00BD45C6"/>
    <w:rsid w:val="00BD4DC1"/>
    <w:rsid w:val="00BD50AF"/>
    <w:rsid w:val="00BD51B2"/>
    <w:rsid w:val="00BD5239"/>
    <w:rsid w:val="00BD5AE9"/>
    <w:rsid w:val="00BD60A8"/>
    <w:rsid w:val="00BD60DC"/>
    <w:rsid w:val="00BD63A9"/>
    <w:rsid w:val="00BD661D"/>
    <w:rsid w:val="00BD681E"/>
    <w:rsid w:val="00BD6DCE"/>
    <w:rsid w:val="00BD70EF"/>
    <w:rsid w:val="00BD71F5"/>
    <w:rsid w:val="00BD727A"/>
    <w:rsid w:val="00BD7936"/>
    <w:rsid w:val="00BD79D4"/>
    <w:rsid w:val="00BD7DA2"/>
    <w:rsid w:val="00BE009E"/>
    <w:rsid w:val="00BE018A"/>
    <w:rsid w:val="00BE0945"/>
    <w:rsid w:val="00BE10A8"/>
    <w:rsid w:val="00BE16D1"/>
    <w:rsid w:val="00BE1CA0"/>
    <w:rsid w:val="00BE1CD6"/>
    <w:rsid w:val="00BE2029"/>
    <w:rsid w:val="00BE3128"/>
    <w:rsid w:val="00BE32C8"/>
    <w:rsid w:val="00BE38FA"/>
    <w:rsid w:val="00BE39EA"/>
    <w:rsid w:val="00BE3B8D"/>
    <w:rsid w:val="00BE4074"/>
    <w:rsid w:val="00BE4380"/>
    <w:rsid w:val="00BE4AE3"/>
    <w:rsid w:val="00BE4C01"/>
    <w:rsid w:val="00BE4E67"/>
    <w:rsid w:val="00BE4F66"/>
    <w:rsid w:val="00BE5140"/>
    <w:rsid w:val="00BE5380"/>
    <w:rsid w:val="00BE53A3"/>
    <w:rsid w:val="00BE571B"/>
    <w:rsid w:val="00BE5907"/>
    <w:rsid w:val="00BE6DE4"/>
    <w:rsid w:val="00BE700B"/>
    <w:rsid w:val="00BE7126"/>
    <w:rsid w:val="00BE73D3"/>
    <w:rsid w:val="00BE7649"/>
    <w:rsid w:val="00BE779B"/>
    <w:rsid w:val="00BE7DB6"/>
    <w:rsid w:val="00BF0100"/>
    <w:rsid w:val="00BF0995"/>
    <w:rsid w:val="00BF0B31"/>
    <w:rsid w:val="00BF0DC5"/>
    <w:rsid w:val="00BF10B8"/>
    <w:rsid w:val="00BF13C4"/>
    <w:rsid w:val="00BF279B"/>
    <w:rsid w:val="00BF2930"/>
    <w:rsid w:val="00BF2F0D"/>
    <w:rsid w:val="00BF330C"/>
    <w:rsid w:val="00BF34C5"/>
    <w:rsid w:val="00BF3B1B"/>
    <w:rsid w:val="00BF41C3"/>
    <w:rsid w:val="00BF4586"/>
    <w:rsid w:val="00BF45EA"/>
    <w:rsid w:val="00BF50A5"/>
    <w:rsid w:val="00BF547E"/>
    <w:rsid w:val="00BF55AA"/>
    <w:rsid w:val="00BF5792"/>
    <w:rsid w:val="00BF5A87"/>
    <w:rsid w:val="00BF601C"/>
    <w:rsid w:val="00BF624B"/>
    <w:rsid w:val="00BF68F2"/>
    <w:rsid w:val="00BF6C0A"/>
    <w:rsid w:val="00BF6D8C"/>
    <w:rsid w:val="00BF7144"/>
    <w:rsid w:val="00BF73C2"/>
    <w:rsid w:val="00BF774C"/>
    <w:rsid w:val="00BF7D23"/>
    <w:rsid w:val="00BF7D47"/>
    <w:rsid w:val="00BF7E3E"/>
    <w:rsid w:val="00C003D0"/>
    <w:rsid w:val="00C009A3"/>
    <w:rsid w:val="00C01726"/>
    <w:rsid w:val="00C0193C"/>
    <w:rsid w:val="00C01A42"/>
    <w:rsid w:val="00C02BB7"/>
    <w:rsid w:val="00C03548"/>
    <w:rsid w:val="00C03AB5"/>
    <w:rsid w:val="00C04616"/>
    <w:rsid w:val="00C04E16"/>
    <w:rsid w:val="00C053A4"/>
    <w:rsid w:val="00C0563C"/>
    <w:rsid w:val="00C061E1"/>
    <w:rsid w:val="00C068EF"/>
    <w:rsid w:val="00C06DB7"/>
    <w:rsid w:val="00C070F0"/>
    <w:rsid w:val="00C0758A"/>
    <w:rsid w:val="00C07690"/>
    <w:rsid w:val="00C0774A"/>
    <w:rsid w:val="00C07984"/>
    <w:rsid w:val="00C07A5B"/>
    <w:rsid w:val="00C07E5E"/>
    <w:rsid w:val="00C109D5"/>
    <w:rsid w:val="00C10A82"/>
    <w:rsid w:val="00C10CDB"/>
    <w:rsid w:val="00C10FE0"/>
    <w:rsid w:val="00C111F4"/>
    <w:rsid w:val="00C11278"/>
    <w:rsid w:val="00C113D1"/>
    <w:rsid w:val="00C114EC"/>
    <w:rsid w:val="00C11584"/>
    <w:rsid w:val="00C11789"/>
    <w:rsid w:val="00C11A60"/>
    <w:rsid w:val="00C11E05"/>
    <w:rsid w:val="00C122B5"/>
    <w:rsid w:val="00C12459"/>
    <w:rsid w:val="00C126E9"/>
    <w:rsid w:val="00C128E5"/>
    <w:rsid w:val="00C12C32"/>
    <w:rsid w:val="00C12EFA"/>
    <w:rsid w:val="00C12FB8"/>
    <w:rsid w:val="00C1302A"/>
    <w:rsid w:val="00C13E51"/>
    <w:rsid w:val="00C13FC1"/>
    <w:rsid w:val="00C140AE"/>
    <w:rsid w:val="00C14222"/>
    <w:rsid w:val="00C14A97"/>
    <w:rsid w:val="00C14D80"/>
    <w:rsid w:val="00C14FCD"/>
    <w:rsid w:val="00C150A8"/>
    <w:rsid w:val="00C152E5"/>
    <w:rsid w:val="00C1576D"/>
    <w:rsid w:val="00C15AA5"/>
    <w:rsid w:val="00C15C83"/>
    <w:rsid w:val="00C15FCA"/>
    <w:rsid w:val="00C16473"/>
    <w:rsid w:val="00C1659E"/>
    <w:rsid w:val="00C168F1"/>
    <w:rsid w:val="00C17007"/>
    <w:rsid w:val="00C1716A"/>
    <w:rsid w:val="00C17B91"/>
    <w:rsid w:val="00C21111"/>
    <w:rsid w:val="00C215D5"/>
    <w:rsid w:val="00C21602"/>
    <w:rsid w:val="00C21683"/>
    <w:rsid w:val="00C21BAA"/>
    <w:rsid w:val="00C21FD8"/>
    <w:rsid w:val="00C22223"/>
    <w:rsid w:val="00C22271"/>
    <w:rsid w:val="00C2359D"/>
    <w:rsid w:val="00C23794"/>
    <w:rsid w:val="00C24353"/>
    <w:rsid w:val="00C2494E"/>
    <w:rsid w:val="00C24D41"/>
    <w:rsid w:val="00C25044"/>
    <w:rsid w:val="00C2550C"/>
    <w:rsid w:val="00C25E47"/>
    <w:rsid w:val="00C2603D"/>
    <w:rsid w:val="00C260CB"/>
    <w:rsid w:val="00C261AE"/>
    <w:rsid w:val="00C2631A"/>
    <w:rsid w:val="00C26A7E"/>
    <w:rsid w:val="00C26D66"/>
    <w:rsid w:val="00C26D9F"/>
    <w:rsid w:val="00C270D1"/>
    <w:rsid w:val="00C2736F"/>
    <w:rsid w:val="00C27A26"/>
    <w:rsid w:val="00C27AD1"/>
    <w:rsid w:val="00C27FB3"/>
    <w:rsid w:val="00C30613"/>
    <w:rsid w:val="00C30C5D"/>
    <w:rsid w:val="00C30E40"/>
    <w:rsid w:val="00C31570"/>
    <w:rsid w:val="00C31E43"/>
    <w:rsid w:val="00C31ED3"/>
    <w:rsid w:val="00C3305E"/>
    <w:rsid w:val="00C339D5"/>
    <w:rsid w:val="00C33B28"/>
    <w:rsid w:val="00C33E67"/>
    <w:rsid w:val="00C34727"/>
    <w:rsid w:val="00C34872"/>
    <w:rsid w:val="00C3500E"/>
    <w:rsid w:val="00C3515B"/>
    <w:rsid w:val="00C35545"/>
    <w:rsid w:val="00C355D4"/>
    <w:rsid w:val="00C3571E"/>
    <w:rsid w:val="00C35917"/>
    <w:rsid w:val="00C359BF"/>
    <w:rsid w:val="00C35E6E"/>
    <w:rsid w:val="00C36389"/>
    <w:rsid w:val="00C36871"/>
    <w:rsid w:val="00C36B7F"/>
    <w:rsid w:val="00C36BE3"/>
    <w:rsid w:val="00C36BF2"/>
    <w:rsid w:val="00C36D40"/>
    <w:rsid w:val="00C36F1C"/>
    <w:rsid w:val="00C3701D"/>
    <w:rsid w:val="00C3708B"/>
    <w:rsid w:val="00C3722C"/>
    <w:rsid w:val="00C37589"/>
    <w:rsid w:val="00C37A22"/>
    <w:rsid w:val="00C37B86"/>
    <w:rsid w:val="00C37EEF"/>
    <w:rsid w:val="00C40A5F"/>
    <w:rsid w:val="00C40C02"/>
    <w:rsid w:val="00C40C8C"/>
    <w:rsid w:val="00C414E0"/>
    <w:rsid w:val="00C41FEF"/>
    <w:rsid w:val="00C42995"/>
    <w:rsid w:val="00C42DCD"/>
    <w:rsid w:val="00C43696"/>
    <w:rsid w:val="00C43DE1"/>
    <w:rsid w:val="00C43E83"/>
    <w:rsid w:val="00C43FB6"/>
    <w:rsid w:val="00C44C1A"/>
    <w:rsid w:val="00C451AB"/>
    <w:rsid w:val="00C454D1"/>
    <w:rsid w:val="00C4555C"/>
    <w:rsid w:val="00C45903"/>
    <w:rsid w:val="00C45CD9"/>
    <w:rsid w:val="00C45DA4"/>
    <w:rsid w:val="00C45FDB"/>
    <w:rsid w:val="00C4615A"/>
    <w:rsid w:val="00C463D3"/>
    <w:rsid w:val="00C464B5"/>
    <w:rsid w:val="00C46B35"/>
    <w:rsid w:val="00C46E6D"/>
    <w:rsid w:val="00C4730B"/>
    <w:rsid w:val="00C47D4A"/>
    <w:rsid w:val="00C500D1"/>
    <w:rsid w:val="00C5023D"/>
    <w:rsid w:val="00C5076C"/>
    <w:rsid w:val="00C50E91"/>
    <w:rsid w:val="00C511EF"/>
    <w:rsid w:val="00C5121B"/>
    <w:rsid w:val="00C51661"/>
    <w:rsid w:val="00C51B31"/>
    <w:rsid w:val="00C51CEA"/>
    <w:rsid w:val="00C52ACB"/>
    <w:rsid w:val="00C52EB8"/>
    <w:rsid w:val="00C53CD4"/>
    <w:rsid w:val="00C53DBF"/>
    <w:rsid w:val="00C53EEE"/>
    <w:rsid w:val="00C5405A"/>
    <w:rsid w:val="00C544AE"/>
    <w:rsid w:val="00C54997"/>
    <w:rsid w:val="00C54F0E"/>
    <w:rsid w:val="00C54FA1"/>
    <w:rsid w:val="00C552BA"/>
    <w:rsid w:val="00C55334"/>
    <w:rsid w:val="00C55384"/>
    <w:rsid w:val="00C55406"/>
    <w:rsid w:val="00C554C5"/>
    <w:rsid w:val="00C555B5"/>
    <w:rsid w:val="00C55929"/>
    <w:rsid w:val="00C55967"/>
    <w:rsid w:val="00C559EF"/>
    <w:rsid w:val="00C55E70"/>
    <w:rsid w:val="00C56542"/>
    <w:rsid w:val="00C56879"/>
    <w:rsid w:val="00C56906"/>
    <w:rsid w:val="00C56AC3"/>
    <w:rsid w:val="00C572D9"/>
    <w:rsid w:val="00C60102"/>
    <w:rsid w:val="00C6082E"/>
    <w:rsid w:val="00C60BCB"/>
    <w:rsid w:val="00C6103C"/>
    <w:rsid w:val="00C61386"/>
    <w:rsid w:val="00C6139C"/>
    <w:rsid w:val="00C61449"/>
    <w:rsid w:val="00C61B2C"/>
    <w:rsid w:val="00C61EA5"/>
    <w:rsid w:val="00C6211C"/>
    <w:rsid w:val="00C62657"/>
    <w:rsid w:val="00C6283B"/>
    <w:rsid w:val="00C63899"/>
    <w:rsid w:val="00C63F28"/>
    <w:rsid w:val="00C647DE"/>
    <w:rsid w:val="00C649C0"/>
    <w:rsid w:val="00C64BD1"/>
    <w:rsid w:val="00C65E23"/>
    <w:rsid w:val="00C65E94"/>
    <w:rsid w:val="00C666AF"/>
    <w:rsid w:val="00C66709"/>
    <w:rsid w:val="00C6670D"/>
    <w:rsid w:val="00C667FA"/>
    <w:rsid w:val="00C66862"/>
    <w:rsid w:val="00C668F1"/>
    <w:rsid w:val="00C66C60"/>
    <w:rsid w:val="00C67481"/>
    <w:rsid w:val="00C67666"/>
    <w:rsid w:val="00C70323"/>
    <w:rsid w:val="00C70453"/>
    <w:rsid w:val="00C70CE1"/>
    <w:rsid w:val="00C71266"/>
    <w:rsid w:val="00C71301"/>
    <w:rsid w:val="00C7142E"/>
    <w:rsid w:val="00C7149F"/>
    <w:rsid w:val="00C72CF0"/>
    <w:rsid w:val="00C72DDA"/>
    <w:rsid w:val="00C73430"/>
    <w:rsid w:val="00C7386B"/>
    <w:rsid w:val="00C73A9A"/>
    <w:rsid w:val="00C73B80"/>
    <w:rsid w:val="00C73C4F"/>
    <w:rsid w:val="00C73EB7"/>
    <w:rsid w:val="00C74092"/>
    <w:rsid w:val="00C74AE5"/>
    <w:rsid w:val="00C74D00"/>
    <w:rsid w:val="00C74ECE"/>
    <w:rsid w:val="00C750EF"/>
    <w:rsid w:val="00C751AB"/>
    <w:rsid w:val="00C752F7"/>
    <w:rsid w:val="00C75503"/>
    <w:rsid w:val="00C755A8"/>
    <w:rsid w:val="00C75D19"/>
    <w:rsid w:val="00C75D21"/>
    <w:rsid w:val="00C76439"/>
    <w:rsid w:val="00C76664"/>
    <w:rsid w:val="00C76908"/>
    <w:rsid w:val="00C76BC9"/>
    <w:rsid w:val="00C77071"/>
    <w:rsid w:val="00C7741D"/>
    <w:rsid w:val="00C77619"/>
    <w:rsid w:val="00C77646"/>
    <w:rsid w:val="00C77E06"/>
    <w:rsid w:val="00C80B3F"/>
    <w:rsid w:val="00C80C84"/>
    <w:rsid w:val="00C80CCD"/>
    <w:rsid w:val="00C81022"/>
    <w:rsid w:val="00C816EB"/>
    <w:rsid w:val="00C81716"/>
    <w:rsid w:val="00C817BE"/>
    <w:rsid w:val="00C81D9D"/>
    <w:rsid w:val="00C81EC5"/>
    <w:rsid w:val="00C82390"/>
    <w:rsid w:val="00C82808"/>
    <w:rsid w:val="00C82B22"/>
    <w:rsid w:val="00C835AD"/>
    <w:rsid w:val="00C835B2"/>
    <w:rsid w:val="00C836A9"/>
    <w:rsid w:val="00C8374F"/>
    <w:rsid w:val="00C83D74"/>
    <w:rsid w:val="00C84223"/>
    <w:rsid w:val="00C848A7"/>
    <w:rsid w:val="00C84BC9"/>
    <w:rsid w:val="00C84C2E"/>
    <w:rsid w:val="00C84F42"/>
    <w:rsid w:val="00C8504D"/>
    <w:rsid w:val="00C85481"/>
    <w:rsid w:val="00C85639"/>
    <w:rsid w:val="00C856EB"/>
    <w:rsid w:val="00C85CD3"/>
    <w:rsid w:val="00C85EAA"/>
    <w:rsid w:val="00C86600"/>
    <w:rsid w:val="00C86E77"/>
    <w:rsid w:val="00C86FB0"/>
    <w:rsid w:val="00C873BB"/>
    <w:rsid w:val="00C87536"/>
    <w:rsid w:val="00C8797C"/>
    <w:rsid w:val="00C87A85"/>
    <w:rsid w:val="00C903CB"/>
    <w:rsid w:val="00C905C1"/>
    <w:rsid w:val="00C90747"/>
    <w:rsid w:val="00C908A5"/>
    <w:rsid w:val="00C9105E"/>
    <w:rsid w:val="00C9144C"/>
    <w:rsid w:val="00C91EE8"/>
    <w:rsid w:val="00C92261"/>
    <w:rsid w:val="00C9268D"/>
    <w:rsid w:val="00C92C99"/>
    <w:rsid w:val="00C92CD9"/>
    <w:rsid w:val="00C93B05"/>
    <w:rsid w:val="00C93CC9"/>
    <w:rsid w:val="00C93CF6"/>
    <w:rsid w:val="00C93D48"/>
    <w:rsid w:val="00C94842"/>
    <w:rsid w:val="00C94BD9"/>
    <w:rsid w:val="00C95117"/>
    <w:rsid w:val="00C95507"/>
    <w:rsid w:val="00C957A7"/>
    <w:rsid w:val="00C957BA"/>
    <w:rsid w:val="00C9593E"/>
    <w:rsid w:val="00C95C78"/>
    <w:rsid w:val="00C9700C"/>
    <w:rsid w:val="00C97D51"/>
    <w:rsid w:val="00C97EF4"/>
    <w:rsid w:val="00CA0071"/>
    <w:rsid w:val="00CA0510"/>
    <w:rsid w:val="00CA1035"/>
    <w:rsid w:val="00CA11A8"/>
    <w:rsid w:val="00CA1D14"/>
    <w:rsid w:val="00CA275D"/>
    <w:rsid w:val="00CA28C3"/>
    <w:rsid w:val="00CA29AD"/>
    <w:rsid w:val="00CA2D8C"/>
    <w:rsid w:val="00CA2DAF"/>
    <w:rsid w:val="00CA3974"/>
    <w:rsid w:val="00CA3B5C"/>
    <w:rsid w:val="00CA3DFD"/>
    <w:rsid w:val="00CA495E"/>
    <w:rsid w:val="00CA4960"/>
    <w:rsid w:val="00CA4C05"/>
    <w:rsid w:val="00CA4DCC"/>
    <w:rsid w:val="00CA5176"/>
    <w:rsid w:val="00CA51BE"/>
    <w:rsid w:val="00CA596B"/>
    <w:rsid w:val="00CA5DB8"/>
    <w:rsid w:val="00CA5FE5"/>
    <w:rsid w:val="00CA608D"/>
    <w:rsid w:val="00CA65E2"/>
    <w:rsid w:val="00CA69EF"/>
    <w:rsid w:val="00CA6C95"/>
    <w:rsid w:val="00CA6CFC"/>
    <w:rsid w:val="00CA6D33"/>
    <w:rsid w:val="00CA6E04"/>
    <w:rsid w:val="00CA6E97"/>
    <w:rsid w:val="00CA7FA6"/>
    <w:rsid w:val="00CB003D"/>
    <w:rsid w:val="00CB0077"/>
    <w:rsid w:val="00CB043D"/>
    <w:rsid w:val="00CB0572"/>
    <w:rsid w:val="00CB18B1"/>
    <w:rsid w:val="00CB1962"/>
    <w:rsid w:val="00CB1B43"/>
    <w:rsid w:val="00CB1D01"/>
    <w:rsid w:val="00CB2169"/>
    <w:rsid w:val="00CB23CD"/>
    <w:rsid w:val="00CB2484"/>
    <w:rsid w:val="00CB2FB8"/>
    <w:rsid w:val="00CB34C7"/>
    <w:rsid w:val="00CB3955"/>
    <w:rsid w:val="00CB3BA4"/>
    <w:rsid w:val="00CB3D73"/>
    <w:rsid w:val="00CB5514"/>
    <w:rsid w:val="00CB5C4E"/>
    <w:rsid w:val="00CB5EDB"/>
    <w:rsid w:val="00CB5FC6"/>
    <w:rsid w:val="00CB61B1"/>
    <w:rsid w:val="00CB61C3"/>
    <w:rsid w:val="00CB61D3"/>
    <w:rsid w:val="00CB6210"/>
    <w:rsid w:val="00CB6594"/>
    <w:rsid w:val="00CB65B9"/>
    <w:rsid w:val="00CB6B81"/>
    <w:rsid w:val="00CB6C49"/>
    <w:rsid w:val="00CB6DAD"/>
    <w:rsid w:val="00CB6E04"/>
    <w:rsid w:val="00CB704E"/>
    <w:rsid w:val="00CB70C6"/>
    <w:rsid w:val="00CB712A"/>
    <w:rsid w:val="00CB7BAF"/>
    <w:rsid w:val="00CB7DAB"/>
    <w:rsid w:val="00CC03B0"/>
    <w:rsid w:val="00CC03B7"/>
    <w:rsid w:val="00CC095B"/>
    <w:rsid w:val="00CC09F3"/>
    <w:rsid w:val="00CC1EE4"/>
    <w:rsid w:val="00CC1FE1"/>
    <w:rsid w:val="00CC2236"/>
    <w:rsid w:val="00CC25F7"/>
    <w:rsid w:val="00CC2C81"/>
    <w:rsid w:val="00CC32A1"/>
    <w:rsid w:val="00CC3763"/>
    <w:rsid w:val="00CC3980"/>
    <w:rsid w:val="00CC3E16"/>
    <w:rsid w:val="00CC3E23"/>
    <w:rsid w:val="00CC3FC4"/>
    <w:rsid w:val="00CC411C"/>
    <w:rsid w:val="00CC44DF"/>
    <w:rsid w:val="00CC543B"/>
    <w:rsid w:val="00CC54E9"/>
    <w:rsid w:val="00CC655C"/>
    <w:rsid w:val="00CC791E"/>
    <w:rsid w:val="00CC7BD9"/>
    <w:rsid w:val="00CC7E47"/>
    <w:rsid w:val="00CD04C9"/>
    <w:rsid w:val="00CD04EA"/>
    <w:rsid w:val="00CD0AE6"/>
    <w:rsid w:val="00CD10BC"/>
    <w:rsid w:val="00CD1125"/>
    <w:rsid w:val="00CD1456"/>
    <w:rsid w:val="00CD177C"/>
    <w:rsid w:val="00CD1B54"/>
    <w:rsid w:val="00CD1D1E"/>
    <w:rsid w:val="00CD2778"/>
    <w:rsid w:val="00CD3082"/>
    <w:rsid w:val="00CD33CE"/>
    <w:rsid w:val="00CD356F"/>
    <w:rsid w:val="00CD39A9"/>
    <w:rsid w:val="00CD3D2B"/>
    <w:rsid w:val="00CD4470"/>
    <w:rsid w:val="00CD4728"/>
    <w:rsid w:val="00CD4A52"/>
    <w:rsid w:val="00CD4CC4"/>
    <w:rsid w:val="00CD5A38"/>
    <w:rsid w:val="00CD63D6"/>
    <w:rsid w:val="00CD65E1"/>
    <w:rsid w:val="00CD775D"/>
    <w:rsid w:val="00CD7863"/>
    <w:rsid w:val="00CD7E4D"/>
    <w:rsid w:val="00CD7E72"/>
    <w:rsid w:val="00CE0105"/>
    <w:rsid w:val="00CE0523"/>
    <w:rsid w:val="00CE0CB7"/>
    <w:rsid w:val="00CE13CF"/>
    <w:rsid w:val="00CE1662"/>
    <w:rsid w:val="00CE18A3"/>
    <w:rsid w:val="00CE1A86"/>
    <w:rsid w:val="00CE2940"/>
    <w:rsid w:val="00CE2A37"/>
    <w:rsid w:val="00CE343B"/>
    <w:rsid w:val="00CE34AC"/>
    <w:rsid w:val="00CE38BC"/>
    <w:rsid w:val="00CE45A7"/>
    <w:rsid w:val="00CE461A"/>
    <w:rsid w:val="00CE4D73"/>
    <w:rsid w:val="00CE51B8"/>
    <w:rsid w:val="00CE5522"/>
    <w:rsid w:val="00CE562F"/>
    <w:rsid w:val="00CE57DA"/>
    <w:rsid w:val="00CE63B7"/>
    <w:rsid w:val="00CE66D6"/>
    <w:rsid w:val="00CE739F"/>
    <w:rsid w:val="00CF08C3"/>
    <w:rsid w:val="00CF0E2F"/>
    <w:rsid w:val="00CF0F1E"/>
    <w:rsid w:val="00CF1A78"/>
    <w:rsid w:val="00CF1B17"/>
    <w:rsid w:val="00CF283B"/>
    <w:rsid w:val="00CF2C79"/>
    <w:rsid w:val="00CF332A"/>
    <w:rsid w:val="00CF33E7"/>
    <w:rsid w:val="00CF3B81"/>
    <w:rsid w:val="00CF3CD0"/>
    <w:rsid w:val="00CF3E38"/>
    <w:rsid w:val="00CF43CD"/>
    <w:rsid w:val="00CF44E7"/>
    <w:rsid w:val="00CF4854"/>
    <w:rsid w:val="00CF49A9"/>
    <w:rsid w:val="00CF53DC"/>
    <w:rsid w:val="00CF55C6"/>
    <w:rsid w:val="00CF58C0"/>
    <w:rsid w:val="00CF5DE8"/>
    <w:rsid w:val="00CF65FF"/>
    <w:rsid w:val="00CF6713"/>
    <w:rsid w:val="00CF6A8C"/>
    <w:rsid w:val="00CF75F2"/>
    <w:rsid w:val="00CF76FF"/>
    <w:rsid w:val="00CF7C89"/>
    <w:rsid w:val="00D00358"/>
    <w:rsid w:val="00D0079C"/>
    <w:rsid w:val="00D00A87"/>
    <w:rsid w:val="00D00D74"/>
    <w:rsid w:val="00D00E52"/>
    <w:rsid w:val="00D00F95"/>
    <w:rsid w:val="00D01085"/>
    <w:rsid w:val="00D013B3"/>
    <w:rsid w:val="00D018B8"/>
    <w:rsid w:val="00D01A9F"/>
    <w:rsid w:val="00D01EB3"/>
    <w:rsid w:val="00D01F3C"/>
    <w:rsid w:val="00D02882"/>
    <w:rsid w:val="00D03522"/>
    <w:rsid w:val="00D035B4"/>
    <w:rsid w:val="00D03BC0"/>
    <w:rsid w:val="00D03F37"/>
    <w:rsid w:val="00D04098"/>
    <w:rsid w:val="00D047CD"/>
    <w:rsid w:val="00D0509C"/>
    <w:rsid w:val="00D059BB"/>
    <w:rsid w:val="00D05A3B"/>
    <w:rsid w:val="00D06379"/>
    <w:rsid w:val="00D06A3A"/>
    <w:rsid w:val="00D072D4"/>
    <w:rsid w:val="00D07B1E"/>
    <w:rsid w:val="00D1008F"/>
    <w:rsid w:val="00D100F2"/>
    <w:rsid w:val="00D10111"/>
    <w:rsid w:val="00D10169"/>
    <w:rsid w:val="00D11303"/>
    <w:rsid w:val="00D116CF"/>
    <w:rsid w:val="00D128C5"/>
    <w:rsid w:val="00D12BC6"/>
    <w:rsid w:val="00D12E64"/>
    <w:rsid w:val="00D13E2B"/>
    <w:rsid w:val="00D1424D"/>
    <w:rsid w:val="00D14AB9"/>
    <w:rsid w:val="00D15432"/>
    <w:rsid w:val="00D15557"/>
    <w:rsid w:val="00D161FF"/>
    <w:rsid w:val="00D169BC"/>
    <w:rsid w:val="00D16A6C"/>
    <w:rsid w:val="00D16C1E"/>
    <w:rsid w:val="00D16C68"/>
    <w:rsid w:val="00D16D7E"/>
    <w:rsid w:val="00D16EF8"/>
    <w:rsid w:val="00D17296"/>
    <w:rsid w:val="00D1767B"/>
    <w:rsid w:val="00D178C0"/>
    <w:rsid w:val="00D17A4F"/>
    <w:rsid w:val="00D17D71"/>
    <w:rsid w:val="00D200D5"/>
    <w:rsid w:val="00D20164"/>
    <w:rsid w:val="00D2018B"/>
    <w:rsid w:val="00D20328"/>
    <w:rsid w:val="00D2039A"/>
    <w:rsid w:val="00D2058E"/>
    <w:rsid w:val="00D2073A"/>
    <w:rsid w:val="00D208B1"/>
    <w:rsid w:val="00D209D3"/>
    <w:rsid w:val="00D20B69"/>
    <w:rsid w:val="00D20D91"/>
    <w:rsid w:val="00D213FD"/>
    <w:rsid w:val="00D21593"/>
    <w:rsid w:val="00D2203C"/>
    <w:rsid w:val="00D220F0"/>
    <w:rsid w:val="00D22364"/>
    <w:rsid w:val="00D2263A"/>
    <w:rsid w:val="00D226F2"/>
    <w:rsid w:val="00D22908"/>
    <w:rsid w:val="00D2318B"/>
    <w:rsid w:val="00D231CB"/>
    <w:rsid w:val="00D234E1"/>
    <w:rsid w:val="00D238D1"/>
    <w:rsid w:val="00D23A12"/>
    <w:rsid w:val="00D24D02"/>
    <w:rsid w:val="00D254D2"/>
    <w:rsid w:val="00D25C45"/>
    <w:rsid w:val="00D25E68"/>
    <w:rsid w:val="00D267E1"/>
    <w:rsid w:val="00D26CAA"/>
    <w:rsid w:val="00D26E57"/>
    <w:rsid w:val="00D3063A"/>
    <w:rsid w:val="00D30662"/>
    <w:rsid w:val="00D31373"/>
    <w:rsid w:val="00D31F1E"/>
    <w:rsid w:val="00D3236B"/>
    <w:rsid w:val="00D325A1"/>
    <w:rsid w:val="00D3268F"/>
    <w:rsid w:val="00D32DE6"/>
    <w:rsid w:val="00D32E65"/>
    <w:rsid w:val="00D33365"/>
    <w:rsid w:val="00D33398"/>
    <w:rsid w:val="00D335F8"/>
    <w:rsid w:val="00D336CF"/>
    <w:rsid w:val="00D33727"/>
    <w:rsid w:val="00D338BF"/>
    <w:rsid w:val="00D33A7F"/>
    <w:rsid w:val="00D34224"/>
    <w:rsid w:val="00D344A6"/>
    <w:rsid w:val="00D34D14"/>
    <w:rsid w:val="00D35258"/>
    <w:rsid w:val="00D35D39"/>
    <w:rsid w:val="00D35F6F"/>
    <w:rsid w:val="00D360FD"/>
    <w:rsid w:val="00D36289"/>
    <w:rsid w:val="00D3692A"/>
    <w:rsid w:val="00D36C07"/>
    <w:rsid w:val="00D371EA"/>
    <w:rsid w:val="00D37372"/>
    <w:rsid w:val="00D37732"/>
    <w:rsid w:val="00D37B80"/>
    <w:rsid w:val="00D40072"/>
    <w:rsid w:val="00D40D57"/>
    <w:rsid w:val="00D412E9"/>
    <w:rsid w:val="00D422E5"/>
    <w:rsid w:val="00D425C4"/>
    <w:rsid w:val="00D426CF"/>
    <w:rsid w:val="00D42852"/>
    <w:rsid w:val="00D42C4F"/>
    <w:rsid w:val="00D4315C"/>
    <w:rsid w:val="00D4364C"/>
    <w:rsid w:val="00D436ED"/>
    <w:rsid w:val="00D4398D"/>
    <w:rsid w:val="00D43BD2"/>
    <w:rsid w:val="00D43D80"/>
    <w:rsid w:val="00D443DD"/>
    <w:rsid w:val="00D44590"/>
    <w:rsid w:val="00D450A3"/>
    <w:rsid w:val="00D45B42"/>
    <w:rsid w:val="00D45C3A"/>
    <w:rsid w:val="00D464B4"/>
    <w:rsid w:val="00D4688C"/>
    <w:rsid w:val="00D47198"/>
    <w:rsid w:val="00D4737B"/>
    <w:rsid w:val="00D47C6F"/>
    <w:rsid w:val="00D50591"/>
    <w:rsid w:val="00D50597"/>
    <w:rsid w:val="00D50C96"/>
    <w:rsid w:val="00D50E5D"/>
    <w:rsid w:val="00D51494"/>
    <w:rsid w:val="00D51FE2"/>
    <w:rsid w:val="00D52095"/>
    <w:rsid w:val="00D521DF"/>
    <w:rsid w:val="00D522AA"/>
    <w:rsid w:val="00D52A51"/>
    <w:rsid w:val="00D52F00"/>
    <w:rsid w:val="00D530E8"/>
    <w:rsid w:val="00D533EC"/>
    <w:rsid w:val="00D5349B"/>
    <w:rsid w:val="00D53563"/>
    <w:rsid w:val="00D535DA"/>
    <w:rsid w:val="00D538C7"/>
    <w:rsid w:val="00D53EAE"/>
    <w:rsid w:val="00D54378"/>
    <w:rsid w:val="00D543FE"/>
    <w:rsid w:val="00D544C9"/>
    <w:rsid w:val="00D5464A"/>
    <w:rsid w:val="00D54D4B"/>
    <w:rsid w:val="00D554C9"/>
    <w:rsid w:val="00D55E23"/>
    <w:rsid w:val="00D55EBB"/>
    <w:rsid w:val="00D55F2B"/>
    <w:rsid w:val="00D569B1"/>
    <w:rsid w:val="00D56B69"/>
    <w:rsid w:val="00D573B3"/>
    <w:rsid w:val="00D5786F"/>
    <w:rsid w:val="00D57BC1"/>
    <w:rsid w:val="00D57C36"/>
    <w:rsid w:val="00D601A4"/>
    <w:rsid w:val="00D60319"/>
    <w:rsid w:val="00D60B8B"/>
    <w:rsid w:val="00D60CFB"/>
    <w:rsid w:val="00D60F1F"/>
    <w:rsid w:val="00D61489"/>
    <w:rsid w:val="00D61854"/>
    <w:rsid w:val="00D61A60"/>
    <w:rsid w:val="00D61CA6"/>
    <w:rsid w:val="00D621F0"/>
    <w:rsid w:val="00D623C9"/>
    <w:rsid w:val="00D63038"/>
    <w:rsid w:val="00D631DF"/>
    <w:rsid w:val="00D63B46"/>
    <w:rsid w:val="00D6438C"/>
    <w:rsid w:val="00D64503"/>
    <w:rsid w:val="00D6474B"/>
    <w:rsid w:val="00D64F8B"/>
    <w:rsid w:val="00D65067"/>
    <w:rsid w:val="00D6510B"/>
    <w:rsid w:val="00D659C9"/>
    <w:rsid w:val="00D65D88"/>
    <w:rsid w:val="00D65E3A"/>
    <w:rsid w:val="00D66819"/>
    <w:rsid w:val="00D6684C"/>
    <w:rsid w:val="00D66AEB"/>
    <w:rsid w:val="00D66FB5"/>
    <w:rsid w:val="00D67416"/>
    <w:rsid w:val="00D679E7"/>
    <w:rsid w:val="00D7085E"/>
    <w:rsid w:val="00D709E6"/>
    <w:rsid w:val="00D70A77"/>
    <w:rsid w:val="00D70B70"/>
    <w:rsid w:val="00D70BF1"/>
    <w:rsid w:val="00D71390"/>
    <w:rsid w:val="00D71D89"/>
    <w:rsid w:val="00D7297A"/>
    <w:rsid w:val="00D72C19"/>
    <w:rsid w:val="00D72CA3"/>
    <w:rsid w:val="00D72FBE"/>
    <w:rsid w:val="00D7330C"/>
    <w:rsid w:val="00D7339F"/>
    <w:rsid w:val="00D73AE6"/>
    <w:rsid w:val="00D7456B"/>
    <w:rsid w:val="00D745F2"/>
    <w:rsid w:val="00D74E0E"/>
    <w:rsid w:val="00D75461"/>
    <w:rsid w:val="00D7547F"/>
    <w:rsid w:val="00D75AA1"/>
    <w:rsid w:val="00D75E78"/>
    <w:rsid w:val="00D75F3B"/>
    <w:rsid w:val="00D7604B"/>
    <w:rsid w:val="00D761B2"/>
    <w:rsid w:val="00D769CB"/>
    <w:rsid w:val="00D76B74"/>
    <w:rsid w:val="00D76E89"/>
    <w:rsid w:val="00D77026"/>
    <w:rsid w:val="00D770F1"/>
    <w:rsid w:val="00D77324"/>
    <w:rsid w:val="00D7750C"/>
    <w:rsid w:val="00D778A4"/>
    <w:rsid w:val="00D77CFB"/>
    <w:rsid w:val="00D80C59"/>
    <w:rsid w:val="00D80FE3"/>
    <w:rsid w:val="00D810C2"/>
    <w:rsid w:val="00D817A7"/>
    <w:rsid w:val="00D8211C"/>
    <w:rsid w:val="00D82832"/>
    <w:rsid w:val="00D8347D"/>
    <w:rsid w:val="00D838C8"/>
    <w:rsid w:val="00D83AA8"/>
    <w:rsid w:val="00D83E9C"/>
    <w:rsid w:val="00D83EBA"/>
    <w:rsid w:val="00D83FE7"/>
    <w:rsid w:val="00D84071"/>
    <w:rsid w:val="00D84266"/>
    <w:rsid w:val="00D8427F"/>
    <w:rsid w:val="00D84644"/>
    <w:rsid w:val="00D84F5F"/>
    <w:rsid w:val="00D84F8B"/>
    <w:rsid w:val="00D84FAD"/>
    <w:rsid w:val="00D8555D"/>
    <w:rsid w:val="00D856B3"/>
    <w:rsid w:val="00D859FA"/>
    <w:rsid w:val="00D861B8"/>
    <w:rsid w:val="00D86459"/>
    <w:rsid w:val="00D86783"/>
    <w:rsid w:val="00D869F4"/>
    <w:rsid w:val="00D86EFD"/>
    <w:rsid w:val="00D87EA6"/>
    <w:rsid w:val="00D9041C"/>
    <w:rsid w:val="00D912CD"/>
    <w:rsid w:val="00D91FF9"/>
    <w:rsid w:val="00D92BC6"/>
    <w:rsid w:val="00D92EFF"/>
    <w:rsid w:val="00D93054"/>
    <w:rsid w:val="00D930FA"/>
    <w:rsid w:val="00D93149"/>
    <w:rsid w:val="00D9318C"/>
    <w:rsid w:val="00D93377"/>
    <w:rsid w:val="00D93804"/>
    <w:rsid w:val="00D93F9C"/>
    <w:rsid w:val="00D94A9B"/>
    <w:rsid w:val="00D94EC6"/>
    <w:rsid w:val="00D94F67"/>
    <w:rsid w:val="00D95040"/>
    <w:rsid w:val="00D9547B"/>
    <w:rsid w:val="00D95777"/>
    <w:rsid w:val="00D95D3C"/>
    <w:rsid w:val="00D9604D"/>
    <w:rsid w:val="00D964CF"/>
    <w:rsid w:val="00D96824"/>
    <w:rsid w:val="00D96C87"/>
    <w:rsid w:val="00D96DC3"/>
    <w:rsid w:val="00D97466"/>
    <w:rsid w:val="00D97A70"/>
    <w:rsid w:val="00DA0178"/>
    <w:rsid w:val="00DA0272"/>
    <w:rsid w:val="00DA0380"/>
    <w:rsid w:val="00DA07D4"/>
    <w:rsid w:val="00DA0C8C"/>
    <w:rsid w:val="00DA10FB"/>
    <w:rsid w:val="00DA1249"/>
    <w:rsid w:val="00DA1428"/>
    <w:rsid w:val="00DA150F"/>
    <w:rsid w:val="00DA155F"/>
    <w:rsid w:val="00DA1877"/>
    <w:rsid w:val="00DA1954"/>
    <w:rsid w:val="00DA1D59"/>
    <w:rsid w:val="00DA1EDC"/>
    <w:rsid w:val="00DA20EA"/>
    <w:rsid w:val="00DA222A"/>
    <w:rsid w:val="00DA2481"/>
    <w:rsid w:val="00DA32D4"/>
    <w:rsid w:val="00DA34BB"/>
    <w:rsid w:val="00DA3BFF"/>
    <w:rsid w:val="00DA3D3A"/>
    <w:rsid w:val="00DA3F12"/>
    <w:rsid w:val="00DA3F48"/>
    <w:rsid w:val="00DA3FE8"/>
    <w:rsid w:val="00DA405A"/>
    <w:rsid w:val="00DA45E3"/>
    <w:rsid w:val="00DA4719"/>
    <w:rsid w:val="00DA4856"/>
    <w:rsid w:val="00DA48E2"/>
    <w:rsid w:val="00DA4C5F"/>
    <w:rsid w:val="00DA4DF0"/>
    <w:rsid w:val="00DA5827"/>
    <w:rsid w:val="00DA5876"/>
    <w:rsid w:val="00DA5B51"/>
    <w:rsid w:val="00DA6BAD"/>
    <w:rsid w:val="00DA6C6F"/>
    <w:rsid w:val="00DA7732"/>
    <w:rsid w:val="00DA786E"/>
    <w:rsid w:val="00DB0764"/>
    <w:rsid w:val="00DB080E"/>
    <w:rsid w:val="00DB0AFD"/>
    <w:rsid w:val="00DB0DDB"/>
    <w:rsid w:val="00DB0DF7"/>
    <w:rsid w:val="00DB0E01"/>
    <w:rsid w:val="00DB1426"/>
    <w:rsid w:val="00DB157A"/>
    <w:rsid w:val="00DB195F"/>
    <w:rsid w:val="00DB22C8"/>
    <w:rsid w:val="00DB24A3"/>
    <w:rsid w:val="00DB2718"/>
    <w:rsid w:val="00DB2790"/>
    <w:rsid w:val="00DB28D0"/>
    <w:rsid w:val="00DB2DB2"/>
    <w:rsid w:val="00DB3054"/>
    <w:rsid w:val="00DB31EE"/>
    <w:rsid w:val="00DB389B"/>
    <w:rsid w:val="00DB3AAE"/>
    <w:rsid w:val="00DB3FEF"/>
    <w:rsid w:val="00DB417B"/>
    <w:rsid w:val="00DB4219"/>
    <w:rsid w:val="00DB4A23"/>
    <w:rsid w:val="00DB4B72"/>
    <w:rsid w:val="00DB4F89"/>
    <w:rsid w:val="00DB544C"/>
    <w:rsid w:val="00DB5697"/>
    <w:rsid w:val="00DB5761"/>
    <w:rsid w:val="00DB5F54"/>
    <w:rsid w:val="00DB6255"/>
    <w:rsid w:val="00DB66BE"/>
    <w:rsid w:val="00DB6AA8"/>
    <w:rsid w:val="00DB7100"/>
    <w:rsid w:val="00DB714F"/>
    <w:rsid w:val="00DB74ED"/>
    <w:rsid w:val="00DB7681"/>
    <w:rsid w:val="00DB7DAD"/>
    <w:rsid w:val="00DB7F3D"/>
    <w:rsid w:val="00DC062C"/>
    <w:rsid w:val="00DC08D6"/>
    <w:rsid w:val="00DC0A98"/>
    <w:rsid w:val="00DC0C8B"/>
    <w:rsid w:val="00DC0FB5"/>
    <w:rsid w:val="00DC140B"/>
    <w:rsid w:val="00DC2191"/>
    <w:rsid w:val="00DC255E"/>
    <w:rsid w:val="00DC36DA"/>
    <w:rsid w:val="00DC3E55"/>
    <w:rsid w:val="00DC418F"/>
    <w:rsid w:val="00DC476F"/>
    <w:rsid w:val="00DC485B"/>
    <w:rsid w:val="00DC48CF"/>
    <w:rsid w:val="00DC49D0"/>
    <w:rsid w:val="00DC4E39"/>
    <w:rsid w:val="00DC4EDF"/>
    <w:rsid w:val="00DC5514"/>
    <w:rsid w:val="00DC5C35"/>
    <w:rsid w:val="00DC62B2"/>
    <w:rsid w:val="00DC63F2"/>
    <w:rsid w:val="00DC6488"/>
    <w:rsid w:val="00DC686A"/>
    <w:rsid w:val="00DC7016"/>
    <w:rsid w:val="00DC7588"/>
    <w:rsid w:val="00DC7718"/>
    <w:rsid w:val="00DC7777"/>
    <w:rsid w:val="00DD048B"/>
    <w:rsid w:val="00DD0816"/>
    <w:rsid w:val="00DD0A1E"/>
    <w:rsid w:val="00DD0CBE"/>
    <w:rsid w:val="00DD1183"/>
    <w:rsid w:val="00DD284A"/>
    <w:rsid w:val="00DD2BCE"/>
    <w:rsid w:val="00DD2FBC"/>
    <w:rsid w:val="00DD3004"/>
    <w:rsid w:val="00DD3148"/>
    <w:rsid w:val="00DD32C2"/>
    <w:rsid w:val="00DD344A"/>
    <w:rsid w:val="00DD35D3"/>
    <w:rsid w:val="00DD394A"/>
    <w:rsid w:val="00DD3A15"/>
    <w:rsid w:val="00DD4298"/>
    <w:rsid w:val="00DD42CF"/>
    <w:rsid w:val="00DD42D2"/>
    <w:rsid w:val="00DD4918"/>
    <w:rsid w:val="00DD4A63"/>
    <w:rsid w:val="00DD57F8"/>
    <w:rsid w:val="00DD595D"/>
    <w:rsid w:val="00DD6561"/>
    <w:rsid w:val="00DD6843"/>
    <w:rsid w:val="00DD6EA1"/>
    <w:rsid w:val="00DD77F8"/>
    <w:rsid w:val="00DD7C3C"/>
    <w:rsid w:val="00DD7DBF"/>
    <w:rsid w:val="00DE0204"/>
    <w:rsid w:val="00DE07A6"/>
    <w:rsid w:val="00DE08DB"/>
    <w:rsid w:val="00DE0DBC"/>
    <w:rsid w:val="00DE14EE"/>
    <w:rsid w:val="00DE1A29"/>
    <w:rsid w:val="00DE2083"/>
    <w:rsid w:val="00DE250E"/>
    <w:rsid w:val="00DE26B0"/>
    <w:rsid w:val="00DE28AC"/>
    <w:rsid w:val="00DE2A73"/>
    <w:rsid w:val="00DE2BD3"/>
    <w:rsid w:val="00DE309A"/>
    <w:rsid w:val="00DE36B9"/>
    <w:rsid w:val="00DE4401"/>
    <w:rsid w:val="00DE4539"/>
    <w:rsid w:val="00DE4EC7"/>
    <w:rsid w:val="00DE5839"/>
    <w:rsid w:val="00DE5A59"/>
    <w:rsid w:val="00DE5AEA"/>
    <w:rsid w:val="00DE6388"/>
    <w:rsid w:val="00DE6644"/>
    <w:rsid w:val="00DE66FE"/>
    <w:rsid w:val="00DE67F2"/>
    <w:rsid w:val="00DE71CE"/>
    <w:rsid w:val="00DE7564"/>
    <w:rsid w:val="00DE75C6"/>
    <w:rsid w:val="00DE76C8"/>
    <w:rsid w:val="00DE7903"/>
    <w:rsid w:val="00DF0489"/>
    <w:rsid w:val="00DF09E9"/>
    <w:rsid w:val="00DF0ACA"/>
    <w:rsid w:val="00DF0E43"/>
    <w:rsid w:val="00DF0FD5"/>
    <w:rsid w:val="00DF1F0F"/>
    <w:rsid w:val="00DF250C"/>
    <w:rsid w:val="00DF2811"/>
    <w:rsid w:val="00DF29A6"/>
    <w:rsid w:val="00DF2B25"/>
    <w:rsid w:val="00DF30E7"/>
    <w:rsid w:val="00DF3887"/>
    <w:rsid w:val="00DF3B4F"/>
    <w:rsid w:val="00DF3B9E"/>
    <w:rsid w:val="00DF40C0"/>
    <w:rsid w:val="00DF4261"/>
    <w:rsid w:val="00DF4288"/>
    <w:rsid w:val="00DF43A7"/>
    <w:rsid w:val="00DF47B9"/>
    <w:rsid w:val="00DF4A2A"/>
    <w:rsid w:val="00DF504F"/>
    <w:rsid w:val="00DF5063"/>
    <w:rsid w:val="00DF50EB"/>
    <w:rsid w:val="00DF5817"/>
    <w:rsid w:val="00DF5B12"/>
    <w:rsid w:val="00DF5F48"/>
    <w:rsid w:val="00DF6A69"/>
    <w:rsid w:val="00DF73D0"/>
    <w:rsid w:val="00E002F3"/>
    <w:rsid w:val="00E005FA"/>
    <w:rsid w:val="00E007A8"/>
    <w:rsid w:val="00E00843"/>
    <w:rsid w:val="00E00845"/>
    <w:rsid w:val="00E00993"/>
    <w:rsid w:val="00E00F9C"/>
    <w:rsid w:val="00E011F8"/>
    <w:rsid w:val="00E01269"/>
    <w:rsid w:val="00E012F4"/>
    <w:rsid w:val="00E0131C"/>
    <w:rsid w:val="00E01593"/>
    <w:rsid w:val="00E015AF"/>
    <w:rsid w:val="00E017CA"/>
    <w:rsid w:val="00E01AC1"/>
    <w:rsid w:val="00E01BF9"/>
    <w:rsid w:val="00E01E2A"/>
    <w:rsid w:val="00E01E51"/>
    <w:rsid w:val="00E022EB"/>
    <w:rsid w:val="00E029D4"/>
    <w:rsid w:val="00E02D14"/>
    <w:rsid w:val="00E035AD"/>
    <w:rsid w:val="00E03A7A"/>
    <w:rsid w:val="00E03CB6"/>
    <w:rsid w:val="00E03DC5"/>
    <w:rsid w:val="00E03E25"/>
    <w:rsid w:val="00E043DA"/>
    <w:rsid w:val="00E04735"/>
    <w:rsid w:val="00E052B0"/>
    <w:rsid w:val="00E054CA"/>
    <w:rsid w:val="00E05959"/>
    <w:rsid w:val="00E05D4F"/>
    <w:rsid w:val="00E05D78"/>
    <w:rsid w:val="00E05DC8"/>
    <w:rsid w:val="00E06171"/>
    <w:rsid w:val="00E062E7"/>
    <w:rsid w:val="00E06934"/>
    <w:rsid w:val="00E06EA3"/>
    <w:rsid w:val="00E06F7C"/>
    <w:rsid w:val="00E0723C"/>
    <w:rsid w:val="00E07583"/>
    <w:rsid w:val="00E07BF9"/>
    <w:rsid w:val="00E07E64"/>
    <w:rsid w:val="00E102C9"/>
    <w:rsid w:val="00E103E5"/>
    <w:rsid w:val="00E1059A"/>
    <w:rsid w:val="00E106B7"/>
    <w:rsid w:val="00E114C7"/>
    <w:rsid w:val="00E11526"/>
    <w:rsid w:val="00E1196D"/>
    <w:rsid w:val="00E11A06"/>
    <w:rsid w:val="00E11B14"/>
    <w:rsid w:val="00E11C41"/>
    <w:rsid w:val="00E122EE"/>
    <w:rsid w:val="00E123D9"/>
    <w:rsid w:val="00E126DA"/>
    <w:rsid w:val="00E12D89"/>
    <w:rsid w:val="00E1303E"/>
    <w:rsid w:val="00E131CF"/>
    <w:rsid w:val="00E131F2"/>
    <w:rsid w:val="00E13226"/>
    <w:rsid w:val="00E13275"/>
    <w:rsid w:val="00E13277"/>
    <w:rsid w:val="00E13441"/>
    <w:rsid w:val="00E149DC"/>
    <w:rsid w:val="00E14C12"/>
    <w:rsid w:val="00E14F3B"/>
    <w:rsid w:val="00E14F61"/>
    <w:rsid w:val="00E15297"/>
    <w:rsid w:val="00E15B96"/>
    <w:rsid w:val="00E15FF9"/>
    <w:rsid w:val="00E16767"/>
    <w:rsid w:val="00E168F4"/>
    <w:rsid w:val="00E169ED"/>
    <w:rsid w:val="00E16BDE"/>
    <w:rsid w:val="00E16CA5"/>
    <w:rsid w:val="00E16E0C"/>
    <w:rsid w:val="00E175AC"/>
    <w:rsid w:val="00E17A81"/>
    <w:rsid w:val="00E17F67"/>
    <w:rsid w:val="00E20019"/>
    <w:rsid w:val="00E2096D"/>
    <w:rsid w:val="00E20ABA"/>
    <w:rsid w:val="00E2137A"/>
    <w:rsid w:val="00E21517"/>
    <w:rsid w:val="00E21548"/>
    <w:rsid w:val="00E2186D"/>
    <w:rsid w:val="00E21B85"/>
    <w:rsid w:val="00E22787"/>
    <w:rsid w:val="00E22F06"/>
    <w:rsid w:val="00E23225"/>
    <w:rsid w:val="00E23673"/>
    <w:rsid w:val="00E2373D"/>
    <w:rsid w:val="00E23BE7"/>
    <w:rsid w:val="00E23D5E"/>
    <w:rsid w:val="00E2407D"/>
    <w:rsid w:val="00E241B2"/>
    <w:rsid w:val="00E24372"/>
    <w:rsid w:val="00E246E8"/>
    <w:rsid w:val="00E2500F"/>
    <w:rsid w:val="00E25219"/>
    <w:rsid w:val="00E2530C"/>
    <w:rsid w:val="00E25521"/>
    <w:rsid w:val="00E264AA"/>
    <w:rsid w:val="00E26B9C"/>
    <w:rsid w:val="00E26C07"/>
    <w:rsid w:val="00E27561"/>
    <w:rsid w:val="00E2771D"/>
    <w:rsid w:val="00E277A1"/>
    <w:rsid w:val="00E27DB0"/>
    <w:rsid w:val="00E27DCE"/>
    <w:rsid w:val="00E27EEA"/>
    <w:rsid w:val="00E300E4"/>
    <w:rsid w:val="00E3014B"/>
    <w:rsid w:val="00E304A5"/>
    <w:rsid w:val="00E306FA"/>
    <w:rsid w:val="00E3101E"/>
    <w:rsid w:val="00E317AA"/>
    <w:rsid w:val="00E31CB1"/>
    <w:rsid w:val="00E32109"/>
    <w:rsid w:val="00E325F0"/>
    <w:rsid w:val="00E32640"/>
    <w:rsid w:val="00E326BF"/>
    <w:rsid w:val="00E3277A"/>
    <w:rsid w:val="00E335C3"/>
    <w:rsid w:val="00E339E1"/>
    <w:rsid w:val="00E34A28"/>
    <w:rsid w:val="00E34B90"/>
    <w:rsid w:val="00E34BA8"/>
    <w:rsid w:val="00E355EC"/>
    <w:rsid w:val="00E3570B"/>
    <w:rsid w:val="00E36CF7"/>
    <w:rsid w:val="00E372B0"/>
    <w:rsid w:val="00E372F5"/>
    <w:rsid w:val="00E37BD1"/>
    <w:rsid w:val="00E401D9"/>
    <w:rsid w:val="00E406BC"/>
    <w:rsid w:val="00E40740"/>
    <w:rsid w:val="00E40EA5"/>
    <w:rsid w:val="00E4103E"/>
    <w:rsid w:val="00E41455"/>
    <w:rsid w:val="00E41B65"/>
    <w:rsid w:val="00E42334"/>
    <w:rsid w:val="00E426F7"/>
    <w:rsid w:val="00E42EBD"/>
    <w:rsid w:val="00E431CE"/>
    <w:rsid w:val="00E434BF"/>
    <w:rsid w:val="00E43AAD"/>
    <w:rsid w:val="00E44119"/>
    <w:rsid w:val="00E44235"/>
    <w:rsid w:val="00E44A7A"/>
    <w:rsid w:val="00E44B39"/>
    <w:rsid w:val="00E44B3C"/>
    <w:rsid w:val="00E44B52"/>
    <w:rsid w:val="00E4532E"/>
    <w:rsid w:val="00E455EF"/>
    <w:rsid w:val="00E45E75"/>
    <w:rsid w:val="00E45F94"/>
    <w:rsid w:val="00E45FCD"/>
    <w:rsid w:val="00E46768"/>
    <w:rsid w:val="00E46960"/>
    <w:rsid w:val="00E4727B"/>
    <w:rsid w:val="00E4732F"/>
    <w:rsid w:val="00E4736D"/>
    <w:rsid w:val="00E47919"/>
    <w:rsid w:val="00E4791E"/>
    <w:rsid w:val="00E47D91"/>
    <w:rsid w:val="00E47F01"/>
    <w:rsid w:val="00E47F8D"/>
    <w:rsid w:val="00E50368"/>
    <w:rsid w:val="00E50588"/>
    <w:rsid w:val="00E506C9"/>
    <w:rsid w:val="00E50AAD"/>
    <w:rsid w:val="00E51070"/>
    <w:rsid w:val="00E51363"/>
    <w:rsid w:val="00E51C6C"/>
    <w:rsid w:val="00E525FD"/>
    <w:rsid w:val="00E527E1"/>
    <w:rsid w:val="00E53585"/>
    <w:rsid w:val="00E5363F"/>
    <w:rsid w:val="00E53AA1"/>
    <w:rsid w:val="00E53BA5"/>
    <w:rsid w:val="00E540CB"/>
    <w:rsid w:val="00E54503"/>
    <w:rsid w:val="00E55164"/>
    <w:rsid w:val="00E55638"/>
    <w:rsid w:val="00E55ACD"/>
    <w:rsid w:val="00E55F02"/>
    <w:rsid w:val="00E560BE"/>
    <w:rsid w:val="00E56137"/>
    <w:rsid w:val="00E564EB"/>
    <w:rsid w:val="00E56BC9"/>
    <w:rsid w:val="00E56F67"/>
    <w:rsid w:val="00E5751A"/>
    <w:rsid w:val="00E5775F"/>
    <w:rsid w:val="00E57CE7"/>
    <w:rsid w:val="00E57DF7"/>
    <w:rsid w:val="00E60141"/>
    <w:rsid w:val="00E60228"/>
    <w:rsid w:val="00E608F5"/>
    <w:rsid w:val="00E60C24"/>
    <w:rsid w:val="00E60F26"/>
    <w:rsid w:val="00E612B1"/>
    <w:rsid w:val="00E613A4"/>
    <w:rsid w:val="00E6145A"/>
    <w:rsid w:val="00E61A91"/>
    <w:rsid w:val="00E61B24"/>
    <w:rsid w:val="00E61C28"/>
    <w:rsid w:val="00E6219F"/>
    <w:rsid w:val="00E62263"/>
    <w:rsid w:val="00E625ED"/>
    <w:rsid w:val="00E626A8"/>
    <w:rsid w:val="00E62E32"/>
    <w:rsid w:val="00E63192"/>
    <w:rsid w:val="00E631CF"/>
    <w:rsid w:val="00E63609"/>
    <w:rsid w:val="00E63640"/>
    <w:rsid w:val="00E63B2F"/>
    <w:rsid w:val="00E63BE6"/>
    <w:rsid w:val="00E643A5"/>
    <w:rsid w:val="00E64634"/>
    <w:rsid w:val="00E64ACF"/>
    <w:rsid w:val="00E64DB3"/>
    <w:rsid w:val="00E657D8"/>
    <w:rsid w:val="00E65A5C"/>
    <w:rsid w:val="00E65F3F"/>
    <w:rsid w:val="00E6625D"/>
    <w:rsid w:val="00E662CA"/>
    <w:rsid w:val="00E67073"/>
    <w:rsid w:val="00E67074"/>
    <w:rsid w:val="00E6711E"/>
    <w:rsid w:val="00E671F9"/>
    <w:rsid w:val="00E67679"/>
    <w:rsid w:val="00E6772D"/>
    <w:rsid w:val="00E67CD3"/>
    <w:rsid w:val="00E70094"/>
    <w:rsid w:val="00E707D2"/>
    <w:rsid w:val="00E709A3"/>
    <w:rsid w:val="00E7175D"/>
    <w:rsid w:val="00E71853"/>
    <w:rsid w:val="00E71D06"/>
    <w:rsid w:val="00E72043"/>
    <w:rsid w:val="00E722D9"/>
    <w:rsid w:val="00E727DB"/>
    <w:rsid w:val="00E72801"/>
    <w:rsid w:val="00E72BB2"/>
    <w:rsid w:val="00E7365C"/>
    <w:rsid w:val="00E73D8C"/>
    <w:rsid w:val="00E73E6E"/>
    <w:rsid w:val="00E740F8"/>
    <w:rsid w:val="00E748A0"/>
    <w:rsid w:val="00E74943"/>
    <w:rsid w:val="00E74C86"/>
    <w:rsid w:val="00E7514D"/>
    <w:rsid w:val="00E75AF4"/>
    <w:rsid w:val="00E76033"/>
    <w:rsid w:val="00E76855"/>
    <w:rsid w:val="00E76C58"/>
    <w:rsid w:val="00E76E0E"/>
    <w:rsid w:val="00E77868"/>
    <w:rsid w:val="00E779BC"/>
    <w:rsid w:val="00E77BCC"/>
    <w:rsid w:val="00E8004F"/>
    <w:rsid w:val="00E800D5"/>
    <w:rsid w:val="00E80811"/>
    <w:rsid w:val="00E80891"/>
    <w:rsid w:val="00E81065"/>
    <w:rsid w:val="00E81131"/>
    <w:rsid w:val="00E81BEF"/>
    <w:rsid w:val="00E820A6"/>
    <w:rsid w:val="00E823E4"/>
    <w:rsid w:val="00E828C0"/>
    <w:rsid w:val="00E82D0A"/>
    <w:rsid w:val="00E8331C"/>
    <w:rsid w:val="00E83C91"/>
    <w:rsid w:val="00E840D3"/>
    <w:rsid w:val="00E845D2"/>
    <w:rsid w:val="00E84EC0"/>
    <w:rsid w:val="00E8539B"/>
    <w:rsid w:val="00E85483"/>
    <w:rsid w:val="00E854E0"/>
    <w:rsid w:val="00E8566F"/>
    <w:rsid w:val="00E8586D"/>
    <w:rsid w:val="00E85955"/>
    <w:rsid w:val="00E85964"/>
    <w:rsid w:val="00E85ED5"/>
    <w:rsid w:val="00E85F4B"/>
    <w:rsid w:val="00E8632C"/>
    <w:rsid w:val="00E86919"/>
    <w:rsid w:val="00E86CF0"/>
    <w:rsid w:val="00E86D10"/>
    <w:rsid w:val="00E876A1"/>
    <w:rsid w:val="00E876A3"/>
    <w:rsid w:val="00E877F3"/>
    <w:rsid w:val="00E90151"/>
    <w:rsid w:val="00E90686"/>
    <w:rsid w:val="00E90AF0"/>
    <w:rsid w:val="00E91013"/>
    <w:rsid w:val="00E91421"/>
    <w:rsid w:val="00E915FD"/>
    <w:rsid w:val="00E91F41"/>
    <w:rsid w:val="00E92190"/>
    <w:rsid w:val="00E92409"/>
    <w:rsid w:val="00E93717"/>
    <w:rsid w:val="00E93799"/>
    <w:rsid w:val="00E94305"/>
    <w:rsid w:val="00E9430B"/>
    <w:rsid w:val="00E94438"/>
    <w:rsid w:val="00E94623"/>
    <w:rsid w:val="00E9472F"/>
    <w:rsid w:val="00E94861"/>
    <w:rsid w:val="00E948DA"/>
    <w:rsid w:val="00E94907"/>
    <w:rsid w:val="00E94B57"/>
    <w:rsid w:val="00E94E00"/>
    <w:rsid w:val="00E950F1"/>
    <w:rsid w:val="00E9524B"/>
    <w:rsid w:val="00E95582"/>
    <w:rsid w:val="00E95767"/>
    <w:rsid w:val="00E95960"/>
    <w:rsid w:val="00E966EC"/>
    <w:rsid w:val="00E9687F"/>
    <w:rsid w:val="00E96C76"/>
    <w:rsid w:val="00E96F13"/>
    <w:rsid w:val="00E9717B"/>
    <w:rsid w:val="00E971E9"/>
    <w:rsid w:val="00E97213"/>
    <w:rsid w:val="00E97DA1"/>
    <w:rsid w:val="00EA02A8"/>
    <w:rsid w:val="00EA0B53"/>
    <w:rsid w:val="00EA0CA2"/>
    <w:rsid w:val="00EA0E7E"/>
    <w:rsid w:val="00EA0F25"/>
    <w:rsid w:val="00EA1030"/>
    <w:rsid w:val="00EA14CF"/>
    <w:rsid w:val="00EA16DB"/>
    <w:rsid w:val="00EA1880"/>
    <w:rsid w:val="00EA1A60"/>
    <w:rsid w:val="00EA2347"/>
    <w:rsid w:val="00EA241A"/>
    <w:rsid w:val="00EA276B"/>
    <w:rsid w:val="00EA2915"/>
    <w:rsid w:val="00EA2989"/>
    <w:rsid w:val="00EA2B9E"/>
    <w:rsid w:val="00EA2F0A"/>
    <w:rsid w:val="00EA3012"/>
    <w:rsid w:val="00EA30F4"/>
    <w:rsid w:val="00EA3C75"/>
    <w:rsid w:val="00EA3C9F"/>
    <w:rsid w:val="00EA3F5B"/>
    <w:rsid w:val="00EA4150"/>
    <w:rsid w:val="00EA419D"/>
    <w:rsid w:val="00EA4382"/>
    <w:rsid w:val="00EA457E"/>
    <w:rsid w:val="00EA4BD3"/>
    <w:rsid w:val="00EA4DB2"/>
    <w:rsid w:val="00EA4EA1"/>
    <w:rsid w:val="00EA5D76"/>
    <w:rsid w:val="00EA5F8E"/>
    <w:rsid w:val="00EA69AE"/>
    <w:rsid w:val="00EA7243"/>
    <w:rsid w:val="00EA7260"/>
    <w:rsid w:val="00EB02CF"/>
    <w:rsid w:val="00EB0A4F"/>
    <w:rsid w:val="00EB0BDD"/>
    <w:rsid w:val="00EB179C"/>
    <w:rsid w:val="00EB18AC"/>
    <w:rsid w:val="00EB1FF4"/>
    <w:rsid w:val="00EB23DC"/>
    <w:rsid w:val="00EB246E"/>
    <w:rsid w:val="00EB2B46"/>
    <w:rsid w:val="00EB2CBA"/>
    <w:rsid w:val="00EB33BA"/>
    <w:rsid w:val="00EB3404"/>
    <w:rsid w:val="00EB3501"/>
    <w:rsid w:val="00EB3A29"/>
    <w:rsid w:val="00EB4369"/>
    <w:rsid w:val="00EB43D2"/>
    <w:rsid w:val="00EB43F8"/>
    <w:rsid w:val="00EB4E97"/>
    <w:rsid w:val="00EB53BC"/>
    <w:rsid w:val="00EB542A"/>
    <w:rsid w:val="00EB5765"/>
    <w:rsid w:val="00EB59FA"/>
    <w:rsid w:val="00EB6147"/>
    <w:rsid w:val="00EB652D"/>
    <w:rsid w:val="00EB6675"/>
    <w:rsid w:val="00EB6B67"/>
    <w:rsid w:val="00EB7B81"/>
    <w:rsid w:val="00EB7BFF"/>
    <w:rsid w:val="00EC07F0"/>
    <w:rsid w:val="00EC0AD5"/>
    <w:rsid w:val="00EC0CF2"/>
    <w:rsid w:val="00EC0D63"/>
    <w:rsid w:val="00EC107F"/>
    <w:rsid w:val="00EC1A92"/>
    <w:rsid w:val="00EC1FE2"/>
    <w:rsid w:val="00EC2075"/>
    <w:rsid w:val="00EC22DD"/>
    <w:rsid w:val="00EC263A"/>
    <w:rsid w:val="00EC287C"/>
    <w:rsid w:val="00EC2E20"/>
    <w:rsid w:val="00EC34B2"/>
    <w:rsid w:val="00EC3DAD"/>
    <w:rsid w:val="00EC3E51"/>
    <w:rsid w:val="00EC40AD"/>
    <w:rsid w:val="00EC4788"/>
    <w:rsid w:val="00EC4A05"/>
    <w:rsid w:val="00EC4F1D"/>
    <w:rsid w:val="00EC58D4"/>
    <w:rsid w:val="00EC59F6"/>
    <w:rsid w:val="00EC5BCC"/>
    <w:rsid w:val="00EC5D73"/>
    <w:rsid w:val="00EC60DF"/>
    <w:rsid w:val="00EC6225"/>
    <w:rsid w:val="00EC6E0B"/>
    <w:rsid w:val="00EC76C9"/>
    <w:rsid w:val="00EC77DB"/>
    <w:rsid w:val="00EC7A49"/>
    <w:rsid w:val="00ED0057"/>
    <w:rsid w:val="00ED0981"/>
    <w:rsid w:val="00ED106A"/>
    <w:rsid w:val="00ED13FA"/>
    <w:rsid w:val="00ED1597"/>
    <w:rsid w:val="00ED15EC"/>
    <w:rsid w:val="00ED1DA6"/>
    <w:rsid w:val="00ED1DAC"/>
    <w:rsid w:val="00ED1FFD"/>
    <w:rsid w:val="00ED232F"/>
    <w:rsid w:val="00ED286E"/>
    <w:rsid w:val="00ED2B08"/>
    <w:rsid w:val="00ED2CEC"/>
    <w:rsid w:val="00ED2D96"/>
    <w:rsid w:val="00ED2F2A"/>
    <w:rsid w:val="00ED3650"/>
    <w:rsid w:val="00ED3BCF"/>
    <w:rsid w:val="00ED3D65"/>
    <w:rsid w:val="00ED423F"/>
    <w:rsid w:val="00ED457B"/>
    <w:rsid w:val="00ED485E"/>
    <w:rsid w:val="00ED4F49"/>
    <w:rsid w:val="00ED4FA1"/>
    <w:rsid w:val="00ED56C7"/>
    <w:rsid w:val="00ED593C"/>
    <w:rsid w:val="00ED61A3"/>
    <w:rsid w:val="00ED68DB"/>
    <w:rsid w:val="00ED6BEE"/>
    <w:rsid w:val="00ED7C36"/>
    <w:rsid w:val="00EE02B3"/>
    <w:rsid w:val="00EE09A5"/>
    <w:rsid w:val="00EE0BB5"/>
    <w:rsid w:val="00EE0C36"/>
    <w:rsid w:val="00EE0C7E"/>
    <w:rsid w:val="00EE0E95"/>
    <w:rsid w:val="00EE16EF"/>
    <w:rsid w:val="00EE1824"/>
    <w:rsid w:val="00EE1ACD"/>
    <w:rsid w:val="00EE1AF6"/>
    <w:rsid w:val="00EE1F0C"/>
    <w:rsid w:val="00EE243E"/>
    <w:rsid w:val="00EE256E"/>
    <w:rsid w:val="00EE31EB"/>
    <w:rsid w:val="00EE32FA"/>
    <w:rsid w:val="00EE3E11"/>
    <w:rsid w:val="00EE3E32"/>
    <w:rsid w:val="00EE4888"/>
    <w:rsid w:val="00EE52D5"/>
    <w:rsid w:val="00EE5334"/>
    <w:rsid w:val="00EE554E"/>
    <w:rsid w:val="00EE5557"/>
    <w:rsid w:val="00EE56D1"/>
    <w:rsid w:val="00EE5A01"/>
    <w:rsid w:val="00EE5FD5"/>
    <w:rsid w:val="00EE62EC"/>
    <w:rsid w:val="00EE64EB"/>
    <w:rsid w:val="00EE6569"/>
    <w:rsid w:val="00EE6818"/>
    <w:rsid w:val="00EE6D7E"/>
    <w:rsid w:val="00EE7009"/>
    <w:rsid w:val="00EE7643"/>
    <w:rsid w:val="00EE7A9E"/>
    <w:rsid w:val="00EE7B88"/>
    <w:rsid w:val="00EE7D1D"/>
    <w:rsid w:val="00EF040F"/>
    <w:rsid w:val="00EF0463"/>
    <w:rsid w:val="00EF0587"/>
    <w:rsid w:val="00EF0653"/>
    <w:rsid w:val="00EF0C2D"/>
    <w:rsid w:val="00EF1186"/>
    <w:rsid w:val="00EF12CC"/>
    <w:rsid w:val="00EF13F1"/>
    <w:rsid w:val="00EF1A65"/>
    <w:rsid w:val="00EF1AF9"/>
    <w:rsid w:val="00EF21CC"/>
    <w:rsid w:val="00EF3136"/>
    <w:rsid w:val="00EF3BAC"/>
    <w:rsid w:val="00EF3DD4"/>
    <w:rsid w:val="00EF3E79"/>
    <w:rsid w:val="00EF3F7F"/>
    <w:rsid w:val="00EF41DF"/>
    <w:rsid w:val="00EF42AA"/>
    <w:rsid w:val="00EF4442"/>
    <w:rsid w:val="00EF46BC"/>
    <w:rsid w:val="00EF48F6"/>
    <w:rsid w:val="00EF4DB4"/>
    <w:rsid w:val="00EF4EE6"/>
    <w:rsid w:val="00EF5156"/>
    <w:rsid w:val="00EF5304"/>
    <w:rsid w:val="00EF53C7"/>
    <w:rsid w:val="00EF54B9"/>
    <w:rsid w:val="00EF58C2"/>
    <w:rsid w:val="00EF604D"/>
    <w:rsid w:val="00EF63F0"/>
    <w:rsid w:val="00EF64BD"/>
    <w:rsid w:val="00EF6B94"/>
    <w:rsid w:val="00EF6C05"/>
    <w:rsid w:val="00EF6DF7"/>
    <w:rsid w:val="00EF6EC3"/>
    <w:rsid w:val="00EF717E"/>
    <w:rsid w:val="00EF7342"/>
    <w:rsid w:val="00EF73CB"/>
    <w:rsid w:val="00EF758D"/>
    <w:rsid w:val="00EF7AB1"/>
    <w:rsid w:val="00EF7C72"/>
    <w:rsid w:val="00EF7ECF"/>
    <w:rsid w:val="00F00415"/>
    <w:rsid w:val="00F0052A"/>
    <w:rsid w:val="00F005F0"/>
    <w:rsid w:val="00F00EAD"/>
    <w:rsid w:val="00F00EBD"/>
    <w:rsid w:val="00F01848"/>
    <w:rsid w:val="00F01E72"/>
    <w:rsid w:val="00F02360"/>
    <w:rsid w:val="00F02432"/>
    <w:rsid w:val="00F026AD"/>
    <w:rsid w:val="00F0286B"/>
    <w:rsid w:val="00F02AE7"/>
    <w:rsid w:val="00F02C1E"/>
    <w:rsid w:val="00F02C6C"/>
    <w:rsid w:val="00F02C72"/>
    <w:rsid w:val="00F02F3C"/>
    <w:rsid w:val="00F045AB"/>
    <w:rsid w:val="00F046A3"/>
    <w:rsid w:val="00F047AE"/>
    <w:rsid w:val="00F0481C"/>
    <w:rsid w:val="00F048C2"/>
    <w:rsid w:val="00F05440"/>
    <w:rsid w:val="00F054ED"/>
    <w:rsid w:val="00F05882"/>
    <w:rsid w:val="00F0625D"/>
    <w:rsid w:val="00F07193"/>
    <w:rsid w:val="00F1033C"/>
    <w:rsid w:val="00F10403"/>
    <w:rsid w:val="00F10556"/>
    <w:rsid w:val="00F10631"/>
    <w:rsid w:val="00F10707"/>
    <w:rsid w:val="00F1087B"/>
    <w:rsid w:val="00F10ADF"/>
    <w:rsid w:val="00F115A6"/>
    <w:rsid w:val="00F1181D"/>
    <w:rsid w:val="00F11A7F"/>
    <w:rsid w:val="00F11E7B"/>
    <w:rsid w:val="00F11F49"/>
    <w:rsid w:val="00F123B2"/>
    <w:rsid w:val="00F12A88"/>
    <w:rsid w:val="00F12FC2"/>
    <w:rsid w:val="00F1324C"/>
    <w:rsid w:val="00F13280"/>
    <w:rsid w:val="00F134C0"/>
    <w:rsid w:val="00F13933"/>
    <w:rsid w:val="00F13CB3"/>
    <w:rsid w:val="00F13D45"/>
    <w:rsid w:val="00F13D53"/>
    <w:rsid w:val="00F13D88"/>
    <w:rsid w:val="00F14323"/>
    <w:rsid w:val="00F14346"/>
    <w:rsid w:val="00F146B2"/>
    <w:rsid w:val="00F14875"/>
    <w:rsid w:val="00F15279"/>
    <w:rsid w:val="00F15416"/>
    <w:rsid w:val="00F1546B"/>
    <w:rsid w:val="00F15C34"/>
    <w:rsid w:val="00F15CA7"/>
    <w:rsid w:val="00F165DB"/>
    <w:rsid w:val="00F16C30"/>
    <w:rsid w:val="00F16D46"/>
    <w:rsid w:val="00F174A9"/>
    <w:rsid w:val="00F17610"/>
    <w:rsid w:val="00F17A83"/>
    <w:rsid w:val="00F202E1"/>
    <w:rsid w:val="00F20613"/>
    <w:rsid w:val="00F20E51"/>
    <w:rsid w:val="00F21D2A"/>
    <w:rsid w:val="00F21E8D"/>
    <w:rsid w:val="00F22449"/>
    <w:rsid w:val="00F22472"/>
    <w:rsid w:val="00F22950"/>
    <w:rsid w:val="00F2296B"/>
    <w:rsid w:val="00F22D62"/>
    <w:rsid w:val="00F22DC4"/>
    <w:rsid w:val="00F233AD"/>
    <w:rsid w:val="00F23E37"/>
    <w:rsid w:val="00F2476C"/>
    <w:rsid w:val="00F24919"/>
    <w:rsid w:val="00F249AC"/>
    <w:rsid w:val="00F2512A"/>
    <w:rsid w:val="00F25579"/>
    <w:rsid w:val="00F25676"/>
    <w:rsid w:val="00F25939"/>
    <w:rsid w:val="00F25AB5"/>
    <w:rsid w:val="00F26028"/>
    <w:rsid w:val="00F263F0"/>
    <w:rsid w:val="00F2660F"/>
    <w:rsid w:val="00F26633"/>
    <w:rsid w:val="00F26EC9"/>
    <w:rsid w:val="00F27421"/>
    <w:rsid w:val="00F274C7"/>
    <w:rsid w:val="00F27783"/>
    <w:rsid w:val="00F302C0"/>
    <w:rsid w:val="00F307B4"/>
    <w:rsid w:val="00F30A10"/>
    <w:rsid w:val="00F31383"/>
    <w:rsid w:val="00F31CAC"/>
    <w:rsid w:val="00F31E89"/>
    <w:rsid w:val="00F31EEA"/>
    <w:rsid w:val="00F3216C"/>
    <w:rsid w:val="00F3279C"/>
    <w:rsid w:val="00F32BCD"/>
    <w:rsid w:val="00F33075"/>
    <w:rsid w:val="00F330F4"/>
    <w:rsid w:val="00F3318C"/>
    <w:rsid w:val="00F33685"/>
    <w:rsid w:val="00F33950"/>
    <w:rsid w:val="00F339F3"/>
    <w:rsid w:val="00F3476A"/>
    <w:rsid w:val="00F34BE3"/>
    <w:rsid w:val="00F34BF0"/>
    <w:rsid w:val="00F350F5"/>
    <w:rsid w:val="00F35276"/>
    <w:rsid w:val="00F355FE"/>
    <w:rsid w:val="00F3580E"/>
    <w:rsid w:val="00F35C85"/>
    <w:rsid w:val="00F35CD7"/>
    <w:rsid w:val="00F35ECE"/>
    <w:rsid w:val="00F35F91"/>
    <w:rsid w:val="00F36606"/>
    <w:rsid w:val="00F366B9"/>
    <w:rsid w:val="00F36980"/>
    <w:rsid w:val="00F36D78"/>
    <w:rsid w:val="00F3770F"/>
    <w:rsid w:val="00F37B4E"/>
    <w:rsid w:val="00F37D13"/>
    <w:rsid w:val="00F4026B"/>
    <w:rsid w:val="00F41429"/>
    <w:rsid w:val="00F41DEE"/>
    <w:rsid w:val="00F41EEA"/>
    <w:rsid w:val="00F4263D"/>
    <w:rsid w:val="00F42DFC"/>
    <w:rsid w:val="00F42E4B"/>
    <w:rsid w:val="00F4367F"/>
    <w:rsid w:val="00F44191"/>
    <w:rsid w:val="00F44B4D"/>
    <w:rsid w:val="00F44EE6"/>
    <w:rsid w:val="00F451F9"/>
    <w:rsid w:val="00F45375"/>
    <w:rsid w:val="00F45592"/>
    <w:rsid w:val="00F45840"/>
    <w:rsid w:val="00F460F9"/>
    <w:rsid w:val="00F46A44"/>
    <w:rsid w:val="00F46A4B"/>
    <w:rsid w:val="00F46CBD"/>
    <w:rsid w:val="00F471EC"/>
    <w:rsid w:val="00F471F0"/>
    <w:rsid w:val="00F47542"/>
    <w:rsid w:val="00F477AE"/>
    <w:rsid w:val="00F479F1"/>
    <w:rsid w:val="00F47C42"/>
    <w:rsid w:val="00F502AB"/>
    <w:rsid w:val="00F50346"/>
    <w:rsid w:val="00F50CC5"/>
    <w:rsid w:val="00F50D7B"/>
    <w:rsid w:val="00F51563"/>
    <w:rsid w:val="00F52ABD"/>
    <w:rsid w:val="00F52C18"/>
    <w:rsid w:val="00F532FC"/>
    <w:rsid w:val="00F53605"/>
    <w:rsid w:val="00F53CD1"/>
    <w:rsid w:val="00F5492C"/>
    <w:rsid w:val="00F54A45"/>
    <w:rsid w:val="00F54D72"/>
    <w:rsid w:val="00F54FC8"/>
    <w:rsid w:val="00F550AF"/>
    <w:rsid w:val="00F55637"/>
    <w:rsid w:val="00F559CE"/>
    <w:rsid w:val="00F55C02"/>
    <w:rsid w:val="00F55CB8"/>
    <w:rsid w:val="00F56866"/>
    <w:rsid w:val="00F56FBC"/>
    <w:rsid w:val="00F57ADA"/>
    <w:rsid w:val="00F60EDF"/>
    <w:rsid w:val="00F61302"/>
    <w:rsid w:val="00F61A8C"/>
    <w:rsid w:val="00F61CC8"/>
    <w:rsid w:val="00F621F3"/>
    <w:rsid w:val="00F625BB"/>
    <w:rsid w:val="00F6263E"/>
    <w:rsid w:val="00F62819"/>
    <w:rsid w:val="00F62C78"/>
    <w:rsid w:val="00F62CC2"/>
    <w:rsid w:val="00F62DB5"/>
    <w:rsid w:val="00F62EF3"/>
    <w:rsid w:val="00F63087"/>
    <w:rsid w:val="00F632B4"/>
    <w:rsid w:val="00F63344"/>
    <w:rsid w:val="00F633DC"/>
    <w:rsid w:val="00F63710"/>
    <w:rsid w:val="00F63E26"/>
    <w:rsid w:val="00F63EF6"/>
    <w:rsid w:val="00F63FD9"/>
    <w:rsid w:val="00F641D8"/>
    <w:rsid w:val="00F64318"/>
    <w:rsid w:val="00F64B98"/>
    <w:rsid w:val="00F64DC1"/>
    <w:rsid w:val="00F65404"/>
    <w:rsid w:val="00F657BE"/>
    <w:rsid w:val="00F6593C"/>
    <w:rsid w:val="00F6650C"/>
    <w:rsid w:val="00F66794"/>
    <w:rsid w:val="00F66911"/>
    <w:rsid w:val="00F66A56"/>
    <w:rsid w:val="00F66E88"/>
    <w:rsid w:val="00F7016A"/>
    <w:rsid w:val="00F701B5"/>
    <w:rsid w:val="00F7094C"/>
    <w:rsid w:val="00F709F7"/>
    <w:rsid w:val="00F70C6A"/>
    <w:rsid w:val="00F70EC3"/>
    <w:rsid w:val="00F71193"/>
    <w:rsid w:val="00F71198"/>
    <w:rsid w:val="00F71468"/>
    <w:rsid w:val="00F7210A"/>
    <w:rsid w:val="00F72328"/>
    <w:rsid w:val="00F7284B"/>
    <w:rsid w:val="00F72DF2"/>
    <w:rsid w:val="00F7345B"/>
    <w:rsid w:val="00F73493"/>
    <w:rsid w:val="00F734D4"/>
    <w:rsid w:val="00F73B5D"/>
    <w:rsid w:val="00F73FBA"/>
    <w:rsid w:val="00F7469B"/>
    <w:rsid w:val="00F7471F"/>
    <w:rsid w:val="00F74AFE"/>
    <w:rsid w:val="00F74D2A"/>
    <w:rsid w:val="00F74FA1"/>
    <w:rsid w:val="00F755F2"/>
    <w:rsid w:val="00F75620"/>
    <w:rsid w:val="00F7583A"/>
    <w:rsid w:val="00F75D12"/>
    <w:rsid w:val="00F76475"/>
    <w:rsid w:val="00F7651B"/>
    <w:rsid w:val="00F768E0"/>
    <w:rsid w:val="00F777BE"/>
    <w:rsid w:val="00F77912"/>
    <w:rsid w:val="00F77E72"/>
    <w:rsid w:val="00F8057E"/>
    <w:rsid w:val="00F8114E"/>
    <w:rsid w:val="00F8152A"/>
    <w:rsid w:val="00F816B8"/>
    <w:rsid w:val="00F81C75"/>
    <w:rsid w:val="00F81DEE"/>
    <w:rsid w:val="00F82310"/>
    <w:rsid w:val="00F82559"/>
    <w:rsid w:val="00F82906"/>
    <w:rsid w:val="00F82D9E"/>
    <w:rsid w:val="00F83624"/>
    <w:rsid w:val="00F8391C"/>
    <w:rsid w:val="00F84701"/>
    <w:rsid w:val="00F84B16"/>
    <w:rsid w:val="00F84E9B"/>
    <w:rsid w:val="00F853F6"/>
    <w:rsid w:val="00F855F2"/>
    <w:rsid w:val="00F858BA"/>
    <w:rsid w:val="00F85B52"/>
    <w:rsid w:val="00F86026"/>
    <w:rsid w:val="00F862F0"/>
    <w:rsid w:val="00F8652B"/>
    <w:rsid w:val="00F86C87"/>
    <w:rsid w:val="00F86F8E"/>
    <w:rsid w:val="00F870B5"/>
    <w:rsid w:val="00F8755D"/>
    <w:rsid w:val="00F8786B"/>
    <w:rsid w:val="00F87C81"/>
    <w:rsid w:val="00F906D9"/>
    <w:rsid w:val="00F90D66"/>
    <w:rsid w:val="00F91255"/>
    <w:rsid w:val="00F91844"/>
    <w:rsid w:val="00F91E64"/>
    <w:rsid w:val="00F92E0B"/>
    <w:rsid w:val="00F933AA"/>
    <w:rsid w:val="00F935DC"/>
    <w:rsid w:val="00F941EE"/>
    <w:rsid w:val="00F943FD"/>
    <w:rsid w:val="00F94474"/>
    <w:rsid w:val="00F94B9C"/>
    <w:rsid w:val="00F94D58"/>
    <w:rsid w:val="00F94F0D"/>
    <w:rsid w:val="00F95084"/>
    <w:rsid w:val="00F950C9"/>
    <w:rsid w:val="00F95791"/>
    <w:rsid w:val="00F962C6"/>
    <w:rsid w:val="00F96680"/>
    <w:rsid w:val="00F96790"/>
    <w:rsid w:val="00F968FB"/>
    <w:rsid w:val="00F96E61"/>
    <w:rsid w:val="00F96F20"/>
    <w:rsid w:val="00F96F33"/>
    <w:rsid w:val="00F96F7E"/>
    <w:rsid w:val="00F9709F"/>
    <w:rsid w:val="00F970ED"/>
    <w:rsid w:val="00F97CB0"/>
    <w:rsid w:val="00FA0329"/>
    <w:rsid w:val="00FA0394"/>
    <w:rsid w:val="00FA05DA"/>
    <w:rsid w:val="00FA0820"/>
    <w:rsid w:val="00FA09C4"/>
    <w:rsid w:val="00FA1155"/>
    <w:rsid w:val="00FA1158"/>
    <w:rsid w:val="00FA137B"/>
    <w:rsid w:val="00FA171B"/>
    <w:rsid w:val="00FA1A0D"/>
    <w:rsid w:val="00FA1D06"/>
    <w:rsid w:val="00FA1E07"/>
    <w:rsid w:val="00FA21DE"/>
    <w:rsid w:val="00FA26EC"/>
    <w:rsid w:val="00FA271A"/>
    <w:rsid w:val="00FA292A"/>
    <w:rsid w:val="00FA2BC4"/>
    <w:rsid w:val="00FA35A5"/>
    <w:rsid w:val="00FA3D19"/>
    <w:rsid w:val="00FA3FE4"/>
    <w:rsid w:val="00FA4357"/>
    <w:rsid w:val="00FA43B2"/>
    <w:rsid w:val="00FA4842"/>
    <w:rsid w:val="00FA4C27"/>
    <w:rsid w:val="00FA4C32"/>
    <w:rsid w:val="00FA57D4"/>
    <w:rsid w:val="00FA73B0"/>
    <w:rsid w:val="00FA77A3"/>
    <w:rsid w:val="00FA78A8"/>
    <w:rsid w:val="00FA7C69"/>
    <w:rsid w:val="00FB04D4"/>
    <w:rsid w:val="00FB0596"/>
    <w:rsid w:val="00FB0EE1"/>
    <w:rsid w:val="00FB10DD"/>
    <w:rsid w:val="00FB1215"/>
    <w:rsid w:val="00FB138D"/>
    <w:rsid w:val="00FB148D"/>
    <w:rsid w:val="00FB158D"/>
    <w:rsid w:val="00FB1818"/>
    <w:rsid w:val="00FB1D4F"/>
    <w:rsid w:val="00FB2100"/>
    <w:rsid w:val="00FB226F"/>
    <w:rsid w:val="00FB262C"/>
    <w:rsid w:val="00FB3E1C"/>
    <w:rsid w:val="00FB3F20"/>
    <w:rsid w:val="00FB4001"/>
    <w:rsid w:val="00FB414F"/>
    <w:rsid w:val="00FB41CB"/>
    <w:rsid w:val="00FB446F"/>
    <w:rsid w:val="00FB461F"/>
    <w:rsid w:val="00FB5276"/>
    <w:rsid w:val="00FB57BA"/>
    <w:rsid w:val="00FB58DF"/>
    <w:rsid w:val="00FB5A70"/>
    <w:rsid w:val="00FB6192"/>
    <w:rsid w:val="00FB6A79"/>
    <w:rsid w:val="00FB6B8A"/>
    <w:rsid w:val="00FB6C16"/>
    <w:rsid w:val="00FB6D5B"/>
    <w:rsid w:val="00FB75AE"/>
    <w:rsid w:val="00FB7C87"/>
    <w:rsid w:val="00FB7DFE"/>
    <w:rsid w:val="00FC0054"/>
    <w:rsid w:val="00FC014F"/>
    <w:rsid w:val="00FC040B"/>
    <w:rsid w:val="00FC05C0"/>
    <w:rsid w:val="00FC10E0"/>
    <w:rsid w:val="00FC159C"/>
    <w:rsid w:val="00FC16C0"/>
    <w:rsid w:val="00FC17D7"/>
    <w:rsid w:val="00FC1F76"/>
    <w:rsid w:val="00FC2722"/>
    <w:rsid w:val="00FC2B3C"/>
    <w:rsid w:val="00FC2BD9"/>
    <w:rsid w:val="00FC338A"/>
    <w:rsid w:val="00FC3560"/>
    <w:rsid w:val="00FC3628"/>
    <w:rsid w:val="00FC379B"/>
    <w:rsid w:val="00FC3BA1"/>
    <w:rsid w:val="00FC3C48"/>
    <w:rsid w:val="00FC417E"/>
    <w:rsid w:val="00FC4438"/>
    <w:rsid w:val="00FC4474"/>
    <w:rsid w:val="00FC44AC"/>
    <w:rsid w:val="00FC4C91"/>
    <w:rsid w:val="00FC512E"/>
    <w:rsid w:val="00FC569C"/>
    <w:rsid w:val="00FC5CE2"/>
    <w:rsid w:val="00FC5D23"/>
    <w:rsid w:val="00FC5D8A"/>
    <w:rsid w:val="00FC5EF3"/>
    <w:rsid w:val="00FC60D3"/>
    <w:rsid w:val="00FC6310"/>
    <w:rsid w:val="00FC652A"/>
    <w:rsid w:val="00FC6767"/>
    <w:rsid w:val="00FC6773"/>
    <w:rsid w:val="00FC67DE"/>
    <w:rsid w:val="00FC6B8D"/>
    <w:rsid w:val="00FC6D35"/>
    <w:rsid w:val="00FC6DF0"/>
    <w:rsid w:val="00FC6EB4"/>
    <w:rsid w:val="00FC72A9"/>
    <w:rsid w:val="00FC7389"/>
    <w:rsid w:val="00FC78F8"/>
    <w:rsid w:val="00FC794C"/>
    <w:rsid w:val="00FC7EA8"/>
    <w:rsid w:val="00FD0624"/>
    <w:rsid w:val="00FD08CD"/>
    <w:rsid w:val="00FD09D5"/>
    <w:rsid w:val="00FD0AA7"/>
    <w:rsid w:val="00FD0D20"/>
    <w:rsid w:val="00FD11D3"/>
    <w:rsid w:val="00FD1430"/>
    <w:rsid w:val="00FD176F"/>
    <w:rsid w:val="00FD1A5B"/>
    <w:rsid w:val="00FD26B3"/>
    <w:rsid w:val="00FD2827"/>
    <w:rsid w:val="00FD2B5A"/>
    <w:rsid w:val="00FD2C6A"/>
    <w:rsid w:val="00FD2E85"/>
    <w:rsid w:val="00FD34ED"/>
    <w:rsid w:val="00FD3666"/>
    <w:rsid w:val="00FD497F"/>
    <w:rsid w:val="00FD49FC"/>
    <w:rsid w:val="00FD5097"/>
    <w:rsid w:val="00FD5272"/>
    <w:rsid w:val="00FD52B5"/>
    <w:rsid w:val="00FD5D97"/>
    <w:rsid w:val="00FD5E69"/>
    <w:rsid w:val="00FD5E76"/>
    <w:rsid w:val="00FD61AF"/>
    <w:rsid w:val="00FD66DA"/>
    <w:rsid w:val="00FD6945"/>
    <w:rsid w:val="00FD71C2"/>
    <w:rsid w:val="00FE0058"/>
    <w:rsid w:val="00FE015A"/>
    <w:rsid w:val="00FE0258"/>
    <w:rsid w:val="00FE038A"/>
    <w:rsid w:val="00FE03C5"/>
    <w:rsid w:val="00FE07CA"/>
    <w:rsid w:val="00FE07DB"/>
    <w:rsid w:val="00FE08DF"/>
    <w:rsid w:val="00FE1922"/>
    <w:rsid w:val="00FE1AED"/>
    <w:rsid w:val="00FE1CD9"/>
    <w:rsid w:val="00FE22B9"/>
    <w:rsid w:val="00FE24F7"/>
    <w:rsid w:val="00FE26A8"/>
    <w:rsid w:val="00FE2C53"/>
    <w:rsid w:val="00FE2F1B"/>
    <w:rsid w:val="00FE350E"/>
    <w:rsid w:val="00FE3906"/>
    <w:rsid w:val="00FE3AB7"/>
    <w:rsid w:val="00FE4612"/>
    <w:rsid w:val="00FE46E7"/>
    <w:rsid w:val="00FE47B2"/>
    <w:rsid w:val="00FE4C95"/>
    <w:rsid w:val="00FE52A2"/>
    <w:rsid w:val="00FE53B2"/>
    <w:rsid w:val="00FE53E4"/>
    <w:rsid w:val="00FE55EB"/>
    <w:rsid w:val="00FE572D"/>
    <w:rsid w:val="00FE606E"/>
    <w:rsid w:val="00FE640C"/>
    <w:rsid w:val="00FE69EC"/>
    <w:rsid w:val="00FE72B4"/>
    <w:rsid w:val="00FE7697"/>
    <w:rsid w:val="00FE77B0"/>
    <w:rsid w:val="00FE77FB"/>
    <w:rsid w:val="00FE79A5"/>
    <w:rsid w:val="00FE7A3E"/>
    <w:rsid w:val="00FE7A82"/>
    <w:rsid w:val="00FE7D6E"/>
    <w:rsid w:val="00FE7D9B"/>
    <w:rsid w:val="00FF04C7"/>
    <w:rsid w:val="00FF08F8"/>
    <w:rsid w:val="00FF0E92"/>
    <w:rsid w:val="00FF1146"/>
    <w:rsid w:val="00FF1356"/>
    <w:rsid w:val="00FF136F"/>
    <w:rsid w:val="00FF1395"/>
    <w:rsid w:val="00FF176A"/>
    <w:rsid w:val="00FF17D8"/>
    <w:rsid w:val="00FF18A3"/>
    <w:rsid w:val="00FF1AF3"/>
    <w:rsid w:val="00FF1ED1"/>
    <w:rsid w:val="00FF252D"/>
    <w:rsid w:val="00FF2CED"/>
    <w:rsid w:val="00FF2D51"/>
    <w:rsid w:val="00FF2D71"/>
    <w:rsid w:val="00FF3029"/>
    <w:rsid w:val="00FF358B"/>
    <w:rsid w:val="00FF36F0"/>
    <w:rsid w:val="00FF385F"/>
    <w:rsid w:val="00FF4776"/>
    <w:rsid w:val="00FF4C42"/>
    <w:rsid w:val="00FF4F4D"/>
    <w:rsid w:val="00FF5281"/>
    <w:rsid w:val="00FF52ED"/>
    <w:rsid w:val="00FF5620"/>
    <w:rsid w:val="00FF5917"/>
    <w:rsid w:val="00FF5EFE"/>
    <w:rsid w:val="00FF5FDC"/>
    <w:rsid w:val="00FF6131"/>
    <w:rsid w:val="00FF620D"/>
    <w:rsid w:val="00FF627D"/>
    <w:rsid w:val="00FF6297"/>
    <w:rsid w:val="00FF633E"/>
    <w:rsid w:val="00FF64A3"/>
    <w:rsid w:val="00FF66BB"/>
    <w:rsid w:val="00FF75A3"/>
    <w:rsid w:val="00FF7AA3"/>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31"/>
    <w:rPr>
      <w:sz w:val="24"/>
    </w:rPr>
  </w:style>
  <w:style w:type="paragraph" w:styleId="Heading1">
    <w:name w:val="heading 1"/>
    <w:basedOn w:val="Normal"/>
    <w:next w:val="Normal"/>
    <w:link w:val="Heading1Char"/>
    <w:uiPriority w:val="99"/>
    <w:qFormat/>
    <w:rsid w:val="00B32931"/>
    <w:pPr>
      <w:keepNext/>
      <w:numPr>
        <w:numId w:val="3"/>
      </w:numPr>
      <w:spacing w:after="120"/>
      <w:outlineLvl w:val="0"/>
    </w:pPr>
  </w:style>
  <w:style w:type="paragraph" w:styleId="Heading2">
    <w:name w:val="heading 2"/>
    <w:basedOn w:val="Normal"/>
    <w:next w:val="Normal"/>
    <w:link w:val="Heading2Char"/>
    <w:uiPriority w:val="99"/>
    <w:qFormat/>
    <w:rsid w:val="00B32931"/>
    <w:pPr>
      <w:keepNext/>
      <w:spacing w:after="120"/>
      <w:ind w:left="432"/>
      <w:outlineLvl w:val="1"/>
    </w:pPr>
    <w:rPr>
      <w:rFonts w:ascii="Book Antiqua" w:hAnsi="Book Antiqua"/>
    </w:rPr>
  </w:style>
  <w:style w:type="paragraph" w:styleId="Heading3">
    <w:name w:val="heading 3"/>
    <w:basedOn w:val="Normal"/>
    <w:next w:val="Normal"/>
    <w:link w:val="Heading3Char"/>
    <w:uiPriority w:val="99"/>
    <w:qFormat/>
    <w:rsid w:val="00B3293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6E9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A6E9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A6E97"/>
    <w:rPr>
      <w:rFonts w:ascii="Cambria" w:hAnsi="Cambria" w:cs="Times New Roman"/>
      <w:b/>
      <w:bCs/>
      <w:sz w:val="26"/>
      <w:szCs w:val="26"/>
    </w:rPr>
  </w:style>
  <w:style w:type="paragraph" w:customStyle="1" w:styleId="6ptformating">
    <w:name w:val="6ptformating"/>
    <w:basedOn w:val="Normal"/>
    <w:uiPriority w:val="99"/>
    <w:rsid w:val="00B32931"/>
    <w:pPr>
      <w:numPr>
        <w:numId w:val="1"/>
      </w:numPr>
      <w:spacing w:after="120"/>
    </w:pPr>
  </w:style>
  <w:style w:type="paragraph" w:customStyle="1" w:styleId="3pt">
    <w:name w:val="3 pt"/>
    <w:basedOn w:val="6ptformating"/>
    <w:uiPriority w:val="99"/>
    <w:rsid w:val="00B32931"/>
    <w:pPr>
      <w:numPr>
        <w:numId w:val="0"/>
      </w:numPr>
      <w:spacing w:after="60"/>
    </w:pPr>
  </w:style>
  <w:style w:type="paragraph" w:customStyle="1" w:styleId="6pt">
    <w:name w:val="6 pt"/>
    <w:basedOn w:val="Normal"/>
    <w:uiPriority w:val="99"/>
    <w:rsid w:val="00B32931"/>
    <w:pPr>
      <w:spacing w:after="120"/>
    </w:pPr>
  </w:style>
  <w:style w:type="paragraph" w:customStyle="1" w:styleId="ArialHead">
    <w:name w:val="Arial Head"/>
    <w:basedOn w:val="Normal"/>
    <w:uiPriority w:val="99"/>
    <w:rsid w:val="00B32931"/>
    <w:pPr>
      <w:tabs>
        <w:tab w:val="num" w:pos="720"/>
      </w:tabs>
      <w:spacing w:after="60"/>
      <w:ind w:left="360" w:hanging="360"/>
    </w:pPr>
    <w:rPr>
      <w:rFonts w:ascii="Arial" w:hAnsi="Arial"/>
      <w:b/>
      <w:sz w:val="26"/>
    </w:rPr>
  </w:style>
  <w:style w:type="paragraph" w:styleId="BodyText">
    <w:name w:val="Body Text"/>
    <w:basedOn w:val="Normal"/>
    <w:link w:val="BodyTextChar"/>
    <w:uiPriority w:val="99"/>
    <w:rsid w:val="00B32931"/>
    <w:pPr>
      <w:widowControl w:val="0"/>
    </w:pPr>
    <w:rPr>
      <w:i/>
    </w:rPr>
  </w:style>
  <w:style w:type="character" w:customStyle="1" w:styleId="BodyTextChar">
    <w:name w:val="Body Text Char"/>
    <w:basedOn w:val="DefaultParagraphFont"/>
    <w:link w:val="BodyText"/>
    <w:uiPriority w:val="99"/>
    <w:semiHidden/>
    <w:locked/>
    <w:rsid w:val="00CA6E97"/>
    <w:rPr>
      <w:rFonts w:cs="Times New Roman"/>
      <w:sz w:val="24"/>
    </w:rPr>
  </w:style>
  <w:style w:type="paragraph" w:customStyle="1" w:styleId="Bullet">
    <w:name w:val="Bullet"/>
    <w:basedOn w:val="3pt"/>
    <w:uiPriority w:val="99"/>
    <w:rsid w:val="00B32931"/>
    <w:pPr>
      <w:numPr>
        <w:numId w:val="2"/>
      </w:numPr>
    </w:pPr>
  </w:style>
  <w:style w:type="paragraph" w:customStyle="1" w:styleId="Bullett">
    <w:name w:val="Bullett"/>
    <w:basedOn w:val="3pt"/>
    <w:uiPriority w:val="99"/>
    <w:rsid w:val="00B32931"/>
  </w:style>
  <w:style w:type="paragraph" w:styleId="EnvelopeAddress">
    <w:name w:val="envelope address"/>
    <w:basedOn w:val="Normal"/>
    <w:uiPriority w:val="99"/>
    <w:rsid w:val="00B32931"/>
    <w:pPr>
      <w:framePr w:w="7920" w:h="1980" w:hRule="exact" w:hSpace="180" w:wrap="auto" w:hAnchor="page" w:xAlign="center" w:yAlign="bottom"/>
      <w:ind w:left="2880"/>
    </w:pPr>
    <w:rPr>
      <w:rFonts w:cs="Arial"/>
      <w:szCs w:val="24"/>
    </w:rPr>
  </w:style>
  <w:style w:type="paragraph" w:styleId="EnvelopeReturn">
    <w:name w:val="envelope return"/>
    <w:basedOn w:val="Normal"/>
    <w:uiPriority w:val="99"/>
    <w:rsid w:val="00B32931"/>
    <w:rPr>
      <w:rFonts w:ascii="Book Antiqua" w:hAnsi="Book Antiqua"/>
      <w:sz w:val="20"/>
    </w:rPr>
  </w:style>
  <w:style w:type="paragraph" w:styleId="Footer">
    <w:name w:val="footer"/>
    <w:basedOn w:val="Normal"/>
    <w:link w:val="FooterChar"/>
    <w:uiPriority w:val="99"/>
    <w:rsid w:val="00B32931"/>
    <w:pPr>
      <w:tabs>
        <w:tab w:val="center" w:pos="4320"/>
        <w:tab w:val="right" w:pos="8640"/>
      </w:tabs>
    </w:pPr>
  </w:style>
  <w:style w:type="character" w:customStyle="1" w:styleId="FooterChar">
    <w:name w:val="Footer Char"/>
    <w:basedOn w:val="DefaultParagraphFont"/>
    <w:link w:val="Footer"/>
    <w:uiPriority w:val="99"/>
    <w:semiHidden/>
    <w:locked/>
    <w:rsid w:val="00CA6E97"/>
    <w:rPr>
      <w:rFonts w:cs="Times New Roman"/>
      <w:sz w:val="24"/>
    </w:rPr>
  </w:style>
  <w:style w:type="paragraph" w:styleId="Header">
    <w:name w:val="header"/>
    <w:basedOn w:val="Normal"/>
    <w:link w:val="HeaderChar"/>
    <w:uiPriority w:val="99"/>
    <w:rsid w:val="00B32931"/>
    <w:pPr>
      <w:tabs>
        <w:tab w:val="center" w:pos="4320"/>
        <w:tab w:val="right" w:pos="8640"/>
      </w:tabs>
    </w:pPr>
  </w:style>
  <w:style w:type="character" w:customStyle="1" w:styleId="HeaderChar">
    <w:name w:val="Header Char"/>
    <w:basedOn w:val="DefaultParagraphFont"/>
    <w:link w:val="Header"/>
    <w:uiPriority w:val="99"/>
    <w:semiHidden/>
    <w:locked/>
    <w:rsid w:val="00CA6E97"/>
    <w:rPr>
      <w:rFonts w:cs="Times New Roman"/>
      <w:sz w:val="24"/>
    </w:rPr>
  </w:style>
  <w:style w:type="paragraph" w:customStyle="1" w:styleId="ReleaseHeadline">
    <w:name w:val="Release Headline"/>
    <w:basedOn w:val="Normal"/>
    <w:uiPriority w:val="99"/>
    <w:rsid w:val="00B32931"/>
    <w:pPr>
      <w:jc w:val="center"/>
    </w:pPr>
    <w:rPr>
      <w:b/>
      <w:caps/>
      <w:sz w:val="28"/>
    </w:rPr>
  </w:style>
  <w:style w:type="paragraph" w:customStyle="1" w:styleId="ReleaseLeaderHead">
    <w:name w:val="Release Leader Head"/>
    <w:basedOn w:val="Normal"/>
    <w:uiPriority w:val="99"/>
    <w:rsid w:val="00B32931"/>
    <w:pPr>
      <w:jc w:val="center"/>
    </w:pPr>
    <w:rPr>
      <w:b/>
      <w:u w:val="single"/>
    </w:rPr>
  </w:style>
  <w:style w:type="paragraph" w:customStyle="1" w:styleId="ReleaseSubhead">
    <w:name w:val="Release Subhead"/>
    <w:basedOn w:val="Normal"/>
    <w:uiPriority w:val="99"/>
    <w:rsid w:val="00B32931"/>
    <w:pPr>
      <w:ind w:firstLine="720"/>
      <w:jc w:val="center"/>
    </w:pPr>
    <w:rPr>
      <w:i/>
      <w:iCs/>
    </w:rPr>
  </w:style>
  <w:style w:type="paragraph" w:customStyle="1" w:styleId="Char">
    <w:name w:val="Char"/>
    <w:basedOn w:val="Normal"/>
    <w:uiPriority w:val="99"/>
    <w:rsid w:val="00943D65"/>
    <w:pPr>
      <w:spacing w:after="160" w:line="240" w:lineRule="exact"/>
    </w:pPr>
    <w:rPr>
      <w:rFonts w:ascii="Tahoma" w:eastAsia="MS Mincho" w:hAnsi="Tahoma"/>
      <w:sz w:val="20"/>
      <w:szCs w:val="20"/>
    </w:rPr>
  </w:style>
  <w:style w:type="character" w:styleId="Hyperlink">
    <w:name w:val="Hyperlink"/>
    <w:basedOn w:val="DefaultParagraphFont"/>
    <w:uiPriority w:val="99"/>
    <w:rsid w:val="009013E0"/>
    <w:rPr>
      <w:rFonts w:cs="Times New Roman"/>
      <w:color w:val="000CFF"/>
      <w:u w:val="none"/>
      <w:effect w:val="none"/>
    </w:rPr>
  </w:style>
  <w:style w:type="character" w:styleId="Strong">
    <w:name w:val="Strong"/>
    <w:basedOn w:val="DefaultParagraphFont"/>
    <w:uiPriority w:val="99"/>
    <w:qFormat/>
    <w:rsid w:val="009013E0"/>
    <w:rPr>
      <w:rFonts w:cs="Times New Roman"/>
      <w:b/>
    </w:rPr>
  </w:style>
  <w:style w:type="character" w:customStyle="1" w:styleId="dateline1">
    <w:name w:val="dateline1"/>
    <w:uiPriority w:val="99"/>
    <w:rsid w:val="009013E0"/>
    <w:rPr>
      <w:b/>
      <w:i/>
    </w:rPr>
  </w:style>
  <w:style w:type="character" w:customStyle="1" w:styleId="source1">
    <w:name w:val="source1"/>
    <w:uiPriority w:val="99"/>
    <w:rsid w:val="009013E0"/>
    <w:rPr>
      <w:b/>
      <w:i/>
    </w:rPr>
  </w:style>
  <w:style w:type="character" w:styleId="Emphasis">
    <w:name w:val="Emphasis"/>
    <w:basedOn w:val="DefaultParagraphFont"/>
    <w:uiPriority w:val="99"/>
    <w:qFormat/>
    <w:rsid w:val="009013E0"/>
    <w:rPr>
      <w:rFonts w:cs="Times New Roman"/>
      <w:i/>
    </w:rPr>
  </w:style>
  <w:style w:type="paragraph" w:styleId="NormalWeb">
    <w:name w:val="Normal (Web)"/>
    <w:basedOn w:val="Normal"/>
    <w:uiPriority w:val="99"/>
    <w:rsid w:val="009013E0"/>
    <w:pPr>
      <w:spacing w:before="100" w:beforeAutospacing="1" w:after="100" w:afterAutospacing="1"/>
    </w:pPr>
    <w:rPr>
      <w:szCs w:val="24"/>
    </w:rPr>
  </w:style>
  <w:style w:type="character" w:customStyle="1" w:styleId="jwmain">
    <w:name w:val="jwmain"/>
    <w:basedOn w:val="DefaultParagraphFont"/>
    <w:uiPriority w:val="99"/>
    <w:rsid w:val="009013E0"/>
    <w:rPr>
      <w:rFonts w:cs="Times New Roman"/>
    </w:rPr>
  </w:style>
  <w:style w:type="character" w:customStyle="1" w:styleId="jwcontrols">
    <w:name w:val="jwcontrols"/>
    <w:basedOn w:val="DefaultParagraphFont"/>
    <w:uiPriority w:val="99"/>
    <w:rsid w:val="009013E0"/>
    <w:rPr>
      <w:rFonts w:cs="Times New Roman"/>
    </w:rPr>
  </w:style>
  <w:style w:type="character" w:customStyle="1" w:styleId="jwbackground">
    <w:name w:val="jwbackground"/>
    <w:basedOn w:val="DefaultParagraphFont"/>
    <w:uiPriority w:val="99"/>
    <w:rsid w:val="009013E0"/>
    <w:rPr>
      <w:rFonts w:cs="Times New Roman"/>
    </w:rPr>
  </w:style>
  <w:style w:type="character" w:customStyle="1" w:styleId="jwcapleft">
    <w:name w:val="jwcapleft"/>
    <w:basedOn w:val="DefaultParagraphFont"/>
    <w:uiPriority w:val="99"/>
    <w:rsid w:val="009013E0"/>
    <w:rPr>
      <w:rFonts w:cs="Times New Roman"/>
    </w:rPr>
  </w:style>
  <w:style w:type="character" w:customStyle="1" w:styleId="jwplayjwbuttoncontainer">
    <w:name w:val="jwplay jwbuttoncontainer"/>
    <w:basedOn w:val="DefaultParagraphFont"/>
    <w:uiPriority w:val="99"/>
    <w:rsid w:val="009013E0"/>
    <w:rPr>
      <w:rFonts w:cs="Times New Roman"/>
    </w:rPr>
  </w:style>
  <w:style w:type="character" w:customStyle="1" w:styleId="jwdivider">
    <w:name w:val="jwdivider"/>
    <w:basedOn w:val="DefaultParagraphFont"/>
    <w:uiPriority w:val="99"/>
    <w:rsid w:val="009013E0"/>
    <w:rPr>
      <w:rFonts w:cs="Times New Roman"/>
    </w:rPr>
  </w:style>
  <w:style w:type="character" w:customStyle="1" w:styleId="jwprevjwbuttoncontainer">
    <w:name w:val="jwprev jwbuttoncontainer"/>
    <w:basedOn w:val="DefaultParagraphFont"/>
    <w:uiPriority w:val="99"/>
    <w:rsid w:val="009013E0"/>
    <w:rPr>
      <w:rFonts w:cs="Times New Roman"/>
    </w:rPr>
  </w:style>
  <w:style w:type="character" w:customStyle="1" w:styleId="jwnextjwbuttoncontainer">
    <w:name w:val="jwnext jwbuttoncontainer"/>
    <w:basedOn w:val="DefaultParagraphFont"/>
    <w:uiPriority w:val="99"/>
    <w:rsid w:val="009013E0"/>
    <w:rPr>
      <w:rFonts w:cs="Times New Roman"/>
    </w:rPr>
  </w:style>
  <w:style w:type="character" w:customStyle="1" w:styleId="jwdividernextdiv">
    <w:name w:val="jwdivider nextdiv"/>
    <w:basedOn w:val="DefaultParagraphFont"/>
    <w:uiPriority w:val="99"/>
    <w:rsid w:val="009013E0"/>
    <w:rPr>
      <w:rFonts w:cs="Times New Roman"/>
    </w:rPr>
  </w:style>
  <w:style w:type="character" w:customStyle="1" w:styleId="jwtextjwelapsed">
    <w:name w:val="jwtext jwelapsed"/>
    <w:basedOn w:val="DefaultParagraphFont"/>
    <w:uiPriority w:val="99"/>
    <w:rsid w:val="009013E0"/>
    <w:rPr>
      <w:rFonts w:cs="Times New Roman"/>
    </w:rPr>
  </w:style>
  <w:style w:type="character" w:customStyle="1" w:styleId="jwtimeslidercapleft">
    <w:name w:val="jwtimeslidercapleft"/>
    <w:basedOn w:val="DefaultParagraphFont"/>
    <w:uiPriority w:val="99"/>
    <w:rsid w:val="009013E0"/>
    <w:rPr>
      <w:rFonts w:cs="Times New Roman"/>
    </w:rPr>
  </w:style>
  <w:style w:type="character" w:customStyle="1" w:styleId="jwrailjwsmooth">
    <w:name w:val="jwrail jwsmooth"/>
    <w:basedOn w:val="DefaultParagraphFont"/>
    <w:uiPriority w:val="99"/>
    <w:rsid w:val="009013E0"/>
    <w:rPr>
      <w:rFonts w:cs="Times New Roman"/>
    </w:rPr>
  </w:style>
  <w:style w:type="character" w:customStyle="1" w:styleId="jwtimesliderrailcapleft">
    <w:name w:val="jwtimesliderrailcapleft"/>
    <w:basedOn w:val="DefaultParagraphFont"/>
    <w:uiPriority w:val="99"/>
    <w:rsid w:val="009013E0"/>
    <w:rPr>
      <w:rFonts w:cs="Times New Roman"/>
    </w:rPr>
  </w:style>
  <w:style w:type="character" w:customStyle="1" w:styleId="jwtimesliderrail">
    <w:name w:val="jwtimesliderrail"/>
    <w:basedOn w:val="DefaultParagraphFont"/>
    <w:uiPriority w:val="99"/>
    <w:rsid w:val="009013E0"/>
    <w:rPr>
      <w:rFonts w:cs="Times New Roman"/>
    </w:rPr>
  </w:style>
  <w:style w:type="character" w:customStyle="1" w:styleId="jwtimesliderrailcaprightjwcapright">
    <w:name w:val="jwtimesliderrailcapright jwcapright"/>
    <w:basedOn w:val="DefaultParagraphFont"/>
    <w:uiPriority w:val="99"/>
    <w:rsid w:val="009013E0"/>
    <w:rPr>
      <w:rFonts w:cs="Times New Roman"/>
    </w:rPr>
  </w:style>
  <w:style w:type="character" w:customStyle="1" w:styleId="jwtimesliderbuffercapleft">
    <w:name w:val="jwtimesliderbuffercapleft"/>
    <w:basedOn w:val="DefaultParagraphFont"/>
    <w:uiPriority w:val="99"/>
    <w:rsid w:val="009013E0"/>
    <w:rPr>
      <w:rFonts w:cs="Times New Roman"/>
    </w:rPr>
  </w:style>
  <w:style w:type="character" w:customStyle="1" w:styleId="jwtimesliderbuffer">
    <w:name w:val="jwtimesliderbuffer"/>
    <w:basedOn w:val="DefaultParagraphFont"/>
    <w:uiPriority w:val="99"/>
    <w:rsid w:val="009013E0"/>
    <w:rPr>
      <w:rFonts w:cs="Times New Roman"/>
    </w:rPr>
  </w:style>
  <w:style w:type="character" w:customStyle="1" w:styleId="jwtimesliderbuffercaprightjwcapright">
    <w:name w:val="jwtimesliderbuffercapright jwcapright"/>
    <w:basedOn w:val="DefaultParagraphFont"/>
    <w:uiPriority w:val="99"/>
    <w:rsid w:val="009013E0"/>
    <w:rPr>
      <w:rFonts w:cs="Times New Roman"/>
    </w:rPr>
  </w:style>
  <w:style w:type="character" w:customStyle="1" w:styleId="jwtimesliderprogresscapleft">
    <w:name w:val="jwtimesliderprogresscapleft"/>
    <w:basedOn w:val="DefaultParagraphFont"/>
    <w:uiPriority w:val="99"/>
    <w:rsid w:val="009013E0"/>
    <w:rPr>
      <w:rFonts w:cs="Times New Roman"/>
    </w:rPr>
  </w:style>
  <w:style w:type="character" w:customStyle="1" w:styleId="jwtimesliderprogress">
    <w:name w:val="jwtimesliderprogress"/>
    <w:basedOn w:val="DefaultParagraphFont"/>
    <w:uiPriority w:val="99"/>
    <w:rsid w:val="009013E0"/>
    <w:rPr>
      <w:rFonts w:cs="Times New Roman"/>
    </w:rPr>
  </w:style>
  <w:style w:type="character" w:customStyle="1" w:styleId="jwtimesliderprogresscaprightjwcapright">
    <w:name w:val="jwtimesliderprogresscapright jwcapright"/>
    <w:basedOn w:val="DefaultParagraphFont"/>
    <w:uiPriority w:val="99"/>
    <w:rsid w:val="009013E0"/>
    <w:rPr>
      <w:rFonts w:cs="Times New Roman"/>
    </w:rPr>
  </w:style>
  <w:style w:type="character" w:customStyle="1" w:styleId="jwtimesliderthumbjwthumb">
    <w:name w:val="jwtimesliderthumb jwthumb"/>
    <w:basedOn w:val="DefaultParagraphFont"/>
    <w:uiPriority w:val="99"/>
    <w:rsid w:val="009013E0"/>
    <w:rPr>
      <w:rFonts w:cs="Times New Roman"/>
    </w:rPr>
  </w:style>
  <w:style w:type="character" w:customStyle="1" w:styleId="jwtimeslidercapright">
    <w:name w:val="jwtimeslidercapright"/>
    <w:basedOn w:val="DefaultParagraphFont"/>
    <w:uiPriority w:val="99"/>
    <w:rsid w:val="009013E0"/>
    <w:rPr>
      <w:rFonts w:cs="Times New Roman"/>
    </w:rPr>
  </w:style>
  <w:style w:type="character" w:customStyle="1" w:styleId="jwtextjwduration">
    <w:name w:val="jwtext jwduration"/>
    <w:basedOn w:val="DefaultParagraphFont"/>
    <w:uiPriority w:val="99"/>
    <w:rsid w:val="009013E0"/>
    <w:rPr>
      <w:rFonts w:cs="Times New Roman"/>
    </w:rPr>
  </w:style>
  <w:style w:type="character" w:customStyle="1" w:styleId="jwhdjwbuttoncontainer">
    <w:name w:val="jwhd jwbuttoncontainer"/>
    <w:basedOn w:val="DefaultParagraphFont"/>
    <w:uiPriority w:val="99"/>
    <w:rsid w:val="009013E0"/>
    <w:rPr>
      <w:rFonts w:cs="Times New Roman"/>
    </w:rPr>
  </w:style>
  <w:style w:type="character" w:customStyle="1" w:styleId="jwccjwbuttoncontainer">
    <w:name w:val="jwcc jwbuttoncontainer"/>
    <w:basedOn w:val="DefaultParagraphFont"/>
    <w:uiPriority w:val="99"/>
    <w:rsid w:val="009013E0"/>
    <w:rPr>
      <w:rFonts w:cs="Times New Roman"/>
    </w:rPr>
  </w:style>
  <w:style w:type="character" w:customStyle="1" w:styleId="jwdividerhddiv">
    <w:name w:val="jwdivider hddiv"/>
    <w:basedOn w:val="DefaultParagraphFont"/>
    <w:uiPriority w:val="99"/>
    <w:rsid w:val="009013E0"/>
    <w:rPr>
      <w:rFonts w:cs="Times New Roman"/>
    </w:rPr>
  </w:style>
  <w:style w:type="character" w:customStyle="1" w:styleId="jwmute">
    <w:name w:val="jwmute"/>
    <w:basedOn w:val="DefaultParagraphFont"/>
    <w:uiPriority w:val="99"/>
    <w:rsid w:val="009013E0"/>
    <w:rPr>
      <w:rFonts w:cs="Times New Roman"/>
    </w:rPr>
  </w:style>
  <w:style w:type="character" w:customStyle="1" w:styleId="jwvolumecaptop">
    <w:name w:val="jwvolumecaptop"/>
    <w:basedOn w:val="DefaultParagraphFont"/>
    <w:uiPriority w:val="99"/>
    <w:rsid w:val="009013E0"/>
    <w:rPr>
      <w:rFonts w:cs="Times New Roman"/>
    </w:rPr>
  </w:style>
  <w:style w:type="character" w:customStyle="1" w:styleId="jwvolumerailcaptop">
    <w:name w:val="jwvolumerailcaptop"/>
    <w:basedOn w:val="DefaultParagraphFont"/>
    <w:uiPriority w:val="99"/>
    <w:rsid w:val="009013E0"/>
    <w:rPr>
      <w:rFonts w:cs="Times New Roman"/>
    </w:rPr>
  </w:style>
  <w:style w:type="character" w:customStyle="1" w:styleId="jwvolumerail">
    <w:name w:val="jwvolumerail"/>
    <w:basedOn w:val="DefaultParagraphFont"/>
    <w:uiPriority w:val="99"/>
    <w:rsid w:val="009013E0"/>
    <w:rPr>
      <w:rFonts w:cs="Times New Roman"/>
    </w:rPr>
  </w:style>
  <w:style w:type="character" w:customStyle="1" w:styleId="jwvolumerailcapbottomjwcapbottom">
    <w:name w:val="jwvolumerailcapbottom jwcapbottom"/>
    <w:basedOn w:val="DefaultParagraphFont"/>
    <w:uiPriority w:val="99"/>
    <w:rsid w:val="009013E0"/>
    <w:rPr>
      <w:rFonts w:cs="Times New Roman"/>
    </w:rPr>
  </w:style>
  <w:style w:type="character" w:customStyle="1" w:styleId="jwvolumeprogresscaptop">
    <w:name w:val="jwvolumeprogresscaptop"/>
    <w:basedOn w:val="DefaultParagraphFont"/>
    <w:uiPriority w:val="99"/>
    <w:rsid w:val="009013E0"/>
    <w:rPr>
      <w:rFonts w:cs="Times New Roman"/>
    </w:rPr>
  </w:style>
  <w:style w:type="character" w:customStyle="1" w:styleId="jwvolumeprogress">
    <w:name w:val="jwvolumeprogress"/>
    <w:basedOn w:val="DefaultParagraphFont"/>
    <w:uiPriority w:val="99"/>
    <w:rsid w:val="009013E0"/>
    <w:rPr>
      <w:rFonts w:cs="Times New Roman"/>
    </w:rPr>
  </w:style>
  <w:style w:type="character" w:customStyle="1" w:styleId="jwvolumeprogresscapbottomjwcapbottom">
    <w:name w:val="jwvolumeprogresscapbottom jwcapbottom"/>
    <w:basedOn w:val="DefaultParagraphFont"/>
    <w:uiPriority w:val="99"/>
    <w:rsid w:val="009013E0"/>
    <w:rPr>
      <w:rFonts w:cs="Times New Roman"/>
    </w:rPr>
  </w:style>
  <w:style w:type="character" w:customStyle="1" w:styleId="jwvolumethumbjwthumb">
    <w:name w:val="jwvolumethumb jwthumb"/>
    <w:basedOn w:val="DefaultParagraphFont"/>
    <w:uiPriority w:val="99"/>
    <w:rsid w:val="009013E0"/>
    <w:rPr>
      <w:rFonts w:cs="Times New Roman"/>
    </w:rPr>
  </w:style>
  <w:style w:type="character" w:customStyle="1" w:styleId="jwvolumecapbottomjwcapbottom">
    <w:name w:val="jwvolumecapbottom jwcapbottom"/>
    <w:basedOn w:val="DefaultParagraphFont"/>
    <w:uiPriority w:val="99"/>
    <w:rsid w:val="009013E0"/>
    <w:rPr>
      <w:rFonts w:cs="Times New Roman"/>
    </w:rPr>
  </w:style>
  <w:style w:type="character" w:customStyle="1" w:styleId="jwdividerfsdiv">
    <w:name w:val="jwdivider fsdiv"/>
    <w:basedOn w:val="DefaultParagraphFont"/>
    <w:uiPriority w:val="99"/>
    <w:rsid w:val="009013E0"/>
    <w:rPr>
      <w:rFonts w:cs="Times New Roman"/>
    </w:rPr>
  </w:style>
  <w:style w:type="character" w:customStyle="1" w:styleId="jwfullscreenjwbuttoncontainer">
    <w:name w:val="jwfullscreen jwbuttoncontainer"/>
    <w:basedOn w:val="DefaultParagraphFont"/>
    <w:uiPriority w:val="99"/>
    <w:rsid w:val="009013E0"/>
    <w:rPr>
      <w:rFonts w:cs="Times New Roman"/>
    </w:rPr>
  </w:style>
  <w:style w:type="character" w:customStyle="1" w:styleId="jwcapright">
    <w:name w:val="jwcapright"/>
    <w:basedOn w:val="DefaultParagraphFont"/>
    <w:uiPriority w:val="99"/>
    <w:rsid w:val="009013E0"/>
    <w:rPr>
      <w:rFonts w:cs="Times New Roman"/>
    </w:rPr>
  </w:style>
  <w:style w:type="character" w:styleId="CommentReference">
    <w:name w:val="annotation reference"/>
    <w:basedOn w:val="DefaultParagraphFont"/>
    <w:uiPriority w:val="99"/>
    <w:semiHidden/>
    <w:rsid w:val="00FD6945"/>
    <w:rPr>
      <w:rFonts w:cs="Times New Roman"/>
      <w:sz w:val="16"/>
    </w:rPr>
  </w:style>
  <w:style w:type="paragraph" w:styleId="CommentText">
    <w:name w:val="annotation text"/>
    <w:basedOn w:val="Normal"/>
    <w:link w:val="CommentTextChar"/>
    <w:uiPriority w:val="99"/>
    <w:semiHidden/>
    <w:rsid w:val="00FD6945"/>
    <w:rPr>
      <w:sz w:val="20"/>
      <w:szCs w:val="20"/>
    </w:rPr>
  </w:style>
  <w:style w:type="character" w:customStyle="1" w:styleId="CommentTextChar">
    <w:name w:val="Comment Text Char"/>
    <w:basedOn w:val="DefaultParagraphFont"/>
    <w:link w:val="CommentText"/>
    <w:uiPriority w:val="99"/>
    <w:semiHidden/>
    <w:locked/>
    <w:rsid w:val="00CA6E97"/>
    <w:rPr>
      <w:rFonts w:cs="Times New Roman"/>
      <w:sz w:val="20"/>
      <w:szCs w:val="20"/>
    </w:rPr>
  </w:style>
  <w:style w:type="paragraph" w:styleId="CommentSubject">
    <w:name w:val="annotation subject"/>
    <w:basedOn w:val="CommentText"/>
    <w:next w:val="CommentText"/>
    <w:link w:val="CommentSubjectChar"/>
    <w:uiPriority w:val="99"/>
    <w:semiHidden/>
    <w:rsid w:val="00FD6945"/>
    <w:rPr>
      <w:b/>
      <w:bCs/>
    </w:rPr>
  </w:style>
  <w:style w:type="character" w:customStyle="1" w:styleId="CommentSubjectChar">
    <w:name w:val="Comment Subject Char"/>
    <w:basedOn w:val="CommentTextChar"/>
    <w:link w:val="CommentSubject"/>
    <w:uiPriority w:val="99"/>
    <w:semiHidden/>
    <w:locked/>
    <w:rsid w:val="00CA6E97"/>
    <w:rPr>
      <w:rFonts w:cs="Times New Roman"/>
      <w:b/>
      <w:bCs/>
      <w:sz w:val="20"/>
      <w:szCs w:val="20"/>
    </w:rPr>
  </w:style>
  <w:style w:type="paragraph" w:styleId="BalloonText">
    <w:name w:val="Balloon Text"/>
    <w:basedOn w:val="Normal"/>
    <w:link w:val="BalloonTextChar"/>
    <w:uiPriority w:val="99"/>
    <w:semiHidden/>
    <w:rsid w:val="00FD69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6E97"/>
    <w:rPr>
      <w:rFonts w:cs="Times New Roman"/>
      <w:sz w:val="2"/>
    </w:rPr>
  </w:style>
  <w:style w:type="character" w:customStyle="1" w:styleId="PlainTextChar">
    <w:name w:val="Plain Text Char"/>
    <w:uiPriority w:val="99"/>
    <w:semiHidden/>
    <w:locked/>
    <w:rsid w:val="0007429D"/>
    <w:rPr>
      <w:rFonts w:ascii="Consolas" w:hAnsi="Consolas"/>
      <w:sz w:val="21"/>
    </w:rPr>
  </w:style>
  <w:style w:type="paragraph" w:styleId="PlainText">
    <w:name w:val="Plain Text"/>
    <w:basedOn w:val="Normal"/>
    <w:link w:val="PlainTextChar1"/>
    <w:uiPriority w:val="99"/>
    <w:semiHidden/>
    <w:rsid w:val="0007429D"/>
    <w:rPr>
      <w:rFonts w:ascii="Consolas" w:hAnsi="Consolas"/>
      <w:sz w:val="21"/>
      <w:szCs w:val="20"/>
    </w:rPr>
  </w:style>
  <w:style w:type="character" w:customStyle="1" w:styleId="PlainTextChar1">
    <w:name w:val="Plain Text Char1"/>
    <w:basedOn w:val="DefaultParagraphFont"/>
    <w:link w:val="PlainText"/>
    <w:uiPriority w:val="99"/>
    <w:semiHidden/>
    <w:locked/>
    <w:rsid w:val="00CA6E97"/>
    <w:rPr>
      <w:rFonts w:ascii="Courier New" w:hAnsi="Courier New" w:cs="Courier New"/>
      <w:sz w:val="20"/>
      <w:szCs w:val="20"/>
    </w:rPr>
  </w:style>
  <w:style w:type="character" w:styleId="FootnoteReference">
    <w:name w:val="footnote reference"/>
    <w:basedOn w:val="DefaultParagraphFont"/>
    <w:uiPriority w:val="99"/>
    <w:rsid w:val="00DC062C"/>
    <w:rPr>
      <w:rFonts w:cs="Times New Roman"/>
      <w:vertAlign w:val="superscript"/>
    </w:rPr>
  </w:style>
  <w:style w:type="paragraph" w:styleId="EndnoteText">
    <w:name w:val="endnote text"/>
    <w:basedOn w:val="Normal"/>
    <w:link w:val="EndnoteTextChar"/>
    <w:uiPriority w:val="99"/>
    <w:rsid w:val="00DC062C"/>
    <w:rPr>
      <w:sz w:val="20"/>
      <w:szCs w:val="20"/>
    </w:rPr>
  </w:style>
  <w:style w:type="character" w:customStyle="1" w:styleId="EndnoteTextChar">
    <w:name w:val="Endnote Text Char"/>
    <w:basedOn w:val="DefaultParagraphFont"/>
    <w:link w:val="EndnoteText"/>
    <w:uiPriority w:val="99"/>
    <w:locked/>
    <w:rsid w:val="00DC062C"/>
    <w:rPr>
      <w:rFonts w:cs="Times New Roman"/>
    </w:rPr>
  </w:style>
  <w:style w:type="paragraph" w:styleId="FootnoteText">
    <w:name w:val="footnote text"/>
    <w:basedOn w:val="Normal"/>
    <w:link w:val="FootnoteTextChar"/>
    <w:uiPriority w:val="99"/>
    <w:rsid w:val="00DC062C"/>
    <w:rPr>
      <w:sz w:val="20"/>
      <w:szCs w:val="20"/>
    </w:rPr>
  </w:style>
  <w:style w:type="character" w:customStyle="1" w:styleId="FootnoteTextChar">
    <w:name w:val="Footnote Text Char"/>
    <w:basedOn w:val="DefaultParagraphFont"/>
    <w:link w:val="FootnoteText"/>
    <w:uiPriority w:val="99"/>
    <w:locked/>
    <w:rsid w:val="00DC062C"/>
    <w:rPr>
      <w:rFonts w:cs="Times New Roman"/>
    </w:rPr>
  </w:style>
  <w:style w:type="character" w:styleId="EndnoteReference">
    <w:name w:val="endnote reference"/>
    <w:basedOn w:val="DefaultParagraphFont"/>
    <w:uiPriority w:val="99"/>
    <w:rsid w:val="00DC062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31"/>
    <w:rPr>
      <w:sz w:val="24"/>
    </w:rPr>
  </w:style>
  <w:style w:type="paragraph" w:styleId="Heading1">
    <w:name w:val="heading 1"/>
    <w:basedOn w:val="Normal"/>
    <w:next w:val="Normal"/>
    <w:link w:val="Heading1Char"/>
    <w:uiPriority w:val="99"/>
    <w:qFormat/>
    <w:rsid w:val="00B32931"/>
    <w:pPr>
      <w:keepNext/>
      <w:numPr>
        <w:numId w:val="3"/>
      </w:numPr>
      <w:spacing w:after="120"/>
      <w:outlineLvl w:val="0"/>
    </w:pPr>
  </w:style>
  <w:style w:type="paragraph" w:styleId="Heading2">
    <w:name w:val="heading 2"/>
    <w:basedOn w:val="Normal"/>
    <w:next w:val="Normal"/>
    <w:link w:val="Heading2Char"/>
    <w:uiPriority w:val="99"/>
    <w:qFormat/>
    <w:rsid w:val="00B32931"/>
    <w:pPr>
      <w:keepNext/>
      <w:spacing w:after="120"/>
      <w:ind w:left="432"/>
      <w:outlineLvl w:val="1"/>
    </w:pPr>
    <w:rPr>
      <w:rFonts w:ascii="Book Antiqua" w:hAnsi="Book Antiqua"/>
    </w:rPr>
  </w:style>
  <w:style w:type="paragraph" w:styleId="Heading3">
    <w:name w:val="heading 3"/>
    <w:basedOn w:val="Normal"/>
    <w:next w:val="Normal"/>
    <w:link w:val="Heading3Char"/>
    <w:uiPriority w:val="99"/>
    <w:qFormat/>
    <w:rsid w:val="00B3293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6E9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A6E9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A6E97"/>
    <w:rPr>
      <w:rFonts w:ascii="Cambria" w:hAnsi="Cambria" w:cs="Times New Roman"/>
      <w:b/>
      <w:bCs/>
      <w:sz w:val="26"/>
      <w:szCs w:val="26"/>
    </w:rPr>
  </w:style>
  <w:style w:type="paragraph" w:customStyle="1" w:styleId="6ptformating">
    <w:name w:val="6ptformating"/>
    <w:basedOn w:val="Normal"/>
    <w:uiPriority w:val="99"/>
    <w:rsid w:val="00B32931"/>
    <w:pPr>
      <w:numPr>
        <w:numId w:val="1"/>
      </w:numPr>
      <w:spacing w:after="120"/>
    </w:pPr>
  </w:style>
  <w:style w:type="paragraph" w:customStyle="1" w:styleId="3pt">
    <w:name w:val="3 pt"/>
    <w:basedOn w:val="6ptformating"/>
    <w:uiPriority w:val="99"/>
    <w:rsid w:val="00B32931"/>
    <w:pPr>
      <w:numPr>
        <w:numId w:val="0"/>
      </w:numPr>
      <w:spacing w:after="60"/>
    </w:pPr>
  </w:style>
  <w:style w:type="paragraph" w:customStyle="1" w:styleId="6pt">
    <w:name w:val="6 pt"/>
    <w:basedOn w:val="Normal"/>
    <w:uiPriority w:val="99"/>
    <w:rsid w:val="00B32931"/>
    <w:pPr>
      <w:spacing w:after="120"/>
    </w:pPr>
  </w:style>
  <w:style w:type="paragraph" w:customStyle="1" w:styleId="ArialHead">
    <w:name w:val="Arial Head"/>
    <w:basedOn w:val="Normal"/>
    <w:uiPriority w:val="99"/>
    <w:rsid w:val="00B32931"/>
    <w:pPr>
      <w:tabs>
        <w:tab w:val="num" w:pos="720"/>
      </w:tabs>
      <w:spacing w:after="60"/>
      <w:ind w:left="360" w:hanging="360"/>
    </w:pPr>
    <w:rPr>
      <w:rFonts w:ascii="Arial" w:hAnsi="Arial"/>
      <w:b/>
      <w:sz w:val="26"/>
    </w:rPr>
  </w:style>
  <w:style w:type="paragraph" w:styleId="BodyText">
    <w:name w:val="Body Text"/>
    <w:basedOn w:val="Normal"/>
    <w:link w:val="BodyTextChar"/>
    <w:uiPriority w:val="99"/>
    <w:rsid w:val="00B32931"/>
    <w:pPr>
      <w:widowControl w:val="0"/>
    </w:pPr>
    <w:rPr>
      <w:i/>
    </w:rPr>
  </w:style>
  <w:style w:type="character" w:customStyle="1" w:styleId="BodyTextChar">
    <w:name w:val="Body Text Char"/>
    <w:basedOn w:val="DefaultParagraphFont"/>
    <w:link w:val="BodyText"/>
    <w:uiPriority w:val="99"/>
    <w:semiHidden/>
    <w:locked/>
    <w:rsid w:val="00CA6E97"/>
    <w:rPr>
      <w:rFonts w:cs="Times New Roman"/>
      <w:sz w:val="24"/>
    </w:rPr>
  </w:style>
  <w:style w:type="paragraph" w:customStyle="1" w:styleId="Bullet">
    <w:name w:val="Bullet"/>
    <w:basedOn w:val="3pt"/>
    <w:uiPriority w:val="99"/>
    <w:rsid w:val="00B32931"/>
    <w:pPr>
      <w:numPr>
        <w:numId w:val="2"/>
      </w:numPr>
    </w:pPr>
  </w:style>
  <w:style w:type="paragraph" w:customStyle="1" w:styleId="Bullett">
    <w:name w:val="Bullett"/>
    <w:basedOn w:val="3pt"/>
    <w:uiPriority w:val="99"/>
    <w:rsid w:val="00B32931"/>
  </w:style>
  <w:style w:type="paragraph" w:styleId="EnvelopeAddress">
    <w:name w:val="envelope address"/>
    <w:basedOn w:val="Normal"/>
    <w:uiPriority w:val="99"/>
    <w:rsid w:val="00B32931"/>
    <w:pPr>
      <w:framePr w:w="7920" w:h="1980" w:hRule="exact" w:hSpace="180" w:wrap="auto" w:hAnchor="page" w:xAlign="center" w:yAlign="bottom"/>
      <w:ind w:left="2880"/>
    </w:pPr>
    <w:rPr>
      <w:rFonts w:cs="Arial"/>
      <w:szCs w:val="24"/>
    </w:rPr>
  </w:style>
  <w:style w:type="paragraph" w:styleId="EnvelopeReturn">
    <w:name w:val="envelope return"/>
    <w:basedOn w:val="Normal"/>
    <w:uiPriority w:val="99"/>
    <w:rsid w:val="00B32931"/>
    <w:rPr>
      <w:rFonts w:ascii="Book Antiqua" w:hAnsi="Book Antiqua"/>
      <w:sz w:val="20"/>
    </w:rPr>
  </w:style>
  <w:style w:type="paragraph" w:styleId="Footer">
    <w:name w:val="footer"/>
    <w:basedOn w:val="Normal"/>
    <w:link w:val="FooterChar"/>
    <w:uiPriority w:val="99"/>
    <w:rsid w:val="00B32931"/>
    <w:pPr>
      <w:tabs>
        <w:tab w:val="center" w:pos="4320"/>
        <w:tab w:val="right" w:pos="8640"/>
      </w:tabs>
    </w:pPr>
  </w:style>
  <w:style w:type="character" w:customStyle="1" w:styleId="FooterChar">
    <w:name w:val="Footer Char"/>
    <w:basedOn w:val="DefaultParagraphFont"/>
    <w:link w:val="Footer"/>
    <w:uiPriority w:val="99"/>
    <w:semiHidden/>
    <w:locked/>
    <w:rsid w:val="00CA6E97"/>
    <w:rPr>
      <w:rFonts w:cs="Times New Roman"/>
      <w:sz w:val="24"/>
    </w:rPr>
  </w:style>
  <w:style w:type="paragraph" w:styleId="Header">
    <w:name w:val="header"/>
    <w:basedOn w:val="Normal"/>
    <w:link w:val="HeaderChar"/>
    <w:uiPriority w:val="99"/>
    <w:rsid w:val="00B32931"/>
    <w:pPr>
      <w:tabs>
        <w:tab w:val="center" w:pos="4320"/>
        <w:tab w:val="right" w:pos="8640"/>
      </w:tabs>
    </w:pPr>
  </w:style>
  <w:style w:type="character" w:customStyle="1" w:styleId="HeaderChar">
    <w:name w:val="Header Char"/>
    <w:basedOn w:val="DefaultParagraphFont"/>
    <w:link w:val="Header"/>
    <w:uiPriority w:val="99"/>
    <w:semiHidden/>
    <w:locked/>
    <w:rsid w:val="00CA6E97"/>
    <w:rPr>
      <w:rFonts w:cs="Times New Roman"/>
      <w:sz w:val="24"/>
    </w:rPr>
  </w:style>
  <w:style w:type="paragraph" w:customStyle="1" w:styleId="ReleaseHeadline">
    <w:name w:val="Release Headline"/>
    <w:basedOn w:val="Normal"/>
    <w:uiPriority w:val="99"/>
    <w:rsid w:val="00B32931"/>
    <w:pPr>
      <w:jc w:val="center"/>
    </w:pPr>
    <w:rPr>
      <w:b/>
      <w:caps/>
      <w:sz w:val="28"/>
    </w:rPr>
  </w:style>
  <w:style w:type="paragraph" w:customStyle="1" w:styleId="ReleaseLeaderHead">
    <w:name w:val="Release Leader Head"/>
    <w:basedOn w:val="Normal"/>
    <w:uiPriority w:val="99"/>
    <w:rsid w:val="00B32931"/>
    <w:pPr>
      <w:jc w:val="center"/>
    </w:pPr>
    <w:rPr>
      <w:b/>
      <w:u w:val="single"/>
    </w:rPr>
  </w:style>
  <w:style w:type="paragraph" w:customStyle="1" w:styleId="ReleaseSubhead">
    <w:name w:val="Release Subhead"/>
    <w:basedOn w:val="Normal"/>
    <w:uiPriority w:val="99"/>
    <w:rsid w:val="00B32931"/>
    <w:pPr>
      <w:ind w:firstLine="720"/>
      <w:jc w:val="center"/>
    </w:pPr>
    <w:rPr>
      <w:i/>
      <w:iCs/>
    </w:rPr>
  </w:style>
  <w:style w:type="paragraph" w:customStyle="1" w:styleId="Char">
    <w:name w:val="Char"/>
    <w:basedOn w:val="Normal"/>
    <w:uiPriority w:val="99"/>
    <w:rsid w:val="00943D65"/>
    <w:pPr>
      <w:spacing w:after="160" w:line="240" w:lineRule="exact"/>
    </w:pPr>
    <w:rPr>
      <w:rFonts w:ascii="Tahoma" w:eastAsia="MS Mincho" w:hAnsi="Tahoma"/>
      <w:sz w:val="20"/>
      <w:szCs w:val="20"/>
    </w:rPr>
  </w:style>
  <w:style w:type="character" w:styleId="Hyperlink">
    <w:name w:val="Hyperlink"/>
    <w:basedOn w:val="DefaultParagraphFont"/>
    <w:uiPriority w:val="99"/>
    <w:rsid w:val="009013E0"/>
    <w:rPr>
      <w:rFonts w:cs="Times New Roman"/>
      <w:color w:val="000CFF"/>
      <w:u w:val="none"/>
      <w:effect w:val="none"/>
    </w:rPr>
  </w:style>
  <w:style w:type="character" w:styleId="Strong">
    <w:name w:val="Strong"/>
    <w:basedOn w:val="DefaultParagraphFont"/>
    <w:uiPriority w:val="99"/>
    <w:qFormat/>
    <w:rsid w:val="009013E0"/>
    <w:rPr>
      <w:rFonts w:cs="Times New Roman"/>
      <w:b/>
    </w:rPr>
  </w:style>
  <w:style w:type="character" w:customStyle="1" w:styleId="dateline1">
    <w:name w:val="dateline1"/>
    <w:uiPriority w:val="99"/>
    <w:rsid w:val="009013E0"/>
    <w:rPr>
      <w:b/>
      <w:i/>
    </w:rPr>
  </w:style>
  <w:style w:type="character" w:customStyle="1" w:styleId="source1">
    <w:name w:val="source1"/>
    <w:uiPriority w:val="99"/>
    <w:rsid w:val="009013E0"/>
    <w:rPr>
      <w:b/>
      <w:i/>
    </w:rPr>
  </w:style>
  <w:style w:type="character" w:styleId="Emphasis">
    <w:name w:val="Emphasis"/>
    <w:basedOn w:val="DefaultParagraphFont"/>
    <w:uiPriority w:val="99"/>
    <w:qFormat/>
    <w:rsid w:val="009013E0"/>
    <w:rPr>
      <w:rFonts w:cs="Times New Roman"/>
      <w:i/>
    </w:rPr>
  </w:style>
  <w:style w:type="paragraph" w:styleId="NormalWeb">
    <w:name w:val="Normal (Web)"/>
    <w:basedOn w:val="Normal"/>
    <w:uiPriority w:val="99"/>
    <w:rsid w:val="009013E0"/>
    <w:pPr>
      <w:spacing w:before="100" w:beforeAutospacing="1" w:after="100" w:afterAutospacing="1"/>
    </w:pPr>
    <w:rPr>
      <w:szCs w:val="24"/>
    </w:rPr>
  </w:style>
  <w:style w:type="character" w:customStyle="1" w:styleId="jwmain">
    <w:name w:val="jwmain"/>
    <w:basedOn w:val="DefaultParagraphFont"/>
    <w:uiPriority w:val="99"/>
    <w:rsid w:val="009013E0"/>
    <w:rPr>
      <w:rFonts w:cs="Times New Roman"/>
    </w:rPr>
  </w:style>
  <w:style w:type="character" w:customStyle="1" w:styleId="jwcontrols">
    <w:name w:val="jwcontrols"/>
    <w:basedOn w:val="DefaultParagraphFont"/>
    <w:uiPriority w:val="99"/>
    <w:rsid w:val="009013E0"/>
    <w:rPr>
      <w:rFonts w:cs="Times New Roman"/>
    </w:rPr>
  </w:style>
  <w:style w:type="character" w:customStyle="1" w:styleId="jwbackground">
    <w:name w:val="jwbackground"/>
    <w:basedOn w:val="DefaultParagraphFont"/>
    <w:uiPriority w:val="99"/>
    <w:rsid w:val="009013E0"/>
    <w:rPr>
      <w:rFonts w:cs="Times New Roman"/>
    </w:rPr>
  </w:style>
  <w:style w:type="character" w:customStyle="1" w:styleId="jwcapleft">
    <w:name w:val="jwcapleft"/>
    <w:basedOn w:val="DefaultParagraphFont"/>
    <w:uiPriority w:val="99"/>
    <w:rsid w:val="009013E0"/>
    <w:rPr>
      <w:rFonts w:cs="Times New Roman"/>
    </w:rPr>
  </w:style>
  <w:style w:type="character" w:customStyle="1" w:styleId="jwplayjwbuttoncontainer">
    <w:name w:val="jwplay jwbuttoncontainer"/>
    <w:basedOn w:val="DefaultParagraphFont"/>
    <w:uiPriority w:val="99"/>
    <w:rsid w:val="009013E0"/>
    <w:rPr>
      <w:rFonts w:cs="Times New Roman"/>
    </w:rPr>
  </w:style>
  <w:style w:type="character" w:customStyle="1" w:styleId="jwdivider">
    <w:name w:val="jwdivider"/>
    <w:basedOn w:val="DefaultParagraphFont"/>
    <w:uiPriority w:val="99"/>
    <w:rsid w:val="009013E0"/>
    <w:rPr>
      <w:rFonts w:cs="Times New Roman"/>
    </w:rPr>
  </w:style>
  <w:style w:type="character" w:customStyle="1" w:styleId="jwprevjwbuttoncontainer">
    <w:name w:val="jwprev jwbuttoncontainer"/>
    <w:basedOn w:val="DefaultParagraphFont"/>
    <w:uiPriority w:val="99"/>
    <w:rsid w:val="009013E0"/>
    <w:rPr>
      <w:rFonts w:cs="Times New Roman"/>
    </w:rPr>
  </w:style>
  <w:style w:type="character" w:customStyle="1" w:styleId="jwnextjwbuttoncontainer">
    <w:name w:val="jwnext jwbuttoncontainer"/>
    <w:basedOn w:val="DefaultParagraphFont"/>
    <w:uiPriority w:val="99"/>
    <w:rsid w:val="009013E0"/>
    <w:rPr>
      <w:rFonts w:cs="Times New Roman"/>
    </w:rPr>
  </w:style>
  <w:style w:type="character" w:customStyle="1" w:styleId="jwdividernextdiv">
    <w:name w:val="jwdivider nextdiv"/>
    <w:basedOn w:val="DefaultParagraphFont"/>
    <w:uiPriority w:val="99"/>
    <w:rsid w:val="009013E0"/>
    <w:rPr>
      <w:rFonts w:cs="Times New Roman"/>
    </w:rPr>
  </w:style>
  <w:style w:type="character" w:customStyle="1" w:styleId="jwtextjwelapsed">
    <w:name w:val="jwtext jwelapsed"/>
    <w:basedOn w:val="DefaultParagraphFont"/>
    <w:uiPriority w:val="99"/>
    <w:rsid w:val="009013E0"/>
    <w:rPr>
      <w:rFonts w:cs="Times New Roman"/>
    </w:rPr>
  </w:style>
  <w:style w:type="character" w:customStyle="1" w:styleId="jwtimeslidercapleft">
    <w:name w:val="jwtimeslidercapleft"/>
    <w:basedOn w:val="DefaultParagraphFont"/>
    <w:uiPriority w:val="99"/>
    <w:rsid w:val="009013E0"/>
    <w:rPr>
      <w:rFonts w:cs="Times New Roman"/>
    </w:rPr>
  </w:style>
  <w:style w:type="character" w:customStyle="1" w:styleId="jwrailjwsmooth">
    <w:name w:val="jwrail jwsmooth"/>
    <w:basedOn w:val="DefaultParagraphFont"/>
    <w:uiPriority w:val="99"/>
    <w:rsid w:val="009013E0"/>
    <w:rPr>
      <w:rFonts w:cs="Times New Roman"/>
    </w:rPr>
  </w:style>
  <w:style w:type="character" w:customStyle="1" w:styleId="jwtimesliderrailcapleft">
    <w:name w:val="jwtimesliderrailcapleft"/>
    <w:basedOn w:val="DefaultParagraphFont"/>
    <w:uiPriority w:val="99"/>
    <w:rsid w:val="009013E0"/>
    <w:rPr>
      <w:rFonts w:cs="Times New Roman"/>
    </w:rPr>
  </w:style>
  <w:style w:type="character" w:customStyle="1" w:styleId="jwtimesliderrail">
    <w:name w:val="jwtimesliderrail"/>
    <w:basedOn w:val="DefaultParagraphFont"/>
    <w:uiPriority w:val="99"/>
    <w:rsid w:val="009013E0"/>
    <w:rPr>
      <w:rFonts w:cs="Times New Roman"/>
    </w:rPr>
  </w:style>
  <w:style w:type="character" w:customStyle="1" w:styleId="jwtimesliderrailcaprightjwcapright">
    <w:name w:val="jwtimesliderrailcapright jwcapright"/>
    <w:basedOn w:val="DefaultParagraphFont"/>
    <w:uiPriority w:val="99"/>
    <w:rsid w:val="009013E0"/>
    <w:rPr>
      <w:rFonts w:cs="Times New Roman"/>
    </w:rPr>
  </w:style>
  <w:style w:type="character" w:customStyle="1" w:styleId="jwtimesliderbuffercapleft">
    <w:name w:val="jwtimesliderbuffercapleft"/>
    <w:basedOn w:val="DefaultParagraphFont"/>
    <w:uiPriority w:val="99"/>
    <w:rsid w:val="009013E0"/>
    <w:rPr>
      <w:rFonts w:cs="Times New Roman"/>
    </w:rPr>
  </w:style>
  <w:style w:type="character" w:customStyle="1" w:styleId="jwtimesliderbuffer">
    <w:name w:val="jwtimesliderbuffer"/>
    <w:basedOn w:val="DefaultParagraphFont"/>
    <w:uiPriority w:val="99"/>
    <w:rsid w:val="009013E0"/>
    <w:rPr>
      <w:rFonts w:cs="Times New Roman"/>
    </w:rPr>
  </w:style>
  <w:style w:type="character" w:customStyle="1" w:styleId="jwtimesliderbuffercaprightjwcapright">
    <w:name w:val="jwtimesliderbuffercapright jwcapright"/>
    <w:basedOn w:val="DefaultParagraphFont"/>
    <w:uiPriority w:val="99"/>
    <w:rsid w:val="009013E0"/>
    <w:rPr>
      <w:rFonts w:cs="Times New Roman"/>
    </w:rPr>
  </w:style>
  <w:style w:type="character" w:customStyle="1" w:styleId="jwtimesliderprogresscapleft">
    <w:name w:val="jwtimesliderprogresscapleft"/>
    <w:basedOn w:val="DefaultParagraphFont"/>
    <w:uiPriority w:val="99"/>
    <w:rsid w:val="009013E0"/>
    <w:rPr>
      <w:rFonts w:cs="Times New Roman"/>
    </w:rPr>
  </w:style>
  <w:style w:type="character" w:customStyle="1" w:styleId="jwtimesliderprogress">
    <w:name w:val="jwtimesliderprogress"/>
    <w:basedOn w:val="DefaultParagraphFont"/>
    <w:uiPriority w:val="99"/>
    <w:rsid w:val="009013E0"/>
    <w:rPr>
      <w:rFonts w:cs="Times New Roman"/>
    </w:rPr>
  </w:style>
  <w:style w:type="character" w:customStyle="1" w:styleId="jwtimesliderprogresscaprightjwcapright">
    <w:name w:val="jwtimesliderprogresscapright jwcapright"/>
    <w:basedOn w:val="DefaultParagraphFont"/>
    <w:uiPriority w:val="99"/>
    <w:rsid w:val="009013E0"/>
    <w:rPr>
      <w:rFonts w:cs="Times New Roman"/>
    </w:rPr>
  </w:style>
  <w:style w:type="character" w:customStyle="1" w:styleId="jwtimesliderthumbjwthumb">
    <w:name w:val="jwtimesliderthumb jwthumb"/>
    <w:basedOn w:val="DefaultParagraphFont"/>
    <w:uiPriority w:val="99"/>
    <w:rsid w:val="009013E0"/>
    <w:rPr>
      <w:rFonts w:cs="Times New Roman"/>
    </w:rPr>
  </w:style>
  <w:style w:type="character" w:customStyle="1" w:styleId="jwtimeslidercapright">
    <w:name w:val="jwtimeslidercapright"/>
    <w:basedOn w:val="DefaultParagraphFont"/>
    <w:uiPriority w:val="99"/>
    <w:rsid w:val="009013E0"/>
    <w:rPr>
      <w:rFonts w:cs="Times New Roman"/>
    </w:rPr>
  </w:style>
  <w:style w:type="character" w:customStyle="1" w:styleId="jwtextjwduration">
    <w:name w:val="jwtext jwduration"/>
    <w:basedOn w:val="DefaultParagraphFont"/>
    <w:uiPriority w:val="99"/>
    <w:rsid w:val="009013E0"/>
    <w:rPr>
      <w:rFonts w:cs="Times New Roman"/>
    </w:rPr>
  </w:style>
  <w:style w:type="character" w:customStyle="1" w:styleId="jwhdjwbuttoncontainer">
    <w:name w:val="jwhd jwbuttoncontainer"/>
    <w:basedOn w:val="DefaultParagraphFont"/>
    <w:uiPriority w:val="99"/>
    <w:rsid w:val="009013E0"/>
    <w:rPr>
      <w:rFonts w:cs="Times New Roman"/>
    </w:rPr>
  </w:style>
  <w:style w:type="character" w:customStyle="1" w:styleId="jwccjwbuttoncontainer">
    <w:name w:val="jwcc jwbuttoncontainer"/>
    <w:basedOn w:val="DefaultParagraphFont"/>
    <w:uiPriority w:val="99"/>
    <w:rsid w:val="009013E0"/>
    <w:rPr>
      <w:rFonts w:cs="Times New Roman"/>
    </w:rPr>
  </w:style>
  <w:style w:type="character" w:customStyle="1" w:styleId="jwdividerhddiv">
    <w:name w:val="jwdivider hddiv"/>
    <w:basedOn w:val="DefaultParagraphFont"/>
    <w:uiPriority w:val="99"/>
    <w:rsid w:val="009013E0"/>
    <w:rPr>
      <w:rFonts w:cs="Times New Roman"/>
    </w:rPr>
  </w:style>
  <w:style w:type="character" w:customStyle="1" w:styleId="jwmute">
    <w:name w:val="jwmute"/>
    <w:basedOn w:val="DefaultParagraphFont"/>
    <w:uiPriority w:val="99"/>
    <w:rsid w:val="009013E0"/>
    <w:rPr>
      <w:rFonts w:cs="Times New Roman"/>
    </w:rPr>
  </w:style>
  <w:style w:type="character" w:customStyle="1" w:styleId="jwvolumecaptop">
    <w:name w:val="jwvolumecaptop"/>
    <w:basedOn w:val="DefaultParagraphFont"/>
    <w:uiPriority w:val="99"/>
    <w:rsid w:val="009013E0"/>
    <w:rPr>
      <w:rFonts w:cs="Times New Roman"/>
    </w:rPr>
  </w:style>
  <w:style w:type="character" w:customStyle="1" w:styleId="jwvolumerailcaptop">
    <w:name w:val="jwvolumerailcaptop"/>
    <w:basedOn w:val="DefaultParagraphFont"/>
    <w:uiPriority w:val="99"/>
    <w:rsid w:val="009013E0"/>
    <w:rPr>
      <w:rFonts w:cs="Times New Roman"/>
    </w:rPr>
  </w:style>
  <w:style w:type="character" w:customStyle="1" w:styleId="jwvolumerail">
    <w:name w:val="jwvolumerail"/>
    <w:basedOn w:val="DefaultParagraphFont"/>
    <w:uiPriority w:val="99"/>
    <w:rsid w:val="009013E0"/>
    <w:rPr>
      <w:rFonts w:cs="Times New Roman"/>
    </w:rPr>
  </w:style>
  <w:style w:type="character" w:customStyle="1" w:styleId="jwvolumerailcapbottomjwcapbottom">
    <w:name w:val="jwvolumerailcapbottom jwcapbottom"/>
    <w:basedOn w:val="DefaultParagraphFont"/>
    <w:uiPriority w:val="99"/>
    <w:rsid w:val="009013E0"/>
    <w:rPr>
      <w:rFonts w:cs="Times New Roman"/>
    </w:rPr>
  </w:style>
  <w:style w:type="character" w:customStyle="1" w:styleId="jwvolumeprogresscaptop">
    <w:name w:val="jwvolumeprogresscaptop"/>
    <w:basedOn w:val="DefaultParagraphFont"/>
    <w:uiPriority w:val="99"/>
    <w:rsid w:val="009013E0"/>
    <w:rPr>
      <w:rFonts w:cs="Times New Roman"/>
    </w:rPr>
  </w:style>
  <w:style w:type="character" w:customStyle="1" w:styleId="jwvolumeprogress">
    <w:name w:val="jwvolumeprogress"/>
    <w:basedOn w:val="DefaultParagraphFont"/>
    <w:uiPriority w:val="99"/>
    <w:rsid w:val="009013E0"/>
    <w:rPr>
      <w:rFonts w:cs="Times New Roman"/>
    </w:rPr>
  </w:style>
  <w:style w:type="character" w:customStyle="1" w:styleId="jwvolumeprogresscapbottomjwcapbottom">
    <w:name w:val="jwvolumeprogresscapbottom jwcapbottom"/>
    <w:basedOn w:val="DefaultParagraphFont"/>
    <w:uiPriority w:val="99"/>
    <w:rsid w:val="009013E0"/>
    <w:rPr>
      <w:rFonts w:cs="Times New Roman"/>
    </w:rPr>
  </w:style>
  <w:style w:type="character" w:customStyle="1" w:styleId="jwvolumethumbjwthumb">
    <w:name w:val="jwvolumethumb jwthumb"/>
    <w:basedOn w:val="DefaultParagraphFont"/>
    <w:uiPriority w:val="99"/>
    <w:rsid w:val="009013E0"/>
    <w:rPr>
      <w:rFonts w:cs="Times New Roman"/>
    </w:rPr>
  </w:style>
  <w:style w:type="character" w:customStyle="1" w:styleId="jwvolumecapbottomjwcapbottom">
    <w:name w:val="jwvolumecapbottom jwcapbottom"/>
    <w:basedOn w:val="DefaultParagraphFont"/>
    <w:uiPriority w:val="99"/>
    <w:rsid w:val="009013E0"/>
    <w:rPr>
      <w:rFonts w:cs="Times New Roman"/>
    </w:rPr>
  </w:style>
  <w:style w:type="character" w:customStyle="1" w:styleId="jwdividerfsdiv">
    <w:name w:val="jwdivider fsdiv"/>
    <w:basedOn w:val="DefaultParagraphFont"/>
    <w:uiPriority w:val="99"/>
    <w:rsid w:val="009013E0"/>
    <w:rPr>
      <w:rFonts w:cs="Times New Roman"/>
    </w:rPr>
  </w:style>
  <w:style w:type="character" w:customStyle="1" w:styleId="jwfullscreenjwbuttoncontainer">
    <w:name w:val="jwfullscreen jwbuttoncontainer"/>
    <w:basedOn w:val="DefaultParagraphFont"/>
    <w:uiPriority w:val="99"/>
    <w:rsid w:val="009013E0"/>
    <w:rPr>
      <w:rFonts w:cs="Times New Roman"/>
    </w:rPr>
  </w:style>
  <w:style w:type="character" w:customStyle="1" w:styleId="jwcapright">
    <w:name w:val="jwcapright"/>
    <w:basedOn w:val="DefaultParagraphFont"/>
    <w:uiPriority w:val="99"/>
    <w:rsid w:val="009013E0"/>
    <w:rPr>
      <w:rFonts w:cs="Times New Roman"/>
    </w:rPr>
  </w:style>
  <w:style w:type="character" w:styleId="CommentReference">
    <w:name w:val="annotation reference"/>
    <w:basedOn w:val="DefaultParagraphFont"/>
    <w:uiPriority w:val="99"/>
    <w:semiHidden/>
    <w:rsid w:val="00FD6945"/>
    <w:rPr>
      <w:rFonts w:cs="Times New Roman"/>
      <w:sz w:val="16"/>
    </w:rPr>
  </w:style>
  <w:style w:type="paragraph" w:styleId="CommentText">
    <w:name w:val="annotation text"/>
    <w:basedOn w:val="Normal"/>
    <w:link w:val="CommentTextChar"/>
    <w:uiPriority w:val="99"/>
    <w:semiHidden/>
    <w:rsid w:val="00FD6945"/>
    <w:rPr>
      <w:sz w:val="20"/>
      <w:szCs w:val="20"/>
    </w:rPr>
  </w:style>
  <w:style w:type="character" w:customStyle="1" w:styleId="CommentTextChar">
    <w:name w:val="Comment Text Char"/>
    <w:basedOn w:val="DefaultParagraphFont"/>
    <w:link w:val="CommentText"/>
    <w:uiPriority w:val="99"/>
    <w:semiHidden/>
    <w:locked/>
    <w:rsid w:val="00CA6E97"/>
    <w:rPr>
      <w:rFonts w:cs="Times New Roman"/>
      <w:sz w:val="20"/>
      <w:szCs w:val="20"/>
    </w:rPr>
  </w:style>
  <w:style w:type="paragraph" w:styleId="CommentSubject">
    <w:name w:val="annotation subject"/>
    <w:basedOn w:val="CommentText"/>
    <w:next w:val="CommentText"/>
    <w:link w:val="CommentSubjectChar"/>
    <w:uiPriority w:val="99"/>
    <w:semiHidden/>
    <w:rsid w:val="00FD6945"/>
    <w:rPr>
      <w:b/>
      <w:bCs/>
    </w:rPr>
  </w:style>
  <w:style w:type="character" w:customStyle="1" w:styleId="CommentSubjectChar">
    <w:name w:val="Comment Subject Char"/>
    <w:basedOn w:val="CommentTextChar"/>
    <w:link w:val="CommentSubject"/>
    <w:uiPriority w:val="99"/>
    <w:semiHidden/>
    <w:locked/>
    <w:rsid w:val="00CA6E97"/>
    <w:rPr>
      <w:rFonts w:cs="Times New Roman"/>
      <w:b/>
      <w:bCs/>
      <w:sz w:val="20"/>
      <w:szCs w:val="20"/>
    </w:rPr>
  </w:style>
  <w:style w:type="paragraph" w:styleId="BalloonText">
    <w:name w:val="Balloon Text"/>
    <w:basedOn w:val="Normal"/>
    <w:link w:val="BalloonTextChar"/>
    <w:uiPriority w:val="99"/>
    <w:semiHidden/>
    <w:rsid w:val="00FD69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6E97"/>
    <w:rPr>
      <w:rFonts w:cs="Times New Roman"/>
      <w:sz w:val="2"/>
    </w:rPr>
  </w:style>
  <w:style w:type="character" w:customStyle="1" w:styleId="PlainTextChar">
    <w:name w:val="Plain Text Char"/>
    <w:uiPriority w:val="99"/>
    <w:semiHidden/>
    <w:locked/>
    <w:rsid w:val="0007429D"/>
    <w:rPr>
      <w:rFonts w:ascii="Consolas" w:hAnsi="Consolas"/>
      <w:sz w:val="21"/>
    </w:rPr>
  </w:style>
  <w:style w:type="paragraph" w:styleId="PlainText">
    <w:name w:val="Plain Text"/>
    <w:basedOn w:val="Normal"/>
    <w:link w:val="PlainTextChar1"/>
    <w:uiPriority w:val="99"/>
    <w:semiHidden/>
    <w:rsid w:val="0007429D"/>
    <w:rPr>
      <w:rFonts w:ascii="Consolas" w:hAnsi="Consolas"/>
      <w:sz w:val="21"/>
      <w:szCs w:val="20"/>
    </w:rPr>
  </w:style>
  <w:style w:type="character" w:customStyle="1" w:styleId="PlainTextChar1">
    <w:name w:val="Plain Text Char1"/>
    <w:basedOn w:val="DefaultParagraphFont"/>
    <w:link w:val="PlainText"/>
    <w:uiPriority w:val="99"/>
    <w:semiHidden/>
    <w:locked/>
    <w:rsid w:val="00CA6E97"/>
    <w:rPr>
      <w:rFonts w:ascii="Courier New" w:hAnsi="Courier New" w:cs="Courier New"/>
      <w:sz w:val="20"/>
      <w:szCs w:val="20"/>
    </w:rPr>
  </w:style>
  <w:style w:type="character" w:styleId="FootnoteReference">
    <w:name w:val="footnote reference"/>
    <w:basedOn w:val="DefaultParagraphFont"/>
    <w:uiPriority w:val="99"/>
    <w:rsid w:val="00DC062C"/>
    <w:rPr>
      <w:rFonts w:cs="Times New Roman"/>
      <w:vertAlign w:val="superscript"/>
    </w:rPr>
  </w:style>
  <w:style w:type="paragraph" w:styleId="EndnoteText">
    <w:name w:val="endnote text"/>
    <w:basedOn w:val="Normal"/>
    <w:link w:val="EndnoteTextChar"/>
    <w:uiPriority w:val="99"/>
    <w:rsid w:val="00DC062C"/>
    <w:rPr>
      <w:sz w:val="20"/>
      <w:szCs w:val="20"/>
    </w:rPr>
  </w:style>
  <w:style w:type="character" w:customStyle="1" w:styleId="EndnoteTextChar">
    <w:name w:val="Endnote Text Char"/>
    <w:basedOn w:val="DefaultParagraphFont"/>
    <w:link w:val="EndnoteText"/>
    <w:uiPriority w:val="99"/>
    <w:locked/>
    <w:rsid w:val="00DC062C"/>
    <w:rPr>
      <w:rFonts w:cs="Times New Roman"/>
    </w:rPr>
  </w:style>
  <w:style w:type="paragraph" w:styleId="FootnoteText">
    <w:name w:val="footnote text"/>
    <w:basedOn w:val="Normal"/>
    <w:link w:val="FootnoteTextChar"/>
    <w:uiPriority w:val="99"/>
    <w:rsid w:val="00DC062C"/>
    <w:rPr>
      <w:sz w:val="20"/>
      <w:szCs w:val="20"/>
    </w:rPr>
  </w:style>
  <w:style w:type="character" w:customStyle="1" w:styleId="FootnoteTextChar">
    <w:name w:val="Footnote Text Char"/>
    <w:basedOn w:val="DefaultParagraphFont"/>
    <w:link w:val="FootnoteText"/>
    <w:uiPriority w:val="99"/>
    <w:locked/>
    <w:rsid w:val="00DC062C"/>
    <w:rPr>
      <w:rFonts w:cs="Times New Roman"/>
    </w:rPr>
  </w:style>
  <w:style w:type="character" w:styleId="EndnoteReference">
    <w:name w:val="endnote reference"/>
    <w:basedOn w:val="DefaultParagraphFont"/>
    <w:uiPriority w:val="99"/>
    <w:rsid w:val="00DC06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863129">
      <w:marLeft w:val="0"/>
      <w:marRight w:val="0"/>
      <w:marTop w:val="0"/>
      <w:marBottom w:val="0"/>
      <w:divBdr>
        <w:top w:val="none" w:sz="0" w:space="0" w:color="auto"/>
        <w:left w:val="none" w:sz="0" w:space="0" w:color="auto"/>
        <w:bottom w:val="none" w:sz="0" w:space="0" w:color="auto"/>
        <w:right w:val="none" w:sz="0" w:space="0" w:color="auto"/>
      </w:divBdr>
      <w:divsChild>
        <w:div w:id="1414863152">
          <w:marLeft w:val="0"/>
          <w:marRight w:val="0"/>
          <w:marTop w:val="0"/>
          <w:marBottom w:val="0"/>
          <w:divBdr>
            <w:top w:val="none" w:sz="0" w:space="0" w:color="auto"/>
            <w:left w:val="none" w:sz="0" w:space="0" w:color="auto"/>
            <w:bottom w:val="none" w:sz="0" w:space="0" w:color="auto"/>
            <w:right w:val="none" w:sz="0" w:space="0" w:color="auto"/>
          </w:divBdr>
          <w:divsChild>
            <w:div w:id="1414863148">
              <w:marLeft w:val="0"/>
              <w:marRight w:val="0"/>
              <w:marTop w:val="0"/>
              <w:marBottom w:val="0"/>
              <w:divBdr>
                <w:top w:val="none" w:sz="0" w:space="0" w:color="auto"/>
                <w:left w:val="none" w:sz="0" w:space="0" w:color="auto"/>
                <w:bottom w:val="none" w:sz="0" w:space="0" w:color="auto"/>
                <w:right w:val="none" w:sz="0" w:space="0" w:color="auto"/>
              </w:divBdr>
              <w:divsChild>
                <w:div w:id="1414863130">
                  <w:marLeft w:val="0"/>
                  <w:marRight w:val="0"/>
                  <w:marTop w:val="0"/>
                  <w:marBottom w:val="0"/>
                  <w:divBdr>
                    <w:top w:val="none" w:sz="0" w:space="0" w:color="auto"/>
                    <w:left w:val="none" w:sz="0" w:space="0" w:color="auto"/>
                    <w:bottom w:val="none" w:sz="0" w:space="0" w:color="auto"/>
                    <w:right w:val="none" w:sz="0" w:space="0" w:color="auto"/>
                  </w:divBdr>
                  <w:divsChild>
                    <w:div w:id="1414863159">
                      <w:marLeft w:val="0"/>
                      <w:marRight w:val="0"/>
                      <w:marTop w:val="0"/>
                      <w:marBottom w:val="0"/>
                      <w:divBdr>
                        <w:top w:val="none" w:sz="0" w:space="0" w:color="auto"/>
                        <w:left w:val="none" w:sz="0" w:space="0" w:color="auto"/>
                        <w:bottom w:val="none" w:sz="0" w:space="0" w:color="auto"/>
                        <w:right w:val="none" w:sz="0" w:space="0" w:color="auto"/>
                      </w:divBdr>
                    </w:div>
                  </w:divsChild>
                </w:div>
                <w:div w:id="1414863147">
                  <w:marLeft w:val="0"/>
                  <w:marRight w:val="0"/>
                  <w:marTop w:val="0"/>
                  <w:marBottom w:val="0"/>
                  <w:divBdr>
                    <w:top w:val="none" w:sz="0" w:space="0" w:color="auto"/>
                    <w:left w:val="none" w:sz="0" w:space="0" w:color="auto"/>
                    <w:bottom w:val="none" w:sz="0" w:space="0" w:color="auto"/>
                    <w:right w:val="none" w:sz="0" w:space="0" w:color="auto"/>
                  </w:divBdr>
                  <w:divsChild>
                    <w:div w:id="1414863127">
                      <w:marLeft w:val="0"/>
                      <w:marRight w:val="0"/>
                      <w:marTop w:val="0"/>
                      <w:marBottom w:val="0"/>
                      <w:divBdr>
                        <w:top w:val="none" w:sz="0" w:space="0" w:color="auto"/>
                        <w:left w:val="none" w:sz="0" w:space="0" w:color="auto"/>
                        <w:bottom w:val="none" w:sz="0" w:space="0" w:color="auto"/>
                        <w:right w:val="none" w:sz="0" w:space="0" w:color="auto"/>
                      </w:divBdr>
                      <w:divsChild>
                        <w:div w:id="1414863134">
                          <w:marLeft w:val="0"/>
                          <w:marRight w:val="0"/>
                          <w:marTop w:val="0"/>
                          <w:marBottom w:val="0"/>
                          <w:divBdr>
                            <w:top w:val="none" w:sz="0" w:space="0" w:color="auto"/>
                            <w:left w:val="none" w:sz="0" w:space="0" w:color="auto"/>
                            <w:bottom w:val="none" w:sz="0" w:space="0" w:color="auto"/>
                            <w:right w:val="none" w:sz="0" w:space="0" w:color="auto"/>
                          </w:divBdr>
                          <w:divsChild>
                            <w:div w:id="1414863132">
                              <w:marLeft w:val="0"/>
                              <w:marRight w:val="0"/>
                              <w:marTop w:val="0"/>
                              <w:marBottom w:val="0"/>
                              <w:divBdr>
                                <w:top w:val="none" w:sz="0" w:space="0" w:color="auto"/>
                                <w:left w:val="none" w:sz="0" w:space="0" w:color="auto"/>
                                <w:bottom w:val="none" w:sz="0" w:space="0" w:color="auto"/>
                                <w:right w:val="none" w:sz="0" w:space="0" w:color="auto"/>
                              </w:divBdr>
                            </w:div>
                            <w:div w:id="1414863136">
                              <w:marLeft w:val="0"/>
                              <w:marRight w:val="0"/>
                              <w:marTop w:val="0"/>
                              <w:marBottom w:val="0"/>
                              <w:divBdr>
                                <w:top w:val="none" w:sz="0" w:space="0" w:color="auto"/>
                                <w:left w:val="none" w:sz="0" w:space="0" w:color="auto"/>
                                <w:bottom w:val="none" w:sz="0" w:space="0" w:color="auto"/>
                                <w:right w:val="none" w:sz="0" w:space="0" w:color="auto"/>
                              </w:divBdr>
                            </w:div>
                            <w:div w:id="1414863160">
                              <w:marLeft w:val="0"/>
                              <w:marRight w:val="0"/>
                              <w:marTop w:val="0"/>
                              <w:marBottom w:val="0"/>
                              <w:divBdr>
                                <w:top w:val="none" w:sz="0" w:space="0" w:color="auto"/>
                                <w:left w:val="none" w:sz="0" w:space="0" w:color="auto"/>
                                <w:bottom w:val="none" w:sz="0" w:space="0" w:color="auto"/>
                                <w:right w:val="none" w:sz="0" w:space="0" w:color="auto"/>
                              </w:divBdr>
                            </w:div>
                            <w:div w:id="14148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3155">
                      <w:marLeft w:val="0"/>
                      <w:marRight w:val="0"/>
                      <w:marTop w:val="0"/>
                      <w:marBottom w:val="0"/>
                      <w:divBdr>
                        <w:top w:val="none" w:sz="0" w:space="0" w:color="auto"/>
                        <w:left w:val="none" w:sz="0" w:space="0" w:color="auto"/>
                        <w:bottom w:val="none" w:sz="0" w:space="0" w:color="auto"/>
                        <w:right w:val="none" w:sz="0" w:space="0" w:color="auto"/>
                      </w:divBdr>
                      <w:divsChild>
                        <w:div w:id="1414863150">
                          <w:marLeft w:val="0"/>
                          <w:marRight w:val="0"/>
                          <w:marTop w:val="0"/>
                          <w:marBottom w:val="0"/>
                          <w:divBdr>
                            <w:top w:val="none" w:sz="0" w:space="0" w:color="auto"/>
                            <w:left w:val="none" w:sz="0" w:space="0" w:color="auto"/>
                            <w:bottom w:val="none" w:sz="0" w:space="0" w:color="auto"/>
                            <w:right w:val="none" w:sz="0" w:space="0" w:color="auto"/>
                          </w:divBdr>
                          <w:divsChild>
                            <w:div w:id="1414863133">
                              <w:marLeft w:val="0"/>
                              <w:marRight w:val="0"/>
                              <w:marTop w:val="0"/>
                              <w:marBottom w:val="0"/>
                              <w:divBdr>
                                <w:top w:val="none" w:sz="0" w:space="0" w:color="auto"/>
                                <w:left w:val="none" w:sz="0" w:space="0" w:color="auto"/>
                                <w:bottom w:val="none" w:sz="0" w:space="0" w:color="auto"/>
                                <w:right w:val="none" w:sz="0" w:space="0" w:color="auto"/>
                              </w:divBdr>
                              <w:divsChild>
                                <w:div w:id="1414863131">
                                  <w:marLeft w:val="0"/>
                                  <w:marRight w:val="0"/>
                                  <w:marTop w:val="0"/>
                                  <w:marBottom w:val="0"/>
                                  <w:divBdr>
                                    <w:top w:val="none" w:sz="0" w:space="0" w:color="auto"/>
                                    <w:left w:val="none" w:sz="0" w:space="0" w:color="auto"/>
                                    <w:bottom w:val="none" w:sz="0" w:space="0" w:color="auto"/>
                                    <w:right w:val="none" w:sz="0" w:space="0" w:color="auto"/>
                                  </w:divBdr>
                                  <w:divsChild>
                                    <w:div w:id="1414863154">
                                      <w:marLeft w:val="0"/>
                                      <w:marRight w:val="0"/>
                                      <w:marTop w:val="0"/>
                                      <w:marBottom w:val="0"/>
                                      <w:divBdr>
                                        <w:top w:val="none" w:sz="0" w:space="0" w:color="auto"/>
                                        <w:left w:val="none" w:sz="0" w:space="0" w:color="auto"/>
                                        <w:bottom w:val="none" w:sz="0" w:space="0" w:color="auto"/>
                                        <w:right w:val="none" w:sz="0" w:space="0" w:color="auto"/>
                                      </w:divBdr>
                                      <w:divsChild>
                                        <w:div w:id="14148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3135">
                                  <w:marLeft w:val="0"/>
                                  <w:marRight w:val="0"/>
                                  <w:marTop w:val="0"/>
                                  <w:marBottom w:val="0"/>
                                  <w:divBdr>
                                    <w:top w:val="none" w:sz="0" w:space="0" w:color="auto"/>
                                    <w:left w:val="none" w:sz="0" w:space="0" w:color="auto"/>
                                    <w:bottom w:val="none" w:sz="0" w:space="0" w:color="auto"/>
                                    <w:right w:val="none" w:sz="0" w:space="0" w:color="auto"/>
                                  </w:divBdr>
                                  <w:divsChild>
                                    <w:div w:id="1414863126">
                                      <w:marLeft w:val="0"/>
                                      <w:marRight w:val="0"/>
                                      <w:marTop w:val="0"/>
                                      <w:marBottom w:val="0"/>
                                      <w:divBdr>
                                        <w:top w:val="none" w:sz="0" w:space="0" w:color="auto"/>
                                        <w:left w:val="none" w:sz="0" w:space="0" w:color="auto"/>
                                        <w:bottom w:val="none" w:sz="0" w:space="0" w:color="auto"/>
                                        <w:right w:val="none" w:sz="0" w:space="0" w:color="auto"/>
                                      </w:divBdr>
                                      <w:divsChild>
                                        <w:div w:id="1414863141">
                                          <w:marLeft w:val="0"/>
                                          <w:marRight w:val="0"/>
                                          <w:marTop w:val="0"/>
                                          <w:marBottom w:val="0"/>
                                          <w:divBdr>
                                            <w:top w:val="none" w:sz="0" w:space="0" w:color="auto"/>
                                            <w:left w:val="none" w:sz="0" w:space="0" w:color="auto"/>
                                            <w:bottom w:val="none" w:sz="0" w:space="0" w:color="auto"/>
                                            <w:right w:val="none" w:sz="0" w:space="0" w:color="auto"/>
                                          </w:divBdr>
                                        </w:div>
                                        <w:div w:id="1414863153">
                                          <w:marLeft w:val="0"/>
                                          <w:marRight w:val="0"/>
                                          <w:marTop w:val="0"/>
                                          <w:marBottom w:val="0"/>
                                          <w:divBdr>
                                            <w:top w:val="none" w:sz="0" w:space="0" w:color="auto"/>
                                            <w:left w:val="none" w:sz="0" w:space="0" w:color="auto"/>
                                            <w:bottom w:val="none" w:sz="0" w:space="0" w:color="auto"/>
                                            <w:right w:val="none" w:sz="0" w:space="0" w:color="auto"/>
                                          </w:divBdr>
                                        </w:div>
                                        <w:div w:id="14148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3137">
                                  <w:marLeft w:val="0"/>
                                  <w:marRight w:val="0"/>
                                  <w:marTop w:val="0"/>
                                  <w:marBottom w:val="0"/>
                                  <w:divBdr>
                                    <w:top w:val="none" w:sz="0" w:space="0" w:color="auto"/>
                                    <w:left w:val="none" w:sz="0" w:space="0" w:color="auto"/>
                                    <w:bottom w:val="none" w:sz="0" w:space="0" w:color="auto"/>
                                    <w:right w:val="none" w:sz="0" w:space="0" w:color="auto"/>
                                  </w:divBdr>
                                  <w:divsChild>
                                    <w:div w:id="1414863144">
                                      <w:marLeft w:val="0"/>
                                      <w:marRight w:val="0"/>
                                      <w:marTop w:val="0"/>
                                      <w:marBottom w:val="0"/>
                                      <w:divBdr>
                                        <w:top w:val="none" w:sz="0" w:space="0" w:color="auto"/>
                                        <w:left w:val="none" w:sz="0" w:space="0" w:color="auto"/>
                                        <w:bottom w:val="none" w:sz="0" w:space="0" w:color="auto"/>
                                        <w:right w:val="none" w:sz="0" w:space="0" w:color="auto"/>
                                      </w:divBdr>
                                    </w:div>
                                  </w:divsChild>
                                </w:div>
                                <w:div w:id="1414863138">
                                  <w:marLeft w:val="0"/>
                                  <w:marRight w:val="0"/>
                                  <w:marTop w:val="0"/>
                                  <w:marBottom w:val="0"/>
                                  <w:divBdr>
                                    <w:top w:val="none" w:sz="0" w:space="0" w:color="auto"/>
                                    <w:left w:val="none" w:sz="0" w:space="0" w:color="auto"/>
                                    <w:bottom w:val="none" w:sz="0" w:space="0" w:color="auto"/>
                                    <w:right w:val="none" w:sz="0" w:space="0" w:color="auto"/>
                                  </w:divBdr>
                                  <w:divsChild>
                                    <w:div w:id="1414863142">
                                      <w:marLeft w:val="0"/>
                                      <w:marRight w:val="0"/>
                                      <w:marTop w:val="0"/>
                                      <w:marBottom w:val="0"/>
                                      <w:divBdr>
                                        <w:top w:val="none" w:sz="0" w:space="0" w:color="auto"/>
                                        <w:left w:val="none" w:sz="0" w:space="0" w:color="auto"/>
                                        <w:bottom w:val="none" w:sz="0" w:space="0" w:color="auto"/>
                                        <w:right w:val="none" w:sz="0" w:space="0" w:color="auto"/>
                                      </w:divBdr>
                                      <w:divsChild>
                                        <w:div w:id="14148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3146">
                                  <w:marLeft w:val="0"/>
                                  <w:marRight w:val="0"/>
                                  <w:marTop w:val="0"/>
                                  <w:marBottom w:val="0"/>
                                  <w:divBdr>
                                    <w:top w:val="none" w:sz="0" w:space="0" w:color="auto"/>
                                    <w:left w:val="none" w:sz="0" w:space="0" w:color="auto"/>
                                    <w:bottom w:val="none" w:sz="0" w:space="0" w:color="auto"/>
                                    <w:right w:val="none" w:sz="0" w:space="0" w:color="auto"/>
                                  </w:divBdr>
                                  <w:divsChild>
                                    <w:div w:id="1414863161">
                                      <w:marLeft w:val="0"/>
                                      <w:marRight w:val="0"/>
                                      <w:marTop w:val="0"/>
                                      <w:marBottom w:val="0"/>
                                      <w:divBdr>
                                        <w:top w:val="none" w:sz="0" w:space="0" w:color="auto"/>
                                        <w:left w:val="none" w:sz="0" w:space="0" w:color="auto"/>
                                        <w:bottom w:val="none" w:sz="0" w:space="0" w:color="auto"/>
                                        <w:right w:val="none" w:sz="0" w:space="0" w:color="auto"/>
                                      </w:divBdr>
                                      <w:divsChild>
                                        <w:div w:id="1414863171">
                                          <w:marLeft w:val="0"/>
                                          <w:marRight w:val="0"/>
                                          <w:marTop w:val="0"/>
                                          <w:marBottom w:val="0"/>
                                          <w:divBdr>
                                            <w:top w:val="none" w:sz="0" w:space="0" w:color="auto"/>
                                            <w:left w:val="none" w:sz="0" w:space="0" w:color="auto"/>
                                            <w:bottom w:val="none" w:sz="0" w:space="0" w:color="auto"/>
                                            <w:right w:val="none" w:sz="0" w:space="0" w:color="auto"/>
                                          </w:divBdr>
                                          <w:divsChild>
                                            <w:div w:id="14148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3169">
                                      <w:marLeft w:val="0"/>
                                      <w:marRight w:val="0"/>
                                      <w:marTop w:val="0"/>
                                      <w:marBottom w:val="0"/>
                                      <w:divBdr>
                                        <w:top w:val="none" w:sz="0" w:space="0" w:color="auto"/>
                                        <w:left w:val="none" w:sz="0" w:space="0" w:color="auto"/>
                                        <w:bottom w:val="none" w:sz="0" w:space="0" w:color="auto"/>
                                        <w:right w:val="none" w:sz="0" w:space="0" w:color="auto"/>
                                      </w:divBdr>
                                      <w:divsChild>
                                        <w:div w:id="14148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3151">
                                  <w:marLeft w:val="0"/>
                                  <w:marRight w:val="0"/>
                                  <w:marTop w:val="0"/>
                                  <w:marBottom w:val="0"/>
                                  <w:divBdr>
                                    <w:top w:val="none" w:sz="0" w:space="0" w:color="auto"/>
                                    <w:left w:val="none" w:sz="0" w:space="0" w:color="auto"/>
                                    <w:bottom w:val="none" w:sz="0" w:space="0" w:color="auto"/>
                                    <w:right w:val="none" w:sz="0" w:space="0" w:color="auto"/>
                                  </w:divBdr>
                                  <w:divsChild>
                                    <w:div w:id="1414863139">
                                      <w:marLeft w:val="0"/>
                                      <w:marRight w:val="0"/>
                                      <w:marTop w:val="0"/>
                                      <w:marBottom w:val="0"/>
                                      <w:divBdr>
                                        <w:top w:val="none" w:sz="0" w:space="0" w:color="auto"/>
                                        <w:left w:val="none" w:sz="0" w:space="0" w:color="auto"/>
                                        <w:bottom w:val="none" w:sz="0" w:space="0" w:color="auto"/>
                                        <w:right w:val="none" w:sz="0" w:space="0" w:color="auto"/>
                                      </w:divBdr>
                                      <w:divsChild>
                                        <w:div w:id="1414863140">
                                          <w:marLeft w:val="0"/>
                                          <w:marRight w:val="0"/>
                                          <w:marTop w:val="0"/>
                                          <w:marBottom w:val="0"/>
                                          <w:divBdr>
                                            <w:top w:val="none" w:sz="0" w:space="0" w:color="auto"/>
                                            <w:left w:val="none" w:sz="0" w:space="0" w:color="auto"/>
                                            <w:bottom w:val="none" w:sz="0" w:space="0" w:color="auto"/>
                                            <w:right w:val="none" w:sz="0" w:space="0" w:color="auto"/>
                                          </w:divBdr>
                                          <w:divsChild>
                                            <w:div w:id="1414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63163">
                                  <w:marLeft w:val="0"/>
                                  <w:marRight w:val="0"/>
                                  <w:marTop w:val="0"/>
                                  <w:marBottom w:val="0"/>
                                  <w:divBdr>
                                    <w:top w:val="none" w:sz="0" w:space="0" w:color="auto"/>
                                    <w:left w:val="none" w:sz="0" w:space="0" w:color="auto"/>
                                    <w:bottom w:val="none" w:sz="0" w:space="0" w:color="auto"/>
                                    <w:right w:val="none" w:sz="0" w:space="0" w:color="auto"/>
                                  </w:divBdr>
                                  <w:divsChild>
                                    <w:div w:id="1414863162">
                                      <w:marLeft w:val="0"/>
                                      <w:marRight w:val="0"/>
                                      <w:marTop w:val="0"/>
                                      <w:marBottom w:val="0"/>
                                      <w:divBdr>
                                        <w:top w:val="none" w:sz="0" w:space="0" w:color="auto"/>
                                        <w:left w:val="none" w:sz="0" w:space="0" w:color="auto"/>
                                        <w:bottom w:val="none" w:sz="0" w:space="0" w:color="auto"/>
                                        <w:right w:val="none" w:sz="0" w:space="0" w:color="auto"/>
                                      </w:divBdr>
                                    </w:div>
                                  </w:divsChild>
                                </w:div>
                                <w:div w:id="1414863168">
                                  <w:marLeft w:val="0"/>
                                  <w:marRight w:val="0"/>
                                  <w:marTop w:val="0"/>
                                  <w:marBottom w:val="0"/>
                                  <w:divBdr>
                                    <w:top w:val="none" w:sz="0" w:space="0" w:color="auto"/>
                                    <w:left w:val="none" w:sz="0" w:space="0" w:color="auto"/>
                                    <w:bottom w:val="none" w:sz="0" w:space="0" w:color="auto"/>
                                    <w:right w:val="none" w:sz="0" w:space="0" w:color="auto"/>
                                  </w:divBdr>
                                  <w:divsChild>
                                    <w:div w:id="1414863164">
                                      <w:marLeft w:val="0"/>
                                      <w:marRight w:val="0"/>
                                      <w:marTop w:val="0"/>
                                      <w:marBottom w:val="0"/>
                                      <w:divBdr>
                                        <w:top w:val="none" w:sz="0" w:space="0" w:color="auto"/>
                                        <w:left w:val="none" w:sz="0" w:space="0" w:color="auto"/>
                                        <w:bottom w:val="none" w:sz="0" w:space="0" w:color="auto"/>
                                        <w:right w:val="none" w:sz="0" w:space="0" w:color="auto"/>
                                      </w:divBdr>
                                      <w:divsChild>
                                        <w:div w:id="14148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63157">
                  <w:marLeft w:val="0"/>
                  <w:marRight w:val="0"/>
                  <w:marTop w:val="0"/>
                  <w:marBottom w:val="0"/>
                  <w:divBdr>
                    <w:top w:val="none" w:sz="0" w:space="0" w:color="auto"/>
                    <w:left w:val="none" w:sz="0" w:space="0" w:color="auto"/>
                    <w:bottom w:val="none" w:sz="0" w:space="0" w:color="auto"/>
                    <w:right w:val="none" w:sz="0" w:space="0" w:color="auto"/>
                  </w:divBdr>
                </w:div>
                <w:div w:id="14148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3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ci_griesbach@spe.sony.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nypicture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fox@Monumentsmenfoundation.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umentsmenfoundation.org" TargetMode="External"/><Relationship Id="rId5" Type="http://schemas.openxmlformats.org/officeDocument/2006/relationships/webSettings" Target="webSettings.xml"/><Relationship Id="rId15" Type="http://schemas.openxmlformats.org/officeDocument/2006/relationships/hyperlink" Target="mailto:kerry@cs-pr.com" TargetMode="External"/><Relationship Id="rId10" Type="http://schemas.openxmlformats.org/officeDocument/2006/relationships/hyperlink" Target="http://www.SonyPicture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ureen.shanahan@spe.so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t:lpstr>
    </vt:vector>
  </TitlesOfParts>
  <Company>Hewlett-Packard Company</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karen</dc:creator>
  <cp:lastModifiedBy>Hilary Klein</cp:lastModifiedBy>
  <cp:revision>2</cp:revision>
  <cp:lastPrinted>2014-05-05T17:25:00Z</cp:lastPrinted>
  <dcterms:created xsi:type="dcterms:W3CDTF">2014-05-08T23:42:00Z</dcterms:created>
  <dcterms:modified xsi:type="dcterms:W3CDTF">2014-05-08T23:42:00Z</dcterms:modified>
</cp:coreProperties>
</file>